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B9BDC4" w14:textId="6E9BA971" w:rsidR="007527A2" w:rsidRPr="00BC5345" w:rsidRDefault="007527A2" w:rsidP="007527A2">
      <w:pPr>
        <w:jc w:val="center"/>
        <w:rPr>
          <w:rFonts w:ascii="Sassoon Primary" w:hAnsi="Sassoon Primary"/>
          <w:sz w:val="96"/>
          <w:u w:val="single"/>
        </w:rPr>
      </w:pPr>
      <w:r>
        <w:rPr>
          <w:rFonts w:ascii="Sassoon Primary" w:hAnsi="Sassoon Primary"/>
          <w:sz w:val="96"/>
          <w:u w:val="single"/>
        </w:rPr>
        <w:t>Design &amp; Technology</w:t>
      </w:r>
      <w:r w:rsidRPr="00BC5345">
        <w:rPr>
          <w:rFonts w:ascii="Sassoon Primary" w:hAnsi="Sassoon Primary"/>
          <w:sz w:val="96"/>
          <w:u w:val="single"/>
        </w:rPr>
        <w:t xml:space="preserve"> </w:t>
      </w:r>
      <w:r>
        <w:rPr>
          <w:rFonts w:ascii="Sassoon Primary" w:hAnsi="Sassoon Primary"/>
          <w:sz w:val="96"/>
          <w:u w:val="single"/>
        </w:rPr>
        <w:t>Curriculum</w:t>
      </w:r>
      <w:r w:rsidRPr="00BC5345">
        <w:rPr>
          <w:rFonts w:ascii="Sassoon Primary" w:hAnsi="Sassoon Primary"/>
          <w:sz w:val="96"/>
          <w:u w:val="single"/>
        </w:rPr>
        <w:t xml:space="preserve"> Overview</w:t>
      </w:r>
    </w:p>
    <w:p w14:paraId="73B1E809" w14:textId="4BAE4F7D" w:rsidR="007527A2" w:rsidRPr="00942181" w:rsidRDefault="007527A2" w:rsidP="007527A2">
      <w:pPr>
        <w:rPr>
          <w:rFonts w:ascii="Sassoon Primary" w:hAnsi="Sassoon Primary"/>
          <w:sz w:val="36"/>
        </w:rPr>
      </w:pPr>
      <w:r>
        <w:rPr>
          <w:rFonts w:ascii="Sassoon Primary" w:hAnsi="Sassoon Primary"/>
          <w:sz w:val="36"/>
        </w:rPr>
        <w:t>Our Design and Technology (DT)</w:t>
      </w:r>
      <w:r w:rsidRPr="00942181">
        <w:rPr>
          <w:rFonts w:ascii="Sassoon Primary" w:hAnsi="Sassoon Primary"/>
          <w:sz w:val="36"/>
        </w:rPr>
        <w:t xml:space="preserve"> Curriculum is taught within the themed learning cycle and has been organised so that key knowledge and skills are developed from Nursery to Y</w:t>
      </w:r>
      <w:r>
        <w:rPr>
          <w:rFonts w:ascii="Sassoon Primary" w:hAnsi="Sassoon Primary"/>
          <w:sz w:val="36"/>
        </w:rPr>
        <w:t xml:space="preserve">ear 2. To complement the DT </w:t>
      </w:r>
      <w:r w:rsidRPr="00942181">
        <w:rPr>
          <w:rFonts w:ascii="Sassoon Primary" w:hAnsi="Sassoon Primary"/>
          <w:sz w:val="36"/>
        </w:rPr>
        <w:t xml:space="preserve">Curriculum we have designed a document to show the progression of key vocabulary from year to year. </w:t>
      </w:r>
    </w:p>
    <w:p w14:paraId="0B1F8753" w14:textId="77777777" w:rsidR="007527A2" w:rsidRPr="00942181" w:rsidRDefault="007527A2" w:rsidP="007527A2">
      <w:pPr>
        <w:rPr>
          <w:rFonts w:ascii="Sassoon Primary" w:hAnsi="Sassoon Primary"/>
          <w:i/>
          <w:sz w:val="36"/>
          <w:u w:val="single"/>
        </w:rPr>
      </w:pPr>
    </w:p>
    <w:p w14:paraId="53973DEA" w14:textId="0E188A56" w:rsidR="007527A2" w:rsidRPr="00942181" w:rsidRDefault="007527A2" w:rsidP="007527A2">
      <w:pPr>
        <w:rPr>
          <w:rFonts w:ascii="Sassoon Primary" w:hAnsi="Sassoon Primary"/>
          <w:i/>
          <w:sz w:val="36"/>
          <w:u w:val="single"/>
        </w:rPr>
      </w:pPr>
      <w:r w:rsidRPr="00942181">
        <w:rPr>
          <w:rFonts w:ascii="Sassoon Primary" w:hAnsi="Sassoon Primary"/>
          <w:i/>
          <w:sz w:val="36"/>
          <w:u w:val="single"/>
        </w:rPr>
        <w:t>Developing th</w:t>
      </w:r>
      <w:r>
        <w:rPr>
          <w:rFonts w:ascii="Sassoon Primary" w:hAnsi="Sassoon Primary"/>
          <w:i/>
          <w:sz w:val="36"/>
          <w:u w:val="single"/>
        </w:rPr>
        <w:t>e Knowledge and Skills of a young Designer</w:t>
      </w:r>
      <w:r w:rsidRPr="00942181">
        <w:rPr>
          <w:rFonts w:ascii="Sassoon Primary" w:hAnsi="Sassoon Primary"/>
          <w:i/>
          <w:sz w:val="36"/>
          <w:u w:val="single"/>
        </w:rPr>
        <w:t>:</w:t>
      </w:r>
    </w:p>
    <w:p w14:paraId="3BD91B71" w14:textId="2F5C25AD" w:rsidR="007527A2" w:rsidRPr="001A108A" w:rsidRDefault="007527A2" w:rsidP="007527A2">
      <w:pPr>
        <w:rPr>
          <w:rFonts w:ascii="Sassoon Primary" w:hAnsi="Sassoon Primary"/>
          <w:sz w:val="56"/>
        </w:rPr>
      </w:pPr>
      <w:r>
        <w:rPr>
          <w:rFonts w:ascii="Sassoon Primary" w:hAnsi="Sassoon Primary"/>
          <w:sz w:val="36"/>
        </w:rPr>
        <w:t>Within our DT</w:t>
      </w:r>
      <w:r w:rsidRPr="00942181">
        <w:rPr>
          <w:rFonts w:ascii="Sassoon Primary" w:hAnsi="Sassoon Primary"/>
          <w:sz w:val="36"/>
        </w:rPr>
        <w:t xml:space="preserve"> Curriculu</w:t>
      </w:r>
      <w:r>
        <w:rPr>
          <w:rFonts w:ascii="Sassoon Primary" w:hAnsi="Sassoon Primary"/>
          <w:sz w:val="36"/>
        </w:rPr>
        <w:t xml:space="preserve">m we have focussed on developing the 3 skill aspects of </w:t>
      </w:r>
      <w:r>
        <w:rPr>
          <w:rFonts w:ascii="Sassoon Primary" w:hAnsi="Sassoon Primary"/>
          <w:sz w:val="36"/>
          <w:highlight w:val="yellow"/>
        </w:rPr>
        <w:t>Design</w:t>
      </w:r>
      <w:r>
        <w:rPr>
          <w:rFonts w:ascii="Sassoon Primary" w:hAnsi="Sassoon Primary"/>
          <w:sz w:val="36"/>
        </w:rPr>
        <w:t xml:space="preserve">, </w:t>
      </w:r>
      <w:r w:rsidRPr="007527A2">
        <w:rPr>
          <w:rFonts w:ascii="Sassoon Primary" w:hAnsi="Sassoon Primary"/>
          <w:sz w:val="36"/>
          <w:highlight w:val="green"/>
        </w:rPr>
        <w:t>Make</w:t>
      </w:r>
      <w:r>
        <w:rPr>
          <w:rFonts w:ascii="Sassoon Primary" w:hAnsi="Sassoon Primary"/>
          <w:sz w:val="36"/>
        </w:rPr>
        <w:t xml:space="preserve"> and </w:t>
      </w:r>
      <w:r w:rsidRPr="007527A2">
        <w:rPr>
          <w:rFonts w:ascii="Sassoon Primary" w:hAnsi="Sassoon Primary"/>
          <w:sz w:val="36"/>
          <w:highlight w:val="cyan"/>
        </w:rPr>
        <w:t>Evaluate</w:t>
      </w:r>
      <w:r>
        <w:rPr>
          <w:rFonts w:ascii="Sassoon Primary" w:hAnsi="Sassoon Primary"/>
          <w:sz w:val="36"/>
        </w:rPr>
        <w:t>. W</w:t>
      </w:r>
      <w:r w:rsidRPr="00942181">
        <w:rPr>
          <w:rFonts w:ascii="Sassoon Primary" w:hAnsi="Sassoon Primary"/>
          <w:sz w:val="36"/>
        </w:rPr>
        <w:t xml:space="preserve">e </w:t>
      </w:r>
      <w:r>
        <w:rPr>
          <w:rFonts w:ascii="Sassoon Primary" w:hAnsi="Sassoon Primary"/>
          <w:sz w:val="36"/>
        </w:rPr>
        <w:t>have specified these aspects as mastering these will support the development of our young designers</w:t>
      </w:r>
      <w:r w:rsidRPr="00942181">
        <w:rPr>
          <w:rFonts w:ascii="Sassoon Primary" w:hAnsi="Sassoon Primary"/>
          <w:sz w:val="36"/>
        </w:rPr>
        <w:t>. Within each themed unit, key knowledge, derived from the National Curriculum end points, is identified by the use of coloured text. See below</w:t>
      </w:r>
      <w:r>
        <w:rPr>
          <w:rFonts w:ascii="Sassoon Primary" w:hAnsi="Sassoon Primary"/>
          <w:sz w:val="36"/>
        </w:rPr>
        <w:t xml:space="preserve"> for colour coding and end points</w:t>
      </w:r>
      <w:r w:rsidRPr="00942181">
        <w:rPr>
          <w:rFonts w:ascii="Sassoon Primary" w:hAnsi="Sassoon Primary"/>
          <w:sz w:val="36"/>
        </w:rPr>
        <w:t>;</w:t>
      </w:r>
    </w:p>
    <w:p w14:paraId="0DBD8D0E" w14:textId="77777777" w:rsidR="007527A2" w:rsidRDefault="007527A2" w:rsidP="007527A2">
      <w:pPr>
        <w:rPr>
          <w:rFonts w:ascii="Sassoon Primary" w:hAnsi="Sassoon Primary"/>
          <w:sz w:val="36"/>
        </w:rPr>
      </w:pPr>
    </w:p>
    <w:p w14:paraId="6C2F0DC6" w14:textId="6D025EF4" w:rsidR="007527A2" w:rsidRPr="00942181" w:rsidRDefault="007527A2" w:rsidP="007527A2">
      <w:pPr>
        <w:rPr>
          <w:rFonts w:ascii="Sassoon Primary" w:hAnsi="Sassoon Primary"/>
          <w:sz w:val="36"/>
        </w:rPr>
      </w:pPr>
      <w:r>
        <w:rPr>
          <w:rFonts w:ascii="Sassoon Primary" w:hAnsi="Sassoon Primary"/>
          <w:sz w:val="36"/>
        </w:rPr>
        <w:t>Within each themed unit,</w:t>
      </w:r>
      <w:r w:rsidRPr="00942181">
        <w:rPr>
          <w:rFonts w:ascii="Sassoon Primary" w:hAnsi="Sassoon Primary"/>
          <w:sz w:val="36"/>
        </w:rPr>
        <w:t xml:space="preserve"> key knowledge</w:t>
      </w:r>
      <w:r w:rsidR="008E114C">
        <w:rPr>
          <w:rFonts w:ascii="Sassoon Primary" w:hAnsi="Sassoon Primary"/>
          <w:sz w:val="36"/>
        </w:rPr>
        <w:t xml:space="preserve"> and skills</w:t>
      </w:r>
      <w:r>
        <w:rPr>
          <w:rFonts w:ascii="Sassoon Primary" w:hAnsi="Sassoon Primary"/>
          <w:sz w:val="36"/>
        </w:rPr>
        <w:t xml:space="preserve">, </w:t>
      </w:r>
      <w:r w:rsidRPr="00942181">
        <w:rPr>
          <w:rFonts w:ascii="Sassoon Primary" w:hAnsi="Sassoon Primary"/>
          <w:sz w:val="36"/>
        </w:rPr>
        <w:t>derived from the National Curriculum end points, is identified by the use of coloured text. See below</w:t>
      </w:r>
      <w:r>
        <w:rPr>
          <w:rFonts w:ascii="Sassoon Primary" w:hAnsi="Sassoon Primary"/>
          <w:sz w:val="36"/>
        </w:rPr>
        <w:t xml:space="preserve"> for colour coding and KS1 end point</w:t>
      </w:r>
      <w:r w:rsidRPr="00942181">
        <w:rPr>
          <w:rFonts w:ascii="Sassoon Primary" w:hAnsi="Sassoon Primary"/>
          <w:sz w:val="36"/>
        </w:rPr>
        <w:t>;</w:t>
      </w:r>
    </w:p>
    <w:p w14:paraId="5059A6AB" w14:textId="77777777" w:rsidR="008E114C" w:rsidRPr="008E114C" w:rsidRDefault="008E114C" w:rsidP="008E114C">
      <w:pPr>
        <w:rPr>
          <w:rFonts w:ascii="Sassoon Primary" w:hAnsi="Sassoon Primary"/>
          <w:b/>
          <w:color w:val="FF0000"/>
          <w:sz w:val="24"/>
          <w:szCs w:val="20"/>
        </w:rPr>
      </w:pPr>
      <w:r w:rsidRPr="008E114C">
        <w:rPr>
          <w:rFonts w:ascii="Sassoon Primary" w:hAnsi="Sassoon Primary"/>
          <w:b/>
          <w:color w:val="FF0000"/>
          <w:sz w:val="24"/>
          <w:szCs w:val="20"/>
        </w:rPr>
        <w:t xml:space="preserve">Design  </w:t>
      </w:r>
    </w:p>
    <w:p w14:paraId="1A5BD872" w14:textId="77777777" w:rsidR="008E114C" w:rsidRPr="008E114C" w:rsidRDefault="008E114C" w:rsidP="008E114C">
      <w:pPr>
        <w:pStyle w:val="ListParagraph"/>
        <w:numPr>
          <w:ilvl w:val="0"/>
          <w:numId w:val="5"/>
        </w:numPr>
        <w:rPr>
          <w:rFonts w:ascii="Sassoon Primary" w:hAnsi="Sassoon Primary"/>
          <w:color w:val="FF0000"/>
          <w:sz w:val="24"/>
          <w:szCs w:val="20"/>
          <w:u w:val="single"/>
        </w:rPr>
      </w:pPr>
      <w:r w:rsidRPr="008E114C">
        <w:rPr>
          <w:rFonts w:ascii="Sassoon Primary" w:hAnsi="Sassoon Primary"/>
          <w:color w:val="FF0000"/>
          <w:sz w:val="24"/>
          <w:szCs w:val="20"/>
        </w:rPr>
        <w:t xml:space="preserve">design purposeful, functional, appealing products for themselves and other users based on design criteria </w:t>
      </w:r>
    </w:p>
    <w:p w14:paraId="508B5D96" w14:textId="77777777" w:rsidR="008E114C" w:rsidRPr="008E114C" w:rsidRDefault="008E114C" w:rsidP="008E114C">
      <w:pPr>
        <w:pStyle w:val="ListParagraph"/>
        <w:numPr>
          <w:ilvl w:val="0"/>
          <w:numId w:val="5"/>
        </w:numPr>
        <w:rPr>
          <w:rFonts w:ascii="Sassoon Primary" w:hAnsi="Sassoon Primary"/>
          <w:color w:val="FF0000"/>
          <w:sz w:val="24"/>
          <w:szCs w:val="20"/>
          <w:u w:val="single"/>
        </w:rPr>
      </w:pPr>
      <w:r w:rsidRPr="008E114C">
        <w:rPr>
          <w:rFonts w:ascii="Sassoon Primary" w:hAnsi="Sassoon Primary"/>
          <w:color w:val="FF0000"/>
          <w:sz w:val="24"/>
          <w:szCs w:val="20"/>
        </w:rPr>
        <w:t xml:space="preserve">generate, develop, model and communicate their ideas through talking, drawing, templates, mock-ups and, where appropriate, information and communication technology </w:t>
      </w:r>
    </w:p>
    <w:p w14:paraId="0D922AF9" w14:textId="77777777" w:rsidR="008E114C" w:rsidRPr="008E114C" w:rsidRDefault="008E114C" w:rsidP="008E114C">
      <w:pPr>
        <w:rPr>
          <w:rFonts w:ascii="Sassoon Primary" w:hAnsi="Sassoon Primary"/>
          <w:b/>
          <w:color w:val="7030A0"/>
          <w:sz w:val="24"/>
          <w:szCs w:val="20"/>
        </w:rPr>
      </w:pPr>
      <w:r w:rsidRPr="008E114C">
        <w:rPr>
          <w:rFonts w:ascii="Sassoon Primary" w:hAnsi="Sassoon Primary"/>
          <w:b/>
          <w:color w:val="7030A0"/>
          <w:sz w:val="24"/>
          <w:szCs w:val="20"/>
        </w:rPr>
        <w:t xml:space="preserve">Make </w:t>
      </w:r>
    </w:p>
    <w:p w14:paraId="3B874004" w14:textId="77777777" w:rsidR="008E114C" w:rsidRPr="008E114C" w:rsidRDefault="008E114C" w:rsidP="008E114C">
      <w:pPr>
        <w:pStyle w:val="ListParagraph"/>
        <w:numPr>
          <w:ilvl w:val="0"/>
          <w:numId w:val="6"/>
        </w:numPr>
        <w:rPr>
          <w:rFonts w:ascii="Sassoon Primary" w:hAnsi="Sassoon Primary"/>
          <w:color w:val="7030A0"/>
          <w:sz w:val="24"/>
          <w:szCs w:val="20"/>
          <w:u w:val="single"/>
        </w:rPr>
      </w:pPr>
      <w:r w:rsidRPr="008E114C">
        <w:rPr>
          <w:rFonts w:ascii="Sassoon Primary" w:hAnsi="Sassoon Primary"/>
          <w:color w:val="7030A0"/>
          <w:sz w:val="24"/>
          <w:szCs w:val="20"/>
        </w:rPr>
        <w:t xml:space="preserve">select from and use a range of tools and equipment to perform practical tasks [for example, cutting, shaping, joining and finishing] </w:t>
      </w:r>
    </w:p>
    <w:p w14:paraId="4EAF9DB6" w14:textId="77777777" w:rsidR="008E114C" w:rsidRPr="008E114C" w:rsidRDefault="008E114C" w:rsidP="008E114C">
      <w:pPr>
        <w:pStyle w:val="ListParagraph"/>
        <w:numPr>
          <w:ilvl w:val="0"/>
          <w:numId w:val="6"/>
        </w:numPr>
        <w:rPr>
          <w:rFonts w:ascii="Sassoon Primary" w:hAnsi="Sassoon Primary"/>
          <w:color w:val="7030A0"/>
          <w:sz w:val="24"/>
          <w:szCs w:val="20"/>
          <w:u w:val="single"/>
        </w:rPr>
      </w:pPr>
      <w:r w:rsidRPr="008E114C">
        <w:rPr>
          <w:rFonts w:ascii="Sassoon Primary" w:hAnsi="Sassoon Primary"/>
          <w:color w:val="7030A0"/>
          <w:sz w:val="24"/>
          <w:szCs w:val="20"/>
        </w:rPr>
        <w:t xml:space="preserve">select from and use a wide range of materials and components, including construction materials, textiles and ingredients, according to their characteristics </w:t>
      </w:r>
    </w:p>
    <w:p w14:paraId="42423B2A" w14:textId="77777777" w:rsidR="008E114C" w:rsidRPr="008E114C" w:rsidRDefault="008E114C" w:rsidP="008E114C">
      <w:pPr>
        <w:rPr>
          <w:rFonts w:ascii="Sassoon Primary" w:hAnsi="Sassoon Primary"/>
          <w:b/>
          <w:color w:val="538135" w:themeColor="accent6" w:themeShade="BF"/>
          <w:sz w:val="24"/>
          <w:szCs w:val="20"/>
        </w:rPr>
      </w:pPr>
      <w:r w:rsidRPr="008E114C">
        <w:rPr>
          <w:rFonts w:ascii="Sassoon Primary" w:hAnsi="Sassoon Primary"/>
          <w:b/>
          <w:color w:val="538135" w:themeColor="accent6" w:themeShade="BF"/>
          <w:sz w:val="24"/>
          <w:szCs w:val="20"/>
        </w:rPr>
        <w:t xml:space="preserve">Evaluate </w:t>
      </w:r>
    </w:p>
    <w:p w14:paraId="01E49141" w14:textId="77777777" w:rsidR="008E114C" w:rsidRPr="008E114C" w:rsidRDefault="008E114C" w:rsidP="008E114C">
      <w:pPr>
        <w:pStyle w:val="ListParagraph"/>
        <w:numPr>
          <w:ilvl w:val="0"/>
          <w:numId w:val="7"/>
        </w:numPr>
        <w:rPr>
          <w:rFonts w:ascii="Sassoon Primary" w:hAnsi="Sassoon Primary"/>
          <w:color w:val="538135" w:themeColor="accent6" w:themeShade="BF"/>
          <w:sz w:val="24"/>
          <w:szCs w:val="20"/>
          <w:u w:val="single"/>
        </w:rPr>
      </w:pPr>
      <w:r w:rsidRPr="008E114C">
        <w:rPr>
          <w:rFonts w:ascii="Sassoon Primary" w:hAnsi="Sassoon Primary"/>
          <w:color w:val="538135" w:themeColor="accent6" w:themeShade="BF"/>
          <w:sz w:val="24"/>
          <w:szCs w:val="20"/>
        </w:rPr>
        <w:t xml:space="preserve">explore and evaluate a range of existing products </w:t>
      </w:r>
    </w:p>
    <w:p w14:paraId="38A519AB" w14:textId="77777777" w:rsidR="008E114C" w:rsidRPr="008E114C" w:rsidRDefault="008E114C" w:rsidP="008E114C">
      <w:pPr>
        <w:pStyle w:val="ListParagraph"/>
        <w:numPr>
          <w:ilvl w:val="0"/>
          <w:numId w:val="7"/>
        </w:numPr>
        <w:rPr>
          <w:rFonts w:ascii="Sassoon Primary" w:hAnsi="Sassoon Primary"/>
          <w:color w:val="538135" w:themeColor="accent6" w:themeShade="BF"/>
          <w:sz w:val="24"/>
          <w:szCs w:val="20"/>
          <w:u w:val="single"/>
        </w:rPr>
      </w:pPr>
      <w:r w:rsidRPr="008E114C">
        <w:rPr>
          <w:rFonts w:ascii="Sassoon Primary" w:hAnsi="Sassoon Primary"/>
          <w:color w:val="538135" w:themeColor="accent6" w:themeShade="BF"/>
          <w:sz w:val="24"/>
          <w:szCs w:val="20"/>
        </w:rPr>
        <w:t xml:space="preserve"> evaluate their ideas and products against design criteria </w:t>
      </w:r>
    </w:p>
    <w:p w14:paraId="30D691A9" w14:textId="77777777" w:rsidR="008E114C" w:rsidRPr="008E114C" w:rsidRDefault="008E114C" w:rsidP="008E114C">
      <w:pPr>
        <w:rPr>
          <w:rFonts w:ascii="Sassoon Primary" w:hAnsi="Sassoon Primary"/>
          <w:b/>
          <w:color w:val="0099CC"/>
          <w:sz w:val="24"/>
          <w:szCs w:val="20"/>
        </w:rPr>
      </w:pPr>
      <w:r w:rsidRPr="008E114C">
        <w:rPr>
          <w:rFonts w:ascii="Sassoon Primary" w:hAnsi="Sassoon Primary"/>
          <w:b/>
          <w:color w:val="0099CC"/>
          <w:sz w:val="24"/>
          <w:szCs w:val="20"/>
        </w:rPr>
        <w:t xml:space="preserve">Technical knowledge </w:t>
      </w:r>
    </w:p>
    <w:p w14:paraId="329ED763" w14:textId="77777777" w:rsidR="008E114C" w:rsidRPr="008E114C" w:rsidRDefault="008E114C" w:rsidP="008E114C">
      <w:pPr>
        <w:pStyle w:val="ListParagraph"/>
        <w:numPr>
          <w:ilvl w:val="0"/>
          <w:numId w:val="8"/>
        </w:numPr>
        <w:rPr>
          <w:rFonts w:ascii="Sassoon Primary" w:hAnsi="Sassoon Primary"/>
          <w:color w:val="0099CC"/>
          <w:sz w:val="24"/>
          <w:szCs w:val="20"/>
          <w:u w:val="single"/>
        </w:rPr>
      </w:pPr>
      <w:r w:rsidRPr="008E114C">
        <w:rPr>
          <w:rFonts w:ascii="Sassoon Primary" w:hAnsi="Sassoon Primary"/>
          <w:color w:val="0099CC"/>
          <w:sz w:val="24"/>
          <w:szCs w:val="20"/>
        </w:rPr>
        <w:t xml:space="preserve">build structures, exploring how they can be made stronger, stiffer and more stable </w:t>
      </w:r>
    </w:p>
    <w:p w14:paraId="12B9C663" w14:textId="77777777" w:rsidR="008E114C" w:rsidRPr="008E114C" w:rsidRDefault="008E114C" w:rsidP="008E114C">
      <w:pPr>
        <w:pStyle w:val="ListParagraph"/>
        <w:numPr>
          <w:ilvl w:val="0"/>
          <w:numId w:val="8"/>
        </w:numPr>
        <w:rPr>
          <w:rFonts w:ascii="Sassoon Primary" w:hAnsi="Sassoon Primary"/>
          <w:sz w:val="24"/>
          <w:szCs w:val="20"/>
          <w:u w:val="single"/>
        </w:rPr>
      </w:pPr>
      <w:r w:rsidRPr="008E114C">
        <w:rPr>
          <w:rFonts w:ascii="Sassoon Primary" w:hAnsi="Sassoon Primary"/>
          <w:color w:val="0099CC"/>
          <w:sz w:val="24"/>
          <w:szCs w:val="20"/>
        </w:rPr>
        <w:t>explore and use mechanisms [for example, levers, sliders, wheels and axles], in their products.</w:t>
      </w:r>
    </w:p>
    <w:p w14:paraId="7BFC7A22" w14:textId="77777777" w:rsidR="008E114C" w:rsidRPr="008E114C" w:rsidRDefault="008E114C" w:rsidP="008E114C">
      <w:pPr>
        <w:rPr>
          <w:rFonts w:ascii="Sassoon Primary" w:hAnsi="Sassoon Primary"/>
          <w:color w:val="ED7D31" w:themeColor="accent2"/>
          <w:sz w:val="24"/>
          <w:szCs w:val="20"/>
        </w:rPr>
      </w:pPr>
      <w:r w:rsidRPr="008E114C">
        <w:rPr>
          <w:rFonts w:ascii="Sassoon Primary" w:hAnsi="Sassoon Primary"/>
          <w:color w:val="ED7D31" w:themeColor="accent2"/>
          <w:sz w:val="24"/>
          <w:szCs w:val="20"/>
        </w:rPr>
        <w:t>Cooking and Nutritition</w:t>
      </w:r>
    </w:p>
    <w:p w14:paraId="758665B8" w14:textId="77777777" w:rsidR="008E114C" w:rsidRPr="008E114C" w:rsidRDefault="008E114C" w:rsidP="008E114C">
      <w:pPr>
        <w:pStyle w:val="ListParagraph"/>
        <w:numPr>
          <w:ilvl w:val="0"/>
          <w:numId w:val="14"/>
        </w:numPr>
        <w:rPr>
          <w:rFonts w:ascii="Sassoon Primary" w:hAnsi="Sassoon Primary"/>
          <w:color w:val="ED7D31" w:themeColor="accent2"/>
          <w:sz w:val="24"/>
          <w:szCs w:val="20"/>
        </w:rPr>
      </w:pPr>
      <w:r w:rsidRPr="008E114C">
        <w:rPr>
          <w:rFonts w:ascii="Sassoon Primary" w:hAnsi="Sassoon Primary"/>
          <w:color w:val="ED7D31" w:themeColor="accent2"/>
          <w:sz w:val="24"/>
          <w:szCs w:val="20"/>
        </w:rPr>
        <w:t>use the basic principles of a healthy and varied diet to prepare dishes</w:t>
      </w:r>
    </w:p>
    <w:p w14:paraId="495C8AEA" w14:textId="444DBE32" w:rsidR="008E114C" w:rsidRPr="008E114C" w:rsidRDefault="008E114C" w:rsidP="008E114C">
      <w:pPr>
        <w:pStyle w:val="ListParagraph"/>
        <w:numPr>
          <w:ilvl w:val="0"/>
          <w:numId w:val="14"/>
        </w:numPr>
        <w:rPr>
          <w:rFonts w:ascii="Sassoon Primary" w:hAnsi="Sassoon Primary"/>
          <w:color w:val="ED7D31" w:themeColor="accent2"/>
          <w:sz w:val="24"/>
          <w:szCs w:val="20"/>
        </w:rPr>
      </w:pPr>
      <w:r w:rsidRPr="008E114C">
        <w:rPr>
          <w:rFonts w:ascii="Sassoon Primary" w:hAnsi="Sassoon Primary"/>
          <w:color w:val="ED7D31" w:themeColor="accent2"/>
          <w:sz w:val="24"/>
          <w:szCs w:val="20"/>
        </w:rPr>
        <w:t>understand where food comes from.</w:t>
      </w:r>
    </w:p>
    <w:p w14:paraId="236B3596" w14:textId="77777777" w:rsidR="008E114C" w:rsidRPr="007527A2" w:rsidRDefault="008E114C" w:rsidP="008E114C">
      <w:pPr>
        <w:pStyle w:val="ListParagraph"/>
        <w:rPr>
          <w:rFonts w:ascii="Sassoon Primary" w:hAnsi="Sassoon Primary"/>
          <w:color w:val="ED7D31" w:themeColor="accent2"/>
          <w:sz w:val="20"/>
          <w:szCs w:val="20"/>
        </w:rPr>
      </w:pPr>
    </w:p>
    <w:p w14:paraId="49B1F7BF" w14:textId="1FF2D9D1" w:rsidR="007527A2" w:rsidRDefault="007527A2" w:rsidP="007527A2">
      <w:pPr>
        <w:rPr>
          <w:rFonts w:ascii="Sassoon Primary" w:hAnsi="Sassoon Primary"/>
          <w:sz w:val="36"/>
        </w:rPr>
      </w:pPr>
      <w:r w:rsidRPr="00942181">
        <w:rPr>
          <w:rFonts w:ascii="Sassoon Primary" w:hAnsi="Sassoon Primary"/>
          <w:sz w:val="36"/>
        </w:rPr>
        <w:t>The purpose of the coloured text is to aid staff in understanding how key knowledge</w:t>
      </w:r>
      <w:r>
        <w:rPr>
          <w:rFonts w:ascii="Sassoon Primary" w:hAnsi="Sassoon Primary"/>
          <w:sz w:val="36"/>
        </w:rPr>
        <w:t xml:space="preserve"> and skills are developed over a child</w:t>
      </w:r>
      <w:r w:rsidRPr="00942181">
        <w:rPr>
          <w:rFonts w:ascii="Sassoon Primary" w:hAnsi="Sassoon Primary"/>
          <w:sz w:val="36"/>
        </w:rPr>
        <w:t xml:space="preserve">’s learning journey at our school. </w:t>
      </w:r>
      <w:r>
        <w:rPr>
          <w:rFonts w:ascii="Sassoon Primary" w:hAnsi="Sassoon Primary"/>
          <w:sz w:val="36"/>
        </w:rPr>
        <w:br w:type="page"/>
      </w:r>
    </w:p>
    <w:p w14:paraId="4836CC09" w14:textId="77777777" w:rsidR="007527A2" w:rsidRDefault="007527A2"/>
    <w:tbl>
      <w:tblPr>
        <w:tblStyle w:val="TableGrid"/>
        <w:tblW w:w="23002" w:type="dxa"/>
        <w:tblInd w:w="-289" w:type="dxa"/>
        <w:tblLook w:val="04A0" w:firstRow="1" w:lastRow="0" w:firstColumn="1" w:lastColumn="0" w:noHBand="0" w:noVBand="1"/>
      </w:tblPr>
      <w:tblGrid>
        <w:gridCol w:w="1505"/>
        <w:gridCol w:w="154"/>
        <w:gridCol w:w="3431"/>
        <w:gridCol w:w="94"/>
        <w:gridCol w:w="254"/>
        <w:gridCol w:w="3236"/>
        <w:gridCol w:w="28"/>
        <w:gridCol w:w="203"/>
        <w:gridCol w:w="3301"/>
        <w:gridCol w:w="37"/>
        <w:gridCol w:w="120"/>
        <w:gridCol w:w="3367"/>
        <w:gridCol w:w="104"/>
        <w:gridCol w:w="3399"/>
        <w:gridCol w:w="49"/>
        <w:gridCol w:w="121"/>
        <w:gridCol w:w="3362"/>
        <w:gridCol w:w="228"/>
        <w:gridCol w:w="9"/>
      </w:tblGrid>
      <w:tr w:rsidR="002668C6" w:rsidRPr="00AF4CE1" w14:paraId="03ED66B6" w14:textId="77777777" w:rsidTr="007527A2">
        <w:trPr>
          <w:gridAfter w:val="2"/>
          <w:wAfter w:w="237" w:type="dxa"/>
          <w:trHeight w:val="550"/>
        </w:trPr>
        <w:tc>
          <w:tcPr>
            <w:tcW w:w="22765" w:type="dxa"/>
            <w:gridSpan w:val="17"/>
          </w:tcPr>
          <w:p w14:paraId="40FEA42F" w14:textId="36F3300B" w:rsidR="002668C6" w:rsidRPr="00AF4CE1" w:rsidRDefault="002668C6" w:rsidP="00AF4CE1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8"/>
                <w:szCs w:val="20"/>
              </w:rPr>
              <w:t xml:space="preserve">Design and Technology </w:t>
            </w:r>
            <w:r w:rsidR="00AF4CE1" w:rsidRPr="00AF4CE1">
              <w:rPr>
                <w:rFonts w:ascii="Sassoon Primary" w:hAnsi="Sassoon Primary"/>
                <w:b/>
                <w:sz w:val="28"/>
                <w:szCs w:val="20"/>
              </w:rPr>
              <w:t xml:space="preserve">Curriculum </w:t>
            </w:r>
            <w:r w:rsidRPr="00AF4CE1">
              <w:rPr>
                <w:rFonts w:ascii="Sassoon Primary" w:hAnsi="Sassoon Primary"/>
                <w:b/>
                <w:sz w:val="28"/>
                <w:szCs w:val="20"/>
              </w:rPr>
              <w:t>Cycle A</w:t>
            </w:r>
          </w:p>
        </w:tc>
      </w:tr>
      <w:tr w:rsidR="006805BA" w:rsidRPr="00AF4CE1" w14:paraId="44FB3B5F" w14:textId="77777777" w:rsidTr="007527A2">
        <w:trPr>
          <w:gridAfter w:val="2"/>
          <w:wAfter w:w="237" w:type="dxa"/>
          <w:trHeight w:val="275"/>
        </w:trPr>
        <w:tc>
          <w:tcPr>
            <w:tcW w:w="1659" w:type="dxa"/>
            <w:gridSpan w:val="2"/>
          </w:tcPr>
          <w:p w14:paraId="4589FA1B" w14:textId="77777777" w:rsidR="006805BA" w:rsidRPr="00AF4CE1" w:rsidRDefault="006805BA" w:rsidP="00A57C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</w:rPr>
              <w:t xml:space="preserve"> Skills</w:t>
            </w:r>
          </w:p>
        </w:tc>
        <w:tc>
          <w:tcPr>
            <w:tcW w:w="7043" w:type="dxa"/>
            <w:gridSpan w:val="5"/>
          </w:tcPr>
          <w:p w14:paraId="594CBB2B" w14:textId="77777777" w:rsidR="006805BA" w:rsidRPr="00AF4CE1" w:rsidRDefault="006805BA" w:rsidP="00A57C67">
            <w:pPr>
              <w:jc w:val="center"/>
              <w:rPr>
                <w:rFonts w:ascii="Sassoon Primary" w:hAnsi="Sassoon Primary"/>
                <w:sz w:val="20"/>
                <w:szCs w:val="20"/>
                <w:highlight w:val="yellow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Design</w:t>
            </w:r>
          </w:p>
        </w:tc>
        <w:tc>
          <w:tcPr>
            <w:tcW w:w="7028" w:type="dxa"/>
            <w:gridSpan w:val="5"/>
          </w:tcPr>
          <w:p w14:paraId="6FB546E5" w14:textId="77777777" w:rsidR="006805BA" w:rsidRPr="00AF4CE1" w:rsidRDefault="006805BA" w:rsidP="002668C6">
            <w:pPr>
              <w:jc w:val="center"/>
              <w:rPr>
                <w:rFonts w:ascii="Sassoon Primary" w:hAnsi="Sassoon Primary"/>
                <w:sz w:val="20"/>
                <w:szCs w:val="20"/>
                <w:highlight w:val="gree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Make</w:t>
            </w:r>
          </w:p>
        </w:tc>
        <w:tc>
          <w:tcPr>
            <w:tcW w:w="7035" w:type="dxa"/>
            <w:gridSpan w:val="5"/>
          </w:tcPr>
          <w:p w14:paraId="186DBD13" w14:textId="77777777" w:rsidR="006805BA" w:rsidRPr="00AF4CE1" w:rsidRDefault="006805BA" w:rsidP="00A57C67">
            <w:pPr>
              <w:jc w:val="center"/>
              <w:rPr>
                <w:rFonts w:ascii="Sassoon Primary" w:hAnsi="Sassoon Primary"/>
                <w:sz w:val="20"/>
                <w:szCs w:val="20"/>
                <w:highlight w:val="magenta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Evaluate</w:t>
            </w:r>
          </w:p>
        </w:tc>
      </w:tr>
      <w:tr w:rsidR="002668C6" w:rsidRPr="00AF4CE1" w14:paraId="78384128" w14:textId="77777777" w:rsidTr="007527A2">
        <w:trPr>
          <w:gridAfter w:val="2"/>
          <w:wAfter w:w="237" w:type="dxa"/>
          <w:trHeight w:val="397"/>
        </w:trPr>
        <w:tc>
          <w:tcPr>
            <w:tcW w:w="1659" w:type="dxa"/>
            <w:gridSpan w:val="2"/>
          </w:tcPr>
          <w:p w14:paraId="75219190" w14:textId="77777777" w:rsidR="002668C6" w:rsidRPr="00AF4CE1" w:rsidRDefault="002668C6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t>Year Group</w:t>
            </w:r>
          </w:p>
        </w:tc>
        <w:tc>
          <w:tcPr>
            <w:tcW w:w="3779" w:type="dxa"/>
            <w:gridSpan w:val="3"/>
          </w:tcPr>
          <w:p w14:paraId="23DA2A4A" w14:textId="77777777" w:rsidR="002668C6" w:rsidRPr="00AF4CE1" w:rsidRDefault="002668C6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t>Autumn 1</w:t>
            </w:r>
          </w:p>
        </w:tc>
        <w:tc>
          <w:tcPr>
            <w:tcW w:w="3467" w:type="dxa"/>
            <w:gridSpan w:val="3"/>
          </w:tcPr>
          <w:p w14:paraId="03951ECC" w14:textId="77777777" w:rsidR="002668C6" w:rsidRPr="00AF4CE1" w:rsidRDefault="002668C6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t>Autumn 2</w:t>
            </w:r>
          </w:p>
        </w:tc>
        <w:tc>
          <w:tcPr>
            <w:tcW w:w="3458" w:type="dxa"/>
            <w:gridSpan w:val="3"/>
          </w:tcPr>
          <w:p w14:paraId="0ACB1748" w14:textId="77777777" w:rsidR="002668C6" w:rsidRPr="00AF4CE1" w:rsidRDefault="002668C6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t>Spring 1</w:t>
            </w:r>
          </w:p>
        </w:tc>
        <w:tc>
          <w:tcPr>
            <w:tcW w:w="3471" w:type="dxa"/>
            <w:gridSpan w:val="2"/>
          </w:tcPr>
          <w:p w14:paraId="2C48EE36" w14:textId="77777777" w:rsidR="002668C6" w:rsidRPr="00AF4CE1" w:rsidRDefault="002668C6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t>Spring 2</w:t>
            </w:r>
          </w:p>
        </w:tc>
        <w:tc>
          <w:tcPr>
            <w:tcW w:w="3448" w:type="dxa"/>
            <w:gridSpan w:val="2"/>
          </w:tcPr>
          <w:p w14:paraId="04E76B48" w14:textId="77777777" w:rsidR="002668C6" w:rsidRPr="00AF4CE1" w:rsidRDefault="002668C6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t>Summer 1</w:t>
            </w:r>
          </w:p>
        </w:tc>
        <w:tc>
          <w:tcPr>
            <w:tcW w:w="3483" w:type="dxa"/>
            <w:gridSpan w:val="2"/>
          </w:tcPr>
          <w:p w14:paraId="3D0B5E95" w14:textId="77777777" w:rsidR="002668C6" w:rsidRPr="00AF4CE1" w:rsidRDefault="002668C6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t>Summer 2</w:t>
            </w:r>
          </w:p>
        </w:tc>
      </w:tr>
      <w:tr w:rsidR="002668C6" w:rsidRPr="00AF4CE1" w14:paraId="46AD2C11" w14:textId="77777777" w:rsidTr="007527A2">
        <w:trPr>
          <w:gridAfter w:val="2"/>
          <w:wAfter w:w="237" w:type="dxa"/>
          <w:trHeight w:val="1139"/>
        </w:trPr>
        <w:tc>
          <w:tcPr>
            <w:tcW w:w="1659" w:type="dxa"/>
            <w:gridSpan w:val="2"/>
          </w:tcPr>
          <w:p w14:paraId="2128A33B" w14:textId="77777777" w:rsidR="002668C6" w:rsidRPr="00AF4CE1" w:rsidRDefault="002668C6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t>EYFS End Points</w:t>
            </w:r>
          </w:p>
        </w:tc>
        <w:tc>
          <w:tcPr>
            <w:tcW w:w="21106" w:type="dxa"/>
            <w:gridSpan w:val="15"/>
          </w:tcPr>
          <w:p w14:paraId="2F0AC01D" w14:textId="77777777" w:rsidR="001E2015" w:rsidRPr="00AF4CE1" w:rsidRDefault="001E2015" w:rsidP="001E2015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Expressive Arts and Design </w:t>
            </w:r>
          </w:p>
          <w:p w14:paraId="4A78DC6B" w14:textId="77777777" w:rsidR="001E2015" w:rsidRPr="00AF4CE1" w:rsidRDefault="001E2015" w:rsidP="001E2015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</w:rPr>
              <w:t xml:space="preserve">Safely use and explore a variety of materials, tools and techniques, experimenting with colour, design, texture, form, and function; </w:t>
            </w:r>
          </w:p>
          <w:p w14:paraId="19ACE471" w14:textId="77777777" w:rsidR="002668C6" w:rsidRPr="00AF4CE1" w:rsidRDefault="001E2015" w:rsidP="001E2015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</w:rPr>
              <w:t>Share their creations, explai</w:t>
            </w:r>
            <w:r w:rsidR="006805BA" w:rsidRPr="00AF4CE1">
              <w:rPr>
                <w:rFonts w:ascii="Sassoon Primary" w:hAnsi="Sassoon Primary"/>
                <w:sz w:val="20"/>
                <w:szCs w:val="20"/>
              </w:rPr>
              <w:t>ning the process they have used;</w:t>
            </w:r>
          </w:p>
          <w:p w14:paraId="18C4884A" w14:textId="37C6B280" w:rsidR="00EE5745" w:rsidRPr="00AF4CE1" w:rsidRDefault="007527A2" w:rsidP="007527A2">
            <w:pPr>
              <w:rPr>
                <w:rFonts w:ascii="Sassoon Primary" w:hAnsi="Sassoon Primary"/>
                <w:i/>
                <w:sz w:val="20"/>
                <w:szCs w:val="20"/>
              </w:rPr>
            </w:pPr>
            <w:r w:rsidRPr="00AF4CE1">
              <w:rPr>
                <w:rFonts w:ascii="Sassoon Primary" w:hAnsi="Sassoon Primary"/>
                <w:i/>
                <w:sz w:val="20"/>
                <w:szCs w:val="20"/>
              </w:rPr>
              <w:t xml:space="preserve">EYFS children with develop their skills through access to materials and media in the independent provision throughout the year. </w:t>
            </w:r>
          </w:p>
        </w:tc>
      </w:tr>
      <w:tr w:rsidR="00EE5745" w:rsidRPr="00AF4CE1" w14:paraId="61A25610" w14:textId="77777777" w:rsidTr="007527A2">
        <w:trPr>
          <w:gridAfter w:val="2"/>
          <w:wAfter w:w="237" w:type="dxa"/>
          <w:trHeight w:val="299"/>
        </w:trPr>
        <w:tc>
          <w:tcPr>
            <w:tcW w:w="1659" w:type="dxa"/>
            <w:gridSpan w:val="2"/>
            <w:vMerge w:val="restart"/>
          </w:tcPr>
          <w:p w14:paraId="7C804FF4" w14:textId="77777777" w:rsidR="00EE5745" w:rsidRPr="00AF4CE1" w:rsidRDefault="00EE5745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t>Nursery</w:t>
            </w:r>
          </w:p>
        </w:tc>
        <w:tc>
          <w:tcPr>
            <w:tcW w:w="3525" w:type="dxa"/>
            <w:gridSpan w:val="2"/>
            <w:shd w:val="clear" w:color="auto" w:fill="auto"/>
          </w:tcPr>
          <w:p w14:paraId="6188444A" w14:textId="77777777" w:rsidR="00EE5745" w:rsidRPr="00AF4CE1" w:rsidRDefault="00EE5745" w:rsidP="0011236B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Colour Me a Rainbow</w:t>
            </w:r>
          </w:p>
        </w:tc>
        <w:tc>
          <w:tcPr>
            <w:tcW w:w="3518" w:type="dxa"/>
            <w:gridSpan w:val="3"/>
            <w:shd w:val="clear" w:color="auto" w:fill="auto"/>
          </w:tcPr>
          <w:p w14:paraId="43B0C671" w14:textId="77777777" w:rsidR="00EE5745" w:rsidRPr="00AF4CE1" w:rsidRDefault="00EE5745" w:rsidP="0011236B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All About Me</w:t>
            </w:r>
          </w:p>
        </w:tc>
        <w:tc>
          <w:tcPr>
            <w:tcW w:w="3504" w:type="dxa"/>
            <w:gridSpan w:val="2"/>
            <w:shd w:val="clear" w:color="auto" w:fill="auto"/>
          </w:tcPr>
          <w:p w14:paraId="6FB9A4AE" w14:textId="77777777" w:rsidR="00EE5745" w:rsidRPr="00AF4CE1" w:rsidRDefault="00EE5745" w:rsidP="0011236B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Nursery Rhymes</w:t>
            </w:r>
          </w:p>
        </w:tc>
        <w:tc>
          <w:tcPr>
            <w:tcW w:w="3524" w:type="dxa"/>
            <w:gridSpan w:val="3"/>
            <w:shd w:val="clear" w:color="auto" w:fill="auto"/>
          </w:tcPr>
          <w:p w14:paraId="3FEF99ED" w14:textId="77777777" w:rsidR="00EE5745" w:rsidRPr="00AF4CE1" w:rsidRDefault="00EE5745" w:rsidP="00EE5745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Bears</w:t>
            </w:r>
          </w:p>
        </w:tc>
        <w:tc>
          <w:tcPr>
            <w:tcW w:w="3503" w:type="dxa"/>
            <w:gridSpan w:val="2"/>
            <w:shd w:val="clear" w:color="auto" w:fill="auto"/>
          </w:tcPr>
          <w:p w14:paraId="65F0F688" w14:textId="77777777" w:rsidR="00EE5745" w:rsidRPr="00AF4CE1" w:rsidRDefault="00EE5745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Down at the Bottom of the Garden</w:t>
            </w:r>
          </w:p>
        </w:tc>
        <w:tc>
          <w:tcPr>
            <w:tcW w:w="3532" w:type="dxa"/>
            <w:gridSpan w:val="3"/>
          </w:tcPr>
          <w:p w14:paraId="682EACA6" w14:textId="77777777" w:rsidR="00EE5745" w:rsidRPr="00AF4CE1" w:rsidRDefault="00EE5745" w:rsidP="0011236B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Fun on the Farm (Animals)</w:t>
            </w:r>
          </w:p>
        </w:tc>
      </w:tr>
      <w:tr w:rsidR="00EE5745" w:rsidRPr="00AF4CE1" w14:paraId="6AC09A13" w14:textId="77777777" w:rsidTr="007527A2">
        <w:trPr>
          <w:gridAfter w:val="2"/>
          <w:wAfter w:w="237" w:type="dxa"/>
          <w:trHeight w:val="860"/>
        </w:trPr>
        <w:tc>
          <w:tcPr>
            <w:tcW w:w="1659" w:type="dxa"/>
            <w:gridSpan w:val="2"/>
            <w:vMerge/>
          </w:tcPr>
          <w:p w14:paraId="2BCC8406" w14:textId="77777777" w:rsidR="00EE5745" w:rsidRPr="00AF4CE1" w:rsidRDefault="00EE5745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</w:p>
        </w:tc>
        <w:tc>
          <w:tcPr>
            <w:tcW w:w="21106" w:type="dxa"/>
            <w:gridSpan w:val="15"/>
            <w:shd w:val="clear" w:color="auto" w:fill="auto"/>
          </w:tcPr>
          <w:p w14:paraId="5FF19658" w14:textId="77777777" w:rsidR="00B657A7" w:rsidRPr="00AF4CE1" w:rsidRDefault="00B657A7" w:rsidP="0011236B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Skills</w:t>
            </w:r>
          </w:p>
          <w:p w14:paraId="5221A8B3" w14:textId="5CBA9916" w:rsidR="00A75A54" w:rsidRPr="00AF4CE1" w:rsidRDefault="00A75A54" w:rsidP="0011236B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Say what they are making</w:t>
            </w:r>
          </w:p>
          <w:p w14:paraId="7051C918" w14:textId="77777777" w:rsidR="00A75A54" w:rsidRPr="00AF4CE1" w:rsidRDefault="00A75A54" w:rsidP="0011236B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Use glue to stick materials to cardboard</w:t>
            </w:r>
          </w:p>
          <w:p w14:paraId="0C9C9768" w14:textId="77777777" w:rsidR="00A75A54" w:rsidRPr="00AF4CE1" w:rsidRDefault="00A75A54" w:rsidP="0011236B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Use threading techniques effectively</w:t>
            </w:r>
          </w:p>
          <w:p w14:paraId="6E6923A8" w14:textId="77777777" w:rsidR="00A75A54" w:rsidRPr="00AF4CE1" w:rsidRDefault="00A75A54" w:rsidP="0011236B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Explore tools</w:t>
            </w:r>
          </w:p>
          <w:p w14:paraId="5289CAAF" w14:textId="77777777" w:rsidR="00A75A54" w:rsidRPr="00AF4CE1" w:rsidRDefault="00A75A54" w:rsidP="0011236B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Explore textures</w:t>
            </w:r>
          </w:p>
          <w:p w14:paraId="0B316FB9" w14:textId="77777777" w:rsidR="00A75A54" w:rsidRPr="00AF4CE1" w:rsidRDefault="00A75A54" w:rsidP="00EE5745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Say whether they like a food or what they have created</w:t>
            </w:r>
          </w:p>
          <w:p w14:paraId="0297BF03" w14:textId="77777777" w:rsidR="00A75A54" w:rsidRPr="00AF4CE1" w:rsidRDefault="00B657A7" w:rsidP="00EE5745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Knowledge</w:t>
            </w:r>
            <w:r w:rsidR="00A75A54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 – Through investigation</w:t>
            </w:r>
          </w:p>
          <w:p w14:paraId="12878F6A" w14:textId="77777777" w:rsidR="00A75A54" w:rsidRPr="00AF4CE1" w:rsidRDefault="00A75A54" w:rsidP="00A75A54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Construction</w:t>
            </w:r>
          </w:p>
          <w:p w14:paraId="75958742" w14:textId="25E5C729" w:rsidR="00A75A54" w:rsidRPr="00AF4CE1" w:rsidRDefault="00A75A54" w:rsidP="00A75A54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Jo</w:t>
            </w:r>
            <w:r w:rsidR="002E0378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i</w:t>
            </w: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n, by having access to, duplo, outdoor bricks, large loose parts, junk model materials</w:t>
            </w:r>
          </w:p>
          <w:p w14:paraId="0472F733" w14:textId="77777777" w:rsidR="00A75A54" w:rsidRPr="00AF4CE1" w:rsidRDefault="00A75A54" w:rsidP="00A75A54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Textiles</w:t>
            </w:r>
          </w:p>
          <w:p w14:paraId="49821BB2" w14:textId="5FFCB7DF" w:rsidR="00A75A54" w:rsidRPr="00AF4CE1" w:rsidRDefault="00A75A54" w:rsidP="00A75A54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Access to threading and weaving, investigating dressing dolls with clothes</w:t>
            </w:r>
          </w:p>
          <w:p w14:paraId="1F6D5009" w14:textId="77777777" w:rsidR="00A75A54" w:rsidRPr="00AF4CE1" w:rsidRDefault="00A75A54" w:rsidP="00A75A54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Ingredients </w:t>
            </w:r>
          </w:p>
          <w:p w14:paraId="3FA430FA" w14:textId="77777777" w:rsidR="00A75A54" w:rsidRPr="00AF4CE1" w:rsidRDefault="00A75A54" w:rsidP="00A75A54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Experience eating a variety of porridge toppings</w:t>
            </w:r>
          </w:p>
          <w:p w14:paraId="18F7BA25" w14:textId="77777777" w:rsidR="00A75A54" w:rsidRPr="00AF4CE1" w:rsidRDefault="00A75A54" w:rsidP="00A75A54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Fruit and chocolate tasting</w:t>
            </w:r>
          </w:p>
          <w:p w14:paraId="72ACD051" w14:textId="77777777" w:rsidR="00A75A54" w:rsidRPr="00AF4CE1" w:rsidRDefault="00A75A54" w:rsidP="00EE5745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Trying different foods on celebration days</w:t>
            </w:r>
          </w:p>
        </w:tc>
      </w:tr>
      <w:tr w:rsidR="00A75A54" w:rsidRPr="00AF4CE1" w14:paraId="4DF25B5A" w14:textId="77777777" w:rsidTr="007527A2">
        <w:trPr>
          <w:gridAfter w:val="2"/>
          <w:wAfter w:w="237" w:type="dxa"/>
          <w:trHeight w:val="402"/>
        </w:trPr>
        <w:tc>
          <w:tcPr>
            <w:tcW w:w="1659" w:type="dxa"/>
            <w:gridSpan w:val="2"/>
            <w:vMerge w:val="restart"/>
          </w:tcPr>
          <w:p w14:paraId="79E3C568" w14:textId="77777777" w:rsidR="00A75A54" w:rsidRPr="00AF4CE1" w:rsidRDefault="00A75A54" w:rsidP="00AB00DD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t>Reception</w:t>
            </w:r>
          </w:p>
        </w:tc>
        <w:tc>
          <w:tcPr>
            <w:tcW w:w="3525" w:type="dxa"/>
            <w:gridSpan w:val="2"/>
            <w:shd w:val="clear" w:color="auto" w:fill="auto"/>
          </w:tcPr>
          <w:p w14:paraId="3219264F" w14:textId="77777777" w:rsidR="00A75A54" w:rsidRPr="00AF4CE1" w:rsidRDefault="00A75A54" w:rsidP="0011236B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Only One You</w:t>
            </w:r>
          </w:p>
        </w:tc>
        <w:tc>
          <w:tcPr>
            <w:tcW w:w="3518" w:type="dxa"/>
            <w:gridSpan w:val="3"/>
            <w:shd w:val="clear" w:color="auto" w:fill="auto"/>
          </w:tcPr>
          <w:p w14:paraId="09DF8489" w14:textId="77777777" w:rsidR="00A75A54" w:rsidRPr="00AF4CE1" w:rsidRDefault="00726C69" w:rsidP="0011236B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Out In The Cold</w:t>
            </w:r>
          </w:p>
        </w:tc>
        <w:tc>
          <w:tcPr>
            <w:tcW w:w="3504" w:type="dxa"/>
            <w:gridSpan w:val="2"/>
            <w:shd w:val="clear" w:color="auto" w:fill="auto"/>
          </w:tcPr>
          <w:p w14:paraId="5EEC3B75" w14:textId="77777777" w:rsidR="00A75A54" w:rsidRPr="00AF4CE1" w:rsidRDefault="00A75A54" w:rsidP="00A75A54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Traditional Tales</w:t>
            </w:r>
          </w:p>
        </w:tc>
        <w:tc>
          <w:tcPr>
            <w:tcW w:w="3524" w:type="dxa"/>
            <w:gridSpan w:val="3"/>
            <w:shd w:val="clear" w:color="auto" w:fill="auto"/>
          </w:tcPr>
          <w:p w14:paraId="27B1E07B" w14:textId="77777777" w:rsidR="00A75A54" w:rsidRPr="00AF4CE1" w:rsidRDefault="00A75A54" w:rsidP="0011236B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Where does it come from?</w:t>
            </w:r>
          </w:p>
        </w:tc>
        <w:tc>
          <w:tcPr>
            <w:tcW w:w="3503" w:type="dxa"/>
            <w:gridSpan w:val="2"/>
            <w:shd w:val="clear" w:color="auto" w:fill="auto"/>
          </w:tcPr>
          <w:p w14:paraId="6DFD9484" w14:textId="77777777" w:rsidR="00A75A54" w:rsidRPr="00AF4CE1" w:rsidRDefault="00A75A54" w:rsidP="00A75A54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King, Queens and Castles</w:t>
            </w:r>
          </w:p>
        </w:tc>
        <w:tc>
          <w:tcPr>
            <w:tcW w:w="3532" w:type="dxa"/>
            <w:gridSpan w:val="3"/>
          </w:tcPr>
          <w:p w14:paraId="343770E2" w14:textId="77777777" w:rsidR="00A75A54" w:rsidRPr="00AF4CE1" w:rsidRDefault="00A75A54" w:rsidP="0011236B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Jungle</w:t>
            </w:r>
          </w:p>
        </w:tc>
      </w:tr>
      <w:tr w:rsidR="005E0B38" w:rsidRPr="00AF4CE1" w14:paraId="6DBABCB3" w14:textId="77777777" w:rsidTr="007527A2">
        <w:trPr>
          <w:gridAfter w:val="2"/>
          <w:wAfter w:w="237" w:type="dxa"/>
          <w:trHeight w:val="1290"/>
        </w:trPr>
        <w:tc>
          <w:tcPr>
            <w:tcW w:w="1659" w:type="dxa"/>
            <w:gridSpan w:val="2"/>
            <w:vMerge/>
          </w:tcPr>
          <w:p w14:paraId="65A76FF3" w14:textId="77777777" w:rsidR="005E0B38" w:rsidRPr="00AF4CE1" w:rsidRDefault="005E0B38" w:rsidP="00AB00DD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</w:p>
        </w:tc>
        <w:tc>
          <w:tcPr>
            <w:tcW w:w="3525" w:type="dxa"/>
            <w:gridSpan w:val="2"/>
            <w:shd w:val="clear" w:color="auto" w:fill="BFBFBF" w:themeFill="background1" w:themeFillShade="BF"/>
          </w:tcPr>
          <w:p w14:paraId="5C1CA67B" w14:textId="429AFD35" w:rsidR="00285E2C" w:rsidRPr="00AF4CE1" w:rsidRDefault="00285E2C" w:rsidP="00285E2C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18" w:type="dxa"/>
            <w:gridSpan w:val="3"/>
            <w:shd w:val="clear" w:color="auto" w:fill="auto"/>
          </w:tcPr>
          <w:p w14:paraId="522B9420" w14:textId="77777777" w:rsidR="00A57C67" w:rsidRPr="00AF4CE1" w:rsidRDefault="00A57C67" w:rsidP="00A57C67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Skills</w:t>
            </w:r>
          </w:p>
          <w:p w14:paraId="6CDE687D" w14:textId="77777777" w:rsidR="00285E2C" w:rsidRPr="00AF4CE1" w:rsidRDefault="00285E2C" w:rsidP="00A57C67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Talk about what they plan to make.</w:t>
            </w:r>
          </w:p>
          <w:p w14:paraId="2B5B6D96" w14:textId="2435FAE9" w:rsidR="00A57C67" w:rsidRPr="00AF4CE1" w:rsidRDefault="002E0378" w:rsidP="00A57C67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Thread and w</w:t>
            </w:r>
            <w:r w:rsidR="00A57C67"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 xml:space="preserve">eave a variety of materials </w:t>
            </w:r>
            <w:r w:rsidRPr="00AF4CE1"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="00A57C67" w:rsidRPr="00AF4CE1">
              <w:rPr>
                <w:rFonts w:ascii="Sassoon Primary" w:hAnsi="Sassoon Primary"/>
                <w:sz w:val="20"/>
                <w:szCs w:val="20"/>
              </w:rPr>
              <w:t>(Christmas cards)</w:t>
            </w:r>
          </w:p>
          <w:p w14:paraId="0F22102A" w14:textId="77777777" w:rsidR="00A57C67" w:rsidRPr="00AF4CE1" w:rsidRDefault="00A57C67" w:rsidP="00A57C67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Use a variety of language to describe textures</w:t>
            </w:r>
          </w:p>
          <w:p w14:paraId="28D2C3F2" w14:textId="77777777" w:rsidR="00A57C67" w:rsidRPr="00AF4CE1" w:rsidRDefault="00A57C67" w:rsidP="00A57C67">
            <w:pPr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Say what they like about their creations.</w:t>
            </w:r>
          </w:p>
          <w:p w14:paraId="38B3E698" w14:textId="77777777" w:rsidR="00A57C67" w:rsidRPr="00AF4CE1" w:rsidRDefault="00285E2C" w:rsidP="00A57C67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Knowledge - </w:t>
            </w:r>
            <w:r w:rsidR="00A57C67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Textiles</w:t>
            </w:r>
          </w:p>
          <w:p w14:paraId="68A21A3A" w14:textId="77777777" w:rsidR="00A57C67" w:rsidRPr="00AF4CE1" w:rsidRDefault="00A57C67" w:rsidP="005E0B38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Know how to glue effectively using layers of materials (inuit – fabric on fabric)</w:t>
            </w:r>
          </w:p>
          <w:p w14:paraId="2DD50813" w14:textId="77777777" w:rsidR="005E0B38" w:rsidRPr="00AF4CE1" w:rsidRDefault="00285E2C" w:rsidP="005E0B38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Knowledge - </w:t>
            </w:r>
            <w:r w:rsidR="005E0B38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Ingredients</w:t>
            </w:r>
          </w:p>
          <w:p w14:paraId="60A3950C" w14:textId="1BCBD21F" w:rsidR="005E0B38" w:rsidRPr="00AF4CE1" w:rsidRDefault="005E0B38" w:rsidP="005E0B38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Know about, identify and taste a variety of foods through celebrations</w:t>
            </w:r>
            <w:r w:rsidR="002407DF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 (Diwali)</w:t>
            </w: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 and talk about them</w:t>
            </w:r>
            <w:r w:rsidR="002407DF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.</w:t>
            </w:r>
          </w:p>
          <w:p w14:paraId="3DA74A29" w14:textId="77777777" w:rsidR="00285E2C" w:rsidRPr="00AF4CE1" w:rsidRDefault="00285E2C" w:rsidP="005E0B38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</w:p>
          <w:p w14:paraId="55D4CAB4" w14:textId="77777777" w:rsidR="005E0B38" w:rsidRPr="00AF4CE1" w:rsidRDefault="005E0B38" w:rsidP="00826F5C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</w:p>
        </w:tc>
        <w:tc>
          <w:tcPr>
            <w:tcW w:w="3504" w:type="dxa"/>
            <w:gridSpan w:val="2"/>
            <w:shd w:val="clear" w:color="auto" w:fill="auto"/>
          </w:tcPr>
          <w:p w14:paraId="5F7143FD" w14:textId="77777777" w:rsidR="00A57C67" w:rsidRPr="00AF4CE1" w:rsidRDefault="00A57C67" w:rsidP="00A57C67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Skills</w:t>
            </w:r>
          </w:p>
          <w:p w14:paraId="174A30A2" w14:textId="77777777" w:rsidR="00285E2C" w:rsidRPr="00AF4CE1" w:rsidRDefault="00285E2C" w:rsidP="00A57C67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Talk about what they plan to make.</w:t>
            </w:r>
          </w:p>
          <w:p w14:paraId="143863A9" w14:textId="77777777" w:rsidR="00285E2C" w:rsidRPr="00AF4CE1" w:rsidRDefault="00285E2C" w:rsidP="00A57C67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Design by making a picture</w:t>
            </w:r>
          </w:p>
          <w:p w14:paraId="525415B2" w14:textId="77777777" w:rsidR="00A57C67" w:rsidRPr="00AF4CE1" w:rsidRDefault="00A57C67" w:rsidP="00A57C67">
            <w:pPr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Select the correct tool for their intended outcome</w:t>
            </w: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 xml:space="preserve"> </w:t>
            </w:r>
          </w:p>
          <w:p w14:paraId="7ED13C8E" w14:textId="77777777" w:rsidR="00A57C67" w:rsidRPr="00AF4CE1" w:rsidRDefault="00A57C67" w:rsidP="00A57C67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Use a variety of language to describe textures</w:t>
            </w:r>
          </w:p>
          <w:p w14:paraId="3C0D0D32" w14:textId="77777777" w:rsidR="00A57C67" w:rsidRPr="00AF4CE1" w:rsidRDefault="00A57C67" w:rsidP="005E0B38">
            <w:pPr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Say what they like and don’t like about th</w:t>
            </w:r>
            <w:r w:rsidR="00285E2C"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eir creations.</w:t>
            </w:r>
          </w:p>
          <w:p w14:paraId="5BC00982" w14:textId="77777777" w:rsidR="005E0B38" w:rsidRPr="00AF4CE1" w:rsidRDefault="00285E2C" w:rsidP="005E0B38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Knowledge - </w:t>
            </w:r>
            <w:r w:rsidR="005E0B38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Construction</w:t>
            </w:r>
          </w:p>
          <w:p w14:paraId="7139B1F7" w14:textId="77777777" w:rsidR="005E0B38" w:rsidRPr="00AF4CE1" w:rsidRDefault="005E0B38" w:rsidP="005E0B38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Know and explore how structures can be made stronger relating to stories being read (Three Little pigs)</w:t>
            </w:r>
          </w:p>
          <w:p w14:paraId="4D6D4698" w14:textId="77777777" w:rsidR="005E0B38" w:rsidRPr="00AF4CE1" w:rsidRDefault="00592014" w:rsidP="005E0B38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Know how to use</w:t>
            </w:r>
            <w:r w:rsidR="005E0B38"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 junk mode</w:t>
            </w: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l</w:t>
            </w:r>
            <w:r w:rsidR="005E0B38"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l</w:t>
            </w: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ing to</w:t>
            </w:r>
            <w:r w:rsidR="005E0B38"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 create a </w:t>
            </w:r>
            <w:r w:rsidR="00285E2C"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structure (house)</w:t>
            </w:r>
          </w:p>
          <w:p w14:paraId="743A046A" w14:textId="77777777" w:rsidR="005E0B38" w:rsidRPr="00AF4CE1" w:rsidRDefault="00285E2C" w:rsidP="005E0B38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Knowledge - </w:t>
            </w:r>
            <w:r w:rsidR="005E0B38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Ingredients</w:t>
            </w:r>
          </w:p>
          <w:p w14:paraId="70C8567C" w14:textId="026AFBAC" w:rsidR="005E0B38" w:rsidRPr="00AF4CE1" w:rsidRDefault="005E0B38" w:rsidP="005E0B38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Know about, identify and taste a variety of foods through celebrations</w:t>
            </w:r>
            <w:r w:rsidR="002E0378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 (Chinese New Year)</w:t>
            </w: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 and talk about them.</w:t>
            </w:r>
          </w:p>
          <w:p w14:paraId="50AAB62D" w14:textId="1BD15C9C" w:rsidR="005E0B38" w:rsidRPr="00AF4CE1" w:rsidRDefault="00592014" w:rsidP="0011236B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Know how to m</w:t>
            </w:r>
            <w:r w:rsidR="005E0B38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ake porridge</w:t>
            </w:r>
            <w:r w:rsidR="002E0378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 and pancakes</w:t>
            </w:r>
            <w:r w:rsidR="005E0B38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 and </w:t>
            </w: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select</w:t>
            </w:r>
            <w:r w:rsidR="00285E2C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 </w:t>
            </w: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their own </w:t>
            </w:r>
            <w:r w:rsidR="00285E2C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topping</w:t>
            </w: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s</w:t>
            </w:r>
            <w:r w:rsidR="002E0378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.</w:t>
            </w:r>
          </w:p>
          <w:p w14:paraId="1FC7F6ED" w14:textId="3B661AF8" w:rsidR="00285E2C" w:rsidRPr="00AF4CE1" w:rsidRDefault="00285E2C" w:rsidP="00592014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</w:p>
        </w:tc>
        <w:tc>
          <w:tcPr>
            <w:tcW w:w="3524" w:type="dxa"/>
            <w:gridSpan w:val="3"/>
            <w:shd w:val="clear" w:color="auto" w:fill="auto"/>
          </w:tcPr>
          <w:p w14:paraId="5558B079" w14:textId="77777777" w:rsidR="00A57C67" w:rsidRPr="00AF4CE1" w:rsidRDefault="00A57C67" w:rsidP="00A57C67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Skills</w:t>
            </w:r>
          </w:p>
          <w:p w14:paraId="4676EBA5" w14:textId="77777777" w:rsidR="00285E2C" w:rsidRPr="00AF4CE1" w:rsidRDefault="00285E2C" w:rsidP="00A57C67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Talk about what they plan to make.</w:t>
            </w:r>
          </w:p>
          <w:p w14:paraId="5B3B030A" w14:textId="77777777" w:rsidR="00285E2C" w:rsidRPr="00AF4CE1" w:rsidRDefault="00285E2C" w:rsidP="00285E2C">
            <w:pPr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Select the correct tool for their intended outcome</w:t>
            </w: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 xml:space="preserve"> </w:t>
            </w:r>
          </w:p>
          <w:p w14:paraId="01F07845" w14:textId="77777777" w:rsidR="00A57C67" w:rsidRPr="00AF4CE1" w:rsidRDefault="00A57C67" w:rsidP="00A57C67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Use a variety of language to describe textures</w:t>
            </w:r>
          </w:p>
          <w:p w14:paraId="0142962F" w14:textId="77777777" w:rsidR="005E0B38" w:rsidRPr="00AF4CE1" w:rsidRDefault="00285E2C" w:rsidP="005E0B38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Knowledge - </w:t>
            </w:r>
            <w:r w:rsidR="005E0B38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Ingredients</w:t>
            </w:r>
          </w:p>
          <w:p w14:paraId="72883582" w14:textId="77777777" w:rsidR="005E0B38" w:rsidRPr="00AF4CE1" w:rsidRDefault="005E0B38" w:rsidP="005E0B38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Begin to know where food comes from – meat, eggs, dairy</w:t>
            </w:r>
          </w:p>
          <w:p w14:paraId="6E79A20C" w14:textId="77777777" w:rsidR="005E0B38" w:rsidRPr="00AF4CE1" w:rsidRDefault="00285E2C" w:rsidP="0011236B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Know how to m</w:t>
            </w:r>
            <w:r w:rsidR="005E0B38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ake bread</w:t>
            </w:r>
            <w:r w:rsidR="00592014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 and butter</w:t>
            </w:r>
            <w:r w:rsidR="005E0B38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 with adult support</w:t>
            </w:r>
          </w:p>
          <w:p w14:paraId="50C162FC" w14:textId="77777777" w:rsidR="00285E2C" w:rsidRPr="00AF4CE1" w:rsidRDefault="00285E2C" w:rsidP="008E114C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</w:p>
        </w:tc>
        <w:tc>
          <w:tcPr>
            <w:tcW w:w="3503" w:type="dxa"/>
            <w:gridSpan w:val="2"/>
            <w:shd w:val="clear" w:color="auto" w:fill="auto"/>
          </w:tcPr>
          <w:p w14:paraId="25FF3BF5" w14:textId="77777777" w:rsidR="00A57C67" w:rsidRPr="00AF4CE1" w:rsidRDefault="00A57C67" w:rsidP="00A57C67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Skills</w:t>
            </w:r>
          </w:p>
          <w:p w14:paraId="4BABFABF" w14:textId="77777777" w:rsidR="00285E2C" w:rsidRPr="00AF4CE1" w:rsidRDefault="00285E2C" w:rsidP="00A57C67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Talk about what they plan to make.</w:t>
            </w:r>
          </w:p>
          <w:p w14:paraId="1FBF5BF0" w14:textId="77777777" w:rsidR="00285E2C" w:rsidRPr="00AF4CE1" w:rsidRDefault="00285E2C" w:rsidP="00A57C67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Design by making a picture</w:t>
            </w:r>
          </w:p>
          <w:p w14:paraId="0B36C4E8" w14:textId="77777777" w:rsidR="00A57C67" w:rsidRPr="00AF4CE1" w:rsidRDefault="00A57C67" w:rsidP="00A57C67">
            <w:pPr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Select the correct tool for their intended outcome</w:t>
            </w: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 xml:space="preserve"> </w:t>
            </w:r>
          </w:p>
          <w:p w14:paraId="7FF6E0F2" w14:textId="77777777" w:rsidR="00A57C67" w:rsidRPr="00AF4CE1" w:rsidRDefault="00A57C67" w:rsidP="00A57C67">
            <w:pPr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Say what they like and don’t like about their creations.</w:t>
            </w:r>
          </w:p>
          <w:p w14:paraId="3D20AA56" w14:textId="77777777" w:rsidR="00285E2C" w:rsidRPr="00AF4CE1" w:rsidRDefault="00285E2C" w:rsidP="00285E2C">
            <w:pPr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Describe how they have made their creation, what worked and what they could improve.</w:t>
            </w:r>
          </w:p>
          <w:p w14:paraId="293379FD" w14:textId="77777777" w:rsidR="005E0B38" w:rsidRPr="00AF4CE1" w:rsidRDefault="00285E2C" w:rsidP="005E0B38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Knowledge - </w:t>
            </w:r>
            <w:r w:rsidR="005E0B38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Construction</w:t>
            </w:r>
          </w:p>
          <w:p w14:paraId="36DBA319" w14:textId="662C4FAB" w:rsidR="005E0B38" w:rsidRPr="00AF4CE1" w:rsidRDefault="005E0B38" w:rsidP="005E0B38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Know and explore how structures can be made</w:t>
            </w:r>
            <w:r w:rsidR="00444EFD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,</w:t>
            </w: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 relating to stories being read (</w:t>
            </w:r>
            <w:r w:rsidR="00444EFD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e.g. a c</w:t>
            </w:r>
            <w:r w:rsidR="00E46F7C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astle</w:t>
            </w:r>
            <w:r w:rsidR="00444EFD"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/ London landmark</w:t>
            </w: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)</w:t>
            </w:r>
          </w:p>
          <w:p w14:paraId="230CB4CD" w14:textId="08E5A0D4" w:rsidR="005E0B38" w:rsidRPr="00AF4CE1" w:rsidRDefault="00592014" w:rsidP="005E0B38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Know how to use</w:t>
            </w:r>
            <w:r w:rsidR="005E0B38"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 </w:t>
            </w:r>
            <w:r w:rsidR="00444EFD"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construction kits </w:t>
            </w: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to</w:t>
            </w:r>
            <w:r w:rsidR="005E0B38"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 create a structure (</w:t>
            </w:r>
            <w:r w:rsidR="00444EFD"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e.g. a </w:t>
            </w:r>
            <w:r w:rsidR="005E0B38"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castle</w:t>
            </w:r>
            <w:r w:rsidR="00444EFD"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/ London landmark</w:t>
            </w:r>
            <w:r w:rsidR="005E0B38"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)</w:t>
            </w:r>
          </w:p>
          <w:p w14:paraId="198176CC" w14:textId="77777777" w:rsidR="00592014" w:rsidRPr="00AF4CE1" w:rsidRDefault="00592014" w:rsidP="00285E2C">
            <w:pPr>
              <w:rPr>
                <w:rFonts w:ascii="Sassoon Primary" w:hAnsi="Sassoon Primary"/>
                <w:b/>
                <w:color w:val="538135" w:themeColor="accent6" w:themeShade="BF"/>
                <w:sz w:val="20"/>
                <w:szCs w:val="20"/>
              </w:rPr>
            </w:pPr>
          </w:p>
          <w:p w14:paraId="16B7265C" w14:textId="77777777" w:rsidR="00285E2C" w:rsidRPr="00AF4CE1" w:rsidRDefault="00285E2C" w:rsidP="005E0B38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</w:p>
          <w:p w14:paraId="0B475E62" w14:textId="77777777" w:rsidR="005E0B38" w:rsidRPr="00AF4CE1" w:rsidRDefault="005E0B38" w:rsidP="0011236B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</w:p>
        </w:tc>
        <w:tc>
          <w:tcPr>
            <w:tcW w:w="3532" w:type="dxa"/>
            <w:gridSpan w:val="3"/>
            <w:shd w:val="clear" w:color="auto" w:fill="auto"/>
          </w:tcPr>
          <w:p w14:paraId="4BFC899A" w14:textId="77777777" w:rsidR="00A57C67" w:rsidRPr="00AF4CE1" w:rsidRDefault="00A57C67" w:rsidP="00A57C67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Skills</w:t>
            </w:r>
          </w:p>
          <w:p w14:paraId="3237B509" w14:textId="77777777" w:rsidR="00285E2C" w:rsidRPr="00AF4CE1" w:rsidRDefault="00285E2C" w:rsidP="00A57C67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Talk about what they plan to make.</w:t>
            </w:r>
          </w:p>
          <w:p w14:paraId="1E28D6D0" w14:textId="77777777" w:rsidR="00285E2C" w:rsidRPr="00AF4CE1" w:rsidRDefault="00285E2C" w:rsidP="00A57C67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Design by making a picture</w:t>
            </w:r>
          </w:p>
          <w:p w14:paraId="1FC5BA6A" w14:textId="77777777" w:rsidR="00285E2C" w:rsidRPr="00AF4CE1" w:rsidRDefault="00285E2C" w:rsidP="00285E2C">
            <w:pPr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Select the correct tool for their intended outcome</w:t>
            </w: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 xml:space="preserve"> </w:t>
            </w:r>
          </w:p>
          <w:p w14:paraId="7F8D279B" w14:textId="77777777" w:rsidR="00A57C67" w:rsidRPr="00AF4CE1" w:rsidRDefault="00A57C67" w:rsidP="00A57C67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Use a variety of language to describe textures</w:t>
            </w:r>
          </w:p>
          <w:p w14:paraId="653560DD" w14:textId="77777777" w:rsidR="00A57C67" w:rsidRPr="00AF4CE1" w:rsidRDefault="00A57C67" w:rsidP="00A57C67">
            <w:pPr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Say what they like and don’t like about their creations.</w:t>
            </w:r>
          </w:p>
          <w:p w14:paraId="4BD1EC5B" w14:textId="77777777" w:rsidR="00A57C67" w:rsidRPr="00AF4CE1" w:rsidRDefault="00285E2C" w:rsidP="00A57C67">
            <w:pPr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Describe how they have made their creation, what worked and what they could improve.</w:t>
            </w:r>
          </w:p>
          <w:p w14:paraId="34F9C9AD" w14:textId="77777777" w:rsidR="005E0B38" w:rsidRPr="00AF4CE1" w:rsidRDefault="005E0B38" w:rsidP="008E114C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</w:p>
        </w:tc>
      </w:tr>
      <w:tr w:rsidR="001E2015" w:rsidRPr="00AF4CE1" w14:paraId="4159B12E" w14:textId="77777777" w:rsidTr="007527A2">
        <w:trPr>
          <w:gridAfter w:val="2"/>
          <w:wAfter w:w="237" w:type="dxa"/>
          <w:trHeight w:val="1178"/>
        </w:trPr>
        <w:tc>
          <w:tcPr>
            <w:tcW w:w="1659" w:type="dxa"/>
            <w:gridSpan w:val="2"/>
          </w:tcPr>
          <w:p w14:paraId="2FE60A7A" w14:textId="77777777" w:rsidR="00AB00DD" w:rsidRPr="00AF4CE1" w:rsidRDefault="00726C69" w:rsidP="00AB00DD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t xml:space="preserve">Doves </w:t>
            </w:r>
            <w:r w:rsidR="008A4217" w:rsidRPr="00AF4CE1">
              <w:rPr>
                <w:rFonts w:ascii="Sassoon Primary" w:hAnsi="Sassoon Primary"/>
                <w:b/>
                <w:sz w:val="20"/>
                <w:szCs w:val="20"/>
              </w:rPr>
              <w:t>Reception</w:t>
            </w:r>
          </w:p>
        </w:tc>
        <w:tc>
          <w:tcPr>
            <w:tcW w:w="3525" w:type="dxa"/>
            <w:gridSpan w:val="2"/>
            <w:shd w:val="clear" w:color="auto" w:fill="FFFFFF" w:themeFill="background1"/>
          </w:tcPr>
          <w:p w14:paraId="272CB015" w14:textId="77777777" w:rsidR="00AB00DD" w:rsidRPr="00AF4CE1" w:rsidRDefault="00AB00DD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Once Upon a Time</w:t>
            </w:r>
            <w:r w:rsidR="00E45B56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 - Ingredients</w:t>
            </w:r>
          </w:p>
          <w:p w14:paraId="786BCD39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5AACFB5E" w14:textId="77777777" w:rsidR="005E0B38" w:rsidRPr="00AF4CE1" w:rsidRDefault="005E0B38" w:rsidP="005E0B38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Know about, identify and taste a variety of foods through celebrations and talk about them.</w:t>
            </w:r>
          </w:p>
          <w:p w14:paraId="39342223" w14:textId="77777777" w:rsidR="00E45B56" w:rsidRPr="00AF4CE1" w:rsidRDefault="00E45B56" w:rsidP="00E45B56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lastRenderedPageBreak/>
              <w:t xml:space="preserve">Begin to </w:t>
            </w:r>
            <w:r w:rsidR="005E0B38"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know</w:t>
            </w: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 where food comes from – meat, eggs, dairy</w:t>
            </w:r>
          </w:p>
          <w:p w14:paraId="200E5C27" w14:textId="77777777" w:rsidR="00E45B56" w:rsidRPr="00AF4CE1" w:rsidRDefault="00E45B56" w:rsidP="00AB00DD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Design and make a gingerbread man with adult suport</w:t>
            </w:r>
          </w:p>
          <w:p w14:paraId="61F209ED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1D73A70F" w14:textId="77777777" w:rsidR="00E45B56" w:rsidRPr="00AF4CE1" w:rsidRDefault="00E45B56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Use a variety of language to describe textures</w:t>
            </w:r>
          </w:p>
          <w:p w14:paraId="471B6B4C" w14:textId="5725655F" w:rsidR="00AB00DD" w:rsidRPr="00AF4CE1" w:rsidRDefault="002A5168" w:rsidP="00AB00D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</w:tc>
        <w:tc>
          <w:tcPr>
            <w:tcW w:w="3518" w:type="dxa"/>
            <w:gridSpan w:val="3"/>
            <w:shd w:val="clear" w:color="auto" w:fill="BFBFBF" w:themeFill="background1" w:themeFillShade="BF"/>
          </w:tcPr>
          <w:p w14:paraId="01F02572" w14:textId="77777777" w:rsidR="00AB00DD" w:rsidRPr="00AF4CE1" w:rsidRDefault="00AB00DD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</w:p>
        </w:tc>
        <w:tc>
          <w:tcPr>
            <w:tcW w:w="3504" w:type="dxa"/>
            <w:gridSpan w:val="2"/>
            <w:shd w:val="clear" w:color="auto" w:fill="BFBFBF" w:themeFill="background1" w:themeFillShade="BF"/>
          </w:tcPr>
          <w:p w14:paraId="74D929ED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24" w:type="dxa"/>
            <w:gridSpan w:val="3"/>
            <w:shd w:val="clear" w:color="auto" w:fill="FFFFFF" w:themeFill="background1"/>
          </w:tcPr>
          <w:p w14:paraId="4A2A6D0C" w14:textId="77777777" w:rsidR="00AB00DD" w:rsidRPr="00AF4CE1" w:rsidRDefault="00AB00DD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Great Fire of London</w:t>
            </w:r>
            <w:r w:rsidR="00E45B56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 - Textiles</w:t>
            </w:r>
          </w:p>
          <w:p w14:paraId="58A6512E" w14:textId="77777777" w:rsidR="00EE5745" w:rsidRPr="00AF4CE1" w:rsidRDefault="00EE5745" w:rsidP="00EE5745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7F853A28" w14:textId="77777777" w:rsidR="00E45B56" w:rsidRPr="00AF4CE1" w:rsidRDefault="00E45B56" w:rsidP="00E45B56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Know how to glue effectively using layers of materials</w:t>
            </w:r>
          </w:p>
          <w:p w14:paraId="351518AD" w14:textId="77777777" w:rsidR="00EE5745" w:rsidRPr="00AF4CE1" w:rsidRDefault="00EE5745" w:rsidP="00EE5745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05608057" w14:textId="77777777" w:rsidR="00E45B56" w:rsidRPr="00AF4CE1" w:rsidRDefault="00E45B56" w:rsidP="00E45B56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lastRenderedPageBreak/>
              <w:t>Weave a variety of materials on a large scale</w:t>
            </w:r>
          </w:p>
          <w:p w14:paraId="622834C3" w14:textId="77777777" w:rsidR="00E45B56" w:rsidRPr="00AF4CE1" w:rsidRDefault="00E45B56" w:rsidP="00E45B56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Select the correct tool for their intended outcome</w:t>
            </w:r>
          </w:p>
          <w:p w14:paraId="3B7D0EA8" w14:textId="77777777" w:rsidR="00E45B56" w:rsidRPr="00AF4CE1" w:rsidRDefault="00E45B56" w:rsidP="00E45B56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Design by making a picture</w:t>
            </w:r>
          </w:p>
          <w:p w14:paraId="16E70E82" w14:textId="50AEE014" w:rsidR="00AB00DD" w:rsidRPr="00AF4CE1" w:rsidRDefault="00AB00DD" w:rsidP="0011236B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03" w:type="dxa"/>
            <w:gridSpan w:val="2"/>
            <w:shd w:val="clear" w:color="auto" w:fill="BFBFBF" w:themeFill="background1" w:themeFillShade="BF"/>
          </w:tcPr>
          <w:p w14:paraId="39243DE2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32" w:type="dxa"/>
            <w:gridSpan w:val="3"/>
            <w:shd w:val="clear" w:color="auto" w:fill="FFFFFF" w:themeFill="background1"/>
          </w:tcPr>
          <w:p w14:paraId="3E66EAD5" w14:textId="77777777" w:rsidR="00AB00DD" w:rsidRPr="00AF4CE1" w:rsidRDefault="00AB00DD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Travel and Transport</w:t>
            </w:r>
            <w:r w:rsidR="00E45B56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 - Construction</w:t>
            </w:r>
          </w:p>
          <w:p w14:paraId="0D4BBE28" w14:textId="77777777" w:rsidR="00EE5745" w:rsidRPr="00AF4CE1" w:rsidRDefault="00EE5745" w:rsidP="00EE5745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2DCAB0AA" w14:textId="77777777" w:rsidR="005E0B38" w:rsidRPr="00AF4CE1" w:rsidRDefault="005E0B38" w:rsidP="005E0B38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Know and explore how structures can be made stronger relating to </w:t>
            </w: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lastRenderedPageBreak/>
              <w:t>stories being read (Three Little pigs)</w:t>
            </w:r>
          </w:p>
          <w:p w14:paraId="53E84312" w14:textId="77777777" w:rsidR="00E45B56" w:rsidRPr="00AF4CE1" w:rsidRDefault="00E45B56" w:rsidP="00EE5745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Using junk model create a car</w:t>
            </w:r>
          </w:p>
          <w:p w14:paraId="1061F72A" w14:textId="77777777" w:rsidR="00EE5745" w:rsidRPr="00AF4CE1" w:rsidRDefault="00EE5745" w:rsidP="00EE5745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1953AFC5" w14:textId="77777777" w:rsidR="00E45B56" w:rsidRPr="00AF4CE1" w:rsidRDefault="00E45B56" w:rsidP="00E45B56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Design by making a picture</w:t>
            </w:r>
          </w:p>
          <w:p w14:paraId="3A8AE42B" w14:textId="77777777" w:rsidR="00E45B56" w:rsidRPr="00AF4CE1" w:rsidRDefault="00E45B56" w:rsidP="00E45B56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Select the correct tool for their intended outcome</w:t>
            </w:r>
          </w:p>
          <w:p w14:paraId="6D39114D" w14:textId="5FD72EB0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2668C6" w:rsidRPr="00AF4CE1" w14:paraId="719ACBEB" w14:textId="77777777" w:rsidTr="007527A2">
        <w:trPr>
          <w:trHeight w:val="1605"/>
        </w:trPr>
        <w:tc>
          <w:tcPr>
            <w:tcW w:w="1505" w:type="dxa"/>
          </w:tcPr>
          <w:p w14:paraId="28EF1571" w14:textId="77777777" w:rsidR="002668C6" w:rsidRPr="00AF4CE1" w:rsidRDefault="002668C6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KS1 End Points</w:t>
            </w:r>
          </w:p>
        </w:tc>
        <w:tc>
          <w:tcPr>
            <w:tcW w:w="21497" w:type="dxa"/>
            <w:gridSpan w:val="18"/>
          </w:tcPr>
          <w:p w14:paraId="771660D2" w14:textId="77777777" w:rsidR="001E2015" w:rsidRPr="00AF4CE1" w:rsidRDefault="001E2015" w:rsidP="001E2015">
            <w:pPr>
              <w:rPr>
                <w:rFonts w:ascii="Sassoon Primary" w:hAnsi="Sassoon Primary"/>
                <w:b/>
                <w:color w:val="FF000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color w:val="FF0000"/>
                <w:sz w:val="20"/>
                <w:szCs w:val="20"/>
              </w:rPr>
              <w:t xml:space="preserve">Design  </w:t>
            </w:r>
          </w:p>
          <w:p w14:paraId="308D5126" w14:textId="77777777" w:rsidR="001E2015" w:rsidRPr="00AF4CE1" w:rsidRDefault="001E2015" w:rsidP="001E2015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color w:val="FF0000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color w:val="FF0000"/>
                <w:sz w:val="20"/>
                <w:szCs w:val="20"/>
              </w:rPr>
              <w:t xml:space="preserve">design purposeful, functional, appealing products for themselves and other users based on design criteria </w:t>
            </w:r>
          </w:p>
          <w:p w14:paraId="386EF832" w14:textId="77777777" w:rsidR="001E2015" w:rsidRPr="00AF4CE1" w:rsidRDefault="001E2015" w:rsidP="001E2015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color w:val="FF0000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color w:val="FF0000"/>
                <w:sz w:val="20"/>
                <w:szCs w:val="20"/>
              </w:rPr>
              <w:t xml:space="preserve">generate, develop, model and communicate their ideas through talking, drawing, templates, mock-ups and, where appropriate, information and communication technology </w:t>
            </w:r>
          </w:p>
          <w:p w14:paraId="14346464" w14:textId="77777777" w:rsidR="001E2015" w:rsidRPr="00AF4CE1" w:rsidRDefault="001E2015" w:rsidP="001E2015">
            <w:pPr>
              <w:rPr>
                <w:rFonts w:ascii="Sassoon Primary" w:hAnsi="Sassoon Primary"/>
                <w:b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color w:val="7030A0"/>
                <w:sz w:val="20"/>
                <w:szCs w:val="20"/>
              </w:rPr>
              <w:t xml:space="preserve">Make </w:t>
            </w:r>
          </w:p>
          <w:p w14:paraId="38FC1C15" w14:textId="77777777" w:rsidR="001E2015" w:rsidRPr="00AF4CE1" w:rsidRDefault="001E2015" w:rsidP="001E2015">
            <w:pPr>
              <w:pStyle w:val="ListParagraph"/>
              <w:numPr>
                <w:ilvl w:val="0"/>
                <w:numId w:val="6"/>
              </w:numPr>
              <w:rPr>
                <w:rFonts w:ascii="Sassoon Primary" w:hAnsi="Sassoon Primary"/>
                <w:color w:val="7030A0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select from and use a range of tools and equipment to perform practical tasks [for example, cutting, shaping, joining and finishing] </w:t>
            </w:r>
          </w:p>
          <w:p w14:paraId="3ACE1D9B" w14:textId="77777777" w:rsidR="001E2015" w:rsidRPr="00AF4CE1" w:rsidRDefault="001E2015" w:rsidP="001E2015">
            <w:pPr>
              <w:pStyle w:val="ListParagraph"/>
              <w:numPr>
                <w:ilvl w:val="0"/>
                <w:numId w:val="6"/>
              </w:numPr>
              <w:rPr>
                <w:rFonts w:ascii="Sassoon Primary" w:hAnsi="Sassoon Primary"/>
                <w:color w:val="7030A0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select from and use a wide range of materials and components, including construction materials, textiles and ingredients, according to their characteristics </w:t>
            </w:r>
          </w:p>
          <w:p w14:paraId="1052A432" w14:textId="77777777" w:rsidR="001E2015" w:rsidRPr="00AF4CE1" w:rsidRDefault="001E2015" w:rsidP="001E2015">
            <w:pPr>
              <w:rPr>
                <w:rFonts w:ascii="Sassoon Primary" w:hAnsi="Sassoon Primary"/>
                <w:b/>
                <w:color w:val="538135" w:themeColor="accent6" w:themeShade="BF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color w:val="538135" w:themeColor="accent6" w:themeShade="BF"/>
                <w:sz w:val="20"/>
                <w:szCs w:val="20"/>
              </w:rPr>
              <w:t xml:space="preserve">Evaluate </w:t>
            </w:r>
          </w:p>
          <w:p w14:paraId="4D71C052" w14:textId="77777777" w:rsidR="001E2015" w:rsidRPr="00AF4CE1" w:rsidRDefault="001E2015" w:rsidP="001E2015">
            <w:pPr>
              <w:pStyle w:val="ListParagraph"/>
              <w:numPr>
                <w:ilvl w:val="0"/>
                <w:numId w:val="7"/>
              </w:numPr>
              <w:rPr>
                <w:rFonts w:ascii="Sassoon Primary" w:hAnsi="Sassoon Primary"/>
                <w:color w:val="538135" w:themeColor="accent6" w:themeShade="BF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explore and evaluate a range of existing products </w:t>
            </w:r>
          </w:p>
          <w:p w14:paraId="1FEBDF6F" w14:textId="77777777" w:rsidR="001E2015" w:rsidRPr="00AF4CE1" w:rsidRDefault="001E2015" w:rsidP="001E2015">
            <w:pPr>
              <w:pStyle w:val="ListParagraph"/>
              <w:numPr>
                <w:ilvl w:val="0"/>
                <w:numId w:val="7"/>
              </w:numPr>
              <w:rPr>
                <w:rFonts w:ascii="Sassoon Primary" w:hAnsi="Sassoon Primary"/>
                <w:color w:val="538135" w:themeColor="accent6" w:themeShade="BF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 evaluate their ideas and products against design criteria </w:t>
            </w:r>
          </w:p>
          <w:p w14:paraId="36E77067" w14:textId="77777777" w:rsidR="001E2015" w:rsidRPr="00AF4CE1" w:rsidRDefault="001E2015" w:rsidP="001E2015">
            <w:pPr>
              <w:rPr>
                <w:rFonts w:ascii="Sassoon Primary" w:hAnsi="Sassoon Primary"/>
                <w:b/>
                <w:color w:val="0099CC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color w:val="0099CC"/>
                <w:sz w:val="20"/>
                <w:szCs w:val="20"/>
              </w:rPr>
              <w:t xml:space="preserve">Technical knowledge </w:t>
            </w:r>
          </w:p>
          <w:p w14:paraId="67CFF968" w14:textId="77777777" w:rsidR="001E2015" w:rsidRPr="00AF4CE1" w:rsidRDefault="001E2015" w:rsidP="001E2015">
            <w:pPr>
              <w:pStyle w:val="ListParagraph"/>
              <w:numPr>
                <w:ilvl w:val="0"/>
                <w:numId w:val="8"/>
              </w:numPr>
              <w:rPr>
                <w:rFonts w:ascii="Sassoon Primary" w:hAnsi="Sassoon Primary"/>
                <w:color w:val="0099CC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color w:val="0099CC"/>
                <w:sz w:val="20"/>
                <w:szCs w:val="20"/>
              </w:rPr>
              <w:t xml:space="preserve">build structures, exploring how they can be made stronger, stiffer and more stable </w:t>
            </w:r>
          </w:p>
          <w:p w14:paraId="309FEA64" w14:textId="77777777" w:rsidR="002668C6" w:rsidRPr="00AF4CE1" w:rsidRDefault="001E2015" w:rsidP="001E2015">
            <w:pPr>
              <w:pStyle w:val="ListParagraph"/>
              <w:numPr>
                <w:ilvl w:val="0"/>
                <w:numId w:val="8"/>
              </w:num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color w:val="0099CC"/>
                <w:sz w:val="20"/>
                <w:szCs w:val="20"/>
              </w:rPr>
              <w:t>explore and use mechanisms [for example, levers, sliders, wheels and axles], in their products.</w:t>
            </w:r>
          </w:p>
          <w:p w14:paraId="01EFCF7B" w14:textId="77777777" w:rsidR="00C163C0" w:rsidRPr="00AF4CE1" w:rsidRDefault="00C163C0" w:rsidP="00C163C0">
            <w:pPr>
              <w:rPr>
                <w:rFonts w:ascii="Sassoon Primary" w:hAnsi="Sassoon Primary"/>
                <w:color w:val="ED7D31" w:themeColor="accent2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color w:val="ED7D31" w:themeColor="accent2"/>
                <w:sz w:val="20"/>
                <w:szCs w:val="20"/>
                <w:u w:val="single"/>
              </w:rPr>
              <w:t>Cooking and Nutritition</w:t>
            </w:r>
          </w:p>
          <w:p w14:paraId="67F74A4B" w14:textId="77777777" w:rsidR="00C163C0" w:rsidRPr="00AF4CE1" w:rsidRDefault="00C163C0" w:rsidP="00C163C0">
            <w:pPr>
              <w:pStyle w:val="ListParagraph"/>
              <w:numPr>
                <w:ilvl w:val="0"/>
                <w:numId w:val="14"/>
              </w:numPr>
              <w:rPr>
                <w:rFonts w:ascii="Sassoon Primary" w:hAnsi="Sassoon Primary"/>
                <w:color w:val="ED7D31" w:themeColor="accent2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use the basic principles of a healthy and varied diet to prepare dishes</w:t>
            </w:r>
          </w:p>
          <w:p w14:paraId="14EA0A53" w14:textId="77777777" w:rsidR="00C163C0" w:rsidRPr="00AF4CE1" w:rsidRDefault="00C163C0" w:rsidP="00C163C0">
            <w:pPr>
              <w:pStyle w:val="ListParagraph"/>
              <w:numPr>
                <w:ilvl w:val="0"/>
                <w:numId w:val="14"/>
              </w:numPr>
              <w:rPr>
                <w:rFonts w:ascii="Sassoon Primary" w:hAnsi="Sassoon Primary"/>
                <w:color w:val="ED7D31" w:themeColor="accent2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understand where food comes from.</w:t>
            </w:r>
          </w:p>
        </w:tc>
      </w:tr>
      <w:tr w:rsidR="00AB00DD" w:rsidRPr="00AF4CE1" w14:paraId="0F09150E" w14:textId="77777777" w:rsidTr="007527A2">
        <w:trPr>
          <w:gridAfter w:val="1"/>
          <w:wAfter w:w="9" w:type="dxa"/>
          <w:trHeight w:val="1178"/>
        </w:trPr>
        <w:tc>
          <w:tcPr>
            <w:tcW w:w="1505" w:type="dxa"/>
          </w:tcPr>
          <w:p w14:paraId="5A8DF84C" w14:textId="77777777" w:rsidR="00AB00DD" w:rsidRPr="00AF4CE1" w:rsidRDefault="00726C69" w:rsidP="00AB00DD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t>Nightingales</w:t>
            </w:r>
            <w:r w:rsidR="008A4217" w:rsidRPr="00AF4CE1">
              <w:rPr>
                <w:rFonts w:ascii="Sassoon Primary" w:hAnsi="Sassoon Primary"/>
                <w:b/>
                <w:sz w:val="20"/>
                <w:szCs w:val="20"/>
              </w:rPr>
              <w:t>/ Doves/ Wrens Year 1</w:t>
            </w:r>
          </w:p>
        </w:tc>
        <w:tc>
          <w:tcPr>
            <w:tcW w:w="3585" w:type="dxa"/>
            <w:gridSpan w:val="2"/>
            <w:shd w:val="clear" w:color="auto" w:fill="auto"/>
          </w:tcPr>
          <w:p w14:paraId="137B5441" w14:textId="77777777" w:rsidR="00C67FDD" w:rsidRPr="00AF4CE1" w:rsidRDefault="00AB00DD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Once Upon a Time</w:t>
            </w:r>
            <w:r w:rsidR="00C67FDD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 </w:t>
            </w:r>
          </w:p>
          <w:p w14:paraId="7D5BF084" w14:textId="77777777" w:rsidR="00AB00DD" w:rsidRPr="00AF4CE1" w:rsidRDefault="00C67FDD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Ingredients</w:t>
            </w:r>
            <w:r w:rsidR="00525612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 – Gingerbread Man</w:t>
            </w:r>
          </w:p>
          <w:p w14:paraId="4B26ECEA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2F5BBBAE" w14:textId="77777777" w:rsidR="00C67FDD" w:rsidRPr="00AF4CE1" w:rsidRDefault="00C67FDD" w:rsidP="00C67FDD">
            <w:pPr>
              <w:pStyle w:val="ListParagraph"/>
              <w:numPr>
                <w:ilvl w:val="0"/>
                <w:numId w:val="9"/>
              </w:numPr>
              <w:rPr>
                <w:rFonts w:ascii="Sassoon Primary" w:hAnsi="Sassoon Primary"/>
                <w:color w:val="ED7D31" w:themeColor="accent2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Food comes from plants and animals</w:t>
            </w:r>
          </w:p>
          <w:p w14:paraId="6D3BC08D" w14:textId="77777777" w:rsidR="00C163C0" w:rsidRPr="00AF4CE1" w:rsidRDefault="00C163C0" w:rsidP="00C67FDD">
            <w:pPr>
              <w:pStyle w:val="ListParagraph"/>
              <w:numPr>
                <w:ilvl w:val="0"/>
                <w:numId w:val="9"/>
              </w:numPr>
              <w:rPr>
                <w:rFonts w:ascii="Sassoon Primary" w:hAnsi="Sassoon Primary"/>
                <w:color w:val="ED7D31" w:themeColor="accent2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Know that they need five portions of fruit or vegetables each day to be healthy.</w:t>
            </w:r>
          </w:p>
          <w:p w14:paraId="2856BFDC" w14:textId="77777777" w:rsidR="00C67FDD" w:rsidRPr="00AF4CE1" w:rsidRDefault="00C67FDD" w:rsidP="00C67FDD">
            <w:pPr>
              <w:pStyle w:val="ListParagraph"/>
              <w:numPr>
                <w:ilvl w:val="0"/>
                <w:numId w:val="9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Know the process of making a </w:t>
            </w:r>
            <w:r w:rsidR="00C163C0"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gingerbread man</w:t>
            </w:r>
          </w:p>
          <w:p w14:paraId="230B1E49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7C95954E" w14:textId="77777777" w:rsidR="00C163C0" w:rsidRPr="00AF4CE1" w:rsidRDefault="00C163C0" w:rsidP="00AB00D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Design a Gingerbread man</w:t>
            </w:r>
            <w:r w:rsidRPr="00AF4CE1">
              <w:rPr>
                <w:rFonts w:ascii="Sassoon Primary" w:hAnsi="Sassoon Primary"/>
                <w:sz w:val="20"/>
                <w:szCs w:val="20"/>
              </w:rPr>
              <w:t>.</w:t>
            </w:r>
          </w:p>
          <w:p w14:paraId="118DD9C9" w14:textId="77777777" w:rsidR="00C67FDD" w:rsidRPr="00AF4CE1" w:rsidRDefault="00C67FDD" w:rsidP="00AB00D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Select and use tools for cutting and shaping after discussion</w:t>
            </w:r>
          </w:p>
          <w:p w14:paraId="09E89EA8" w14:textId="77777777" w:rsidR="00C67FDD" w:rsidRPr="00AF4CE1" w:rsidRDefault="00C67FDD" w:rsidP="00AB00D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Evaluate their own and existing products with support.</w:t>
            </w:r>
          </w:p>
          <w:p w14:paraId="3C1B5412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Vocabulary</w:t>
            </w:r>
          </w:p>
          <w:p w14:paraId="7F75037D" w14:textId="77777777" w:rsidR="00AB00DD" w:rsidRPr="00AF4CE1" w:rsidRDefault="00A363A2" w:rsidP="00A363A2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</w:rPr>
              <w:t>fruit and vegetable names, soft, juicy, crunchy, sweet, sticky, smooth, skin, seed, pip, slicing, peeling, cutting, squeezing, healthy, ingredients</w:t>
            </w:r>
          </w:p>
        </w:tc>
        <w:tc>
          <w:tcPr>
            <w:tcW w:w="3584" w:type="dxa"/>
            <w:gridSpan w:val="3"/>
            <w:shd w:val="clear" w:color="auto" w:fill="BFBFBF" w:themeFill="background1" w:themeFillShade="BF"/>
          </w:tcPr>
          <w:p w14:paraId="4713C127" w14:textId="77777777" w:rsidR="00AB00DD" w:rsidRPr="00AF4CE1" w:rsidRDefault="00AB00DD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</w:p>
        </w:tc>
        <w:tc>
          <w:tcPr>
            <w:tcW w:w="3569" w:type="dxa"/>
            <w:gridSpan w:val="4"/>
            <w:shd w:val="clear" w:color="auto" w:fill="BFBFBF" w:themeFill="background1" w:themeFillShade="BF"/>
          </w:tcPr>
          <w:p w14:paraId="5BE5E0FD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91" w:type="dxa"/>
            <w:gridSpan w:val="3"/>
            <w:shd w:val="clear" w:color="auto" w:fill="auto"/>
          </w:tcPr>
          <w:p w14:paraId="1CF5325D" w14:textId="77777777" w:rsidR="00AB00DD" w:rsidRPr="00AF4CE1" w:rsidRDefault="00AB00DD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Great Fire of London</w:t>
            </w:r>
          </w:p>
          <w:p w14:paraId="0599D535" w14:textId="77777777" w:rsidR="00AB00DD" w:rsidRPr="00AF4CE1" w:rsidRDefault="006805BA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Textiles</w:t>
            </w:r>
            <w:r w:rsidR="00525612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 – Puppet</w:t>
            </w:r>
          </w:p>
          <w:p w14:paraId="7995074D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654605E3" w14:textId="77777777" w:rsidR="006805BA" w:rsidRPr="00AF4CE1" w:rsidRDefault="006805BA" w:rsidP="00525612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Know how to join materials using threading and glue.</w:t>
            </w:r>
          </w:p>
          <w:p w14:paraId="4A5CCB7A" w14:textId="77777777" w:rsidR="00E50D40" w:rsidRPr="00AF4CE1" w:rsidRDefault="00E50D40" w:rsidP="00525612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FF000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FF0000"/>
                <w:sz w:val="20"/>
                <w:szCs w:val="20"/>
              </w:rPr>
              <w:t>How to create a class design criteria</w:t>
            </w:r>
          </w:p>
          <w:p w14:paraId="64F6E461" w14:textId="77777777" w:rsidR="001475A4" w:rsidRPr="00AF4CE1" w:rsidRDefault="001475A4" w:rsidP="001475A4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Evaluate a range of existing puppets for their form and function with support</w:t>
            </w:r>
          </w:p>
          <w:p w14:paraId="6EA44E01" w14:textId="77777777" w:rsidR="006805BA" w:rsidRPr="00AF4CE1" w:rsidRDefault="00AB00DD" w:rsidP="006805BA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  <w:r w:rsidR="006805BA" w:rsidRPr="00AF4CE1">
              <w:rPr>
                <w:rFonts w:ascii="Sassoon Primary" w:hAnsi="Sassoon Primary"/>
                <w:sz w:val="20"/>
                <w:szCs w:val="20"/>
                <w:u w:val="single"/>
              </w:rPr>
              <w:t xml:space="preserve"> </w:t>
            </w:r>
          </w:p>
          <w:p w14:paraId="3051645D" w14:textId="77777777" w:rsidR="006805BA" w:rsidRPr="00AF4CE1" w:rsidRDefault="006805BA" w:rsidP="006805BA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Design a hand puppet.</w:t>
            </w:r>
          </w:p>
          <w:p w14:paraId="3D84221F" w14:textId="77777777" w:rsidR="00AB00DD" w:rsidRPr="00AF4CE1" w:rsidRDefault="006805BA" w:rsidP="00AB00D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Use a n</w:t>
            </w:r>
            <w:r w:rsidR="00B3776D"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eedle to sew two parts together with pre-cut holes</w:t>
            </w:r>
          </w:p>
          <w:p w14:paraId="111DCD0A" w14:textId="77777777" w:rsidR="00C163C0" w:rsidRPr="00AF4CE1" w:rsidRDefault="00525612" w:rsidP="00C163C0">
            <w:pPr>
              <w:rPr>
                <w:rFonts w:ascii="Sassoon Primary" w:hAnsi="Sassoon Primary"/>
                <w:sz w:val="20"/>
                <w:szCs w:val="20"/>
                <w:highlight w:val="gree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Use fabric glue and fabric pens to decorate.</w:t>
            </w:r>
          </w:p>
          <w:p w14:paraId="3F4FC0F0" w14:textId="77777777" w:rsidR="00525612" w:rsidRPr="00AF4CE1" w:rsidRDefault="00C163C0" w:rsidP="00AB00D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Evaluate their own and existing products with support.</w:t>
            </w:r>
          </w:p>
          <w:p w14:paraId="71A99BE3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Vocabulary</w:t>
            </w:r>
          </w:p>
          <w:p w14:paraId="12CE5877" w14:textId="77777777" w:rsidR="00AB00DD" w:rsidRPr="00AF4CE1" w:rsidRDefault="00A363A2" w:rsidP="00AB00D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</w:rPr>
              <w:t>joining and finishing techniques, tools, fabrics and components, template, pattern pieces, mark out, join, decorate, finish, thread, puppet</w:t>
            </w:r>
          </w:p>
        </w:tc>
        <w:tc>
          <w:tcPr>
            <w:tcW w:w="3569" w:type="dxa"/>
            <w:gridSpan w:val="3"/>
            <w:shd w:val="clear" w:color="auto" w:fill="BFBFBF" w:themeFill="background1" w:themeFillShade="BF"/>
          </w:tcPr>
          <w:p w14:paraId="11249098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90" w:type="dxa"/>
            <w:gridSpan w:val="2"/>
          </w:tcPr>
          <w:p w14:paraId="42CBD602" w14:textId="77777777" w:rsidR="00AB00DD" w:rsidRPr="00AF4CE1" w:rsidRDefault="00AB00DD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Travel and Transport</w:t>
            </w:r>
          </w:p>
          <w:p w14:paraId="20DDECCF" w14:textId="77777777" w:rsidR="00AB00DD" w:rsidRPr="00AF4CE1" w:rsidRDefault="00525612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Construction – Making a Car</w:t>
            </w:r>
          </w:p>
          <w:p w14:paraId="7CD2921E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353C8FB2" w14:textId="77777777" w:rsidR="00525612" w:rsidRPr="00AF4CE1" w:rsidRDefault="00525612" w:rsidP="00525612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00B0F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00B0F0"/>
                <w:sz w:val="20"/>
                <w:szCs w:val="20"/>
              </w:rPr>
              <w:t xml:space="preserve">Know what wheels and </w:t>
            </w:r>
            <w:r w:rsidR="007163C8" w:rsidRPr="00AF4CE1">
              <w:rPr>
                <w:rFonts w:ascii="Sassoon Primary" w:hAnsi="Sassoon Primary"/>
                <w:color w:val="00B0F0"/>
                <w:sz w:val="20"/>
                <w:szCs w:val="20"/>
              </w:rPr>
              <w:t>axle</w:t>
            </w:r>
            <w:r w:rsidRPr="00AF4CE1">
              <w:rPr>
                <w:rFonts w:ascii="Sassoon Primary" w:hAnsi="Sassoon Primary"/>
                <w:color w:val="00B0F0"/>
                <w:sz w:val="20"/>
                <w:szCs w:val="20"/>
              </w:rPr>
              <w:t>s are and how they work</w:t>
            </w:r>
          </w:p>
          <w:p w14:paraId="6F6170CF" w14:textId="77777777" w:rsidR="00525612" w:rsidRPr="00AF4CE1" w:rsidRDefault="00525612" w:rsidP="00525612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Through investigating know which materials will suit their vehicles</w:t>
            </w:r>
          </w:p>
          <w:p w14:paraId="0831AA8A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746834FD" w14:textId="77777777" w:rsidR="00525612" w:rsidRPr="00AF4CE1" w:rsidRDefault="00525612" w:rsidP="00AB00D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Use 2DIY to design</w:t>
            </w:r>
          </w:p>
          <w:p w14:paraId="5CC5CB57" w14:textId="77777777" w:rsidR="00C163C0" w:rsidRPr="00AF4CE1" w:rsidRDefault="00C163C0" w:rsidP="00AB00DD">
            <w:pPr>
              <w:rPr>
                <w:rFonts w:ascii="Sassoon Primary" w:hAnsi="Sassoon Primary"/>
                <w:sz w:val="20"/>
                <w:szCs w:val="20"/>
                <w:highlight w:val="gree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Join wheels and axles</w:t>
            </w:r>
          </w:p>
          <w:p w14:paraId="2B16A525" w14:textId="77777777" w:rsidR="00C163C0" w:rsidRPr="00AF4CE1" w:rsidRDefault="00C163C0" w:rsidP="00AB00D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Construct a basic vehicle</w:t>
            </w:r>
          </w:p>
          <w:p w14:paraId="1ECA3C6F" w14:textId="77777777" w:rsidR="00525612" w:rsidRPr="00AF4CE1" w:rsidRDefault="00525612" w:rsidP="00525612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Evaluate their own and existing products with support.</w:t>
            </w:r>
          </w:p>
          <w:p w14:paraId="4F7D2672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Vocabulary</w:t>
            </w:r>
          </w:p>
          <w:p w14:paraId="0F38BF21" w14:textId="77777777" w:rsidR="00AB00DD" w:rsidRPr="00AF4CE1" w:rsidRDefault="007163C8" w:rsidP="00AB00D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</w:rPr>
              <w:t>Axle</w:t>
            </w:r>
            <w:r w:rsidR="00525612" w:rsidRPr="00AF4CE1">
              <w:rPr>
                <w:rFonts w:ascii="Sassoon Primary" w:hAnsi="Sassoon Primary"/>
                <w:sz w:val="20"/>
                <w:szCs w:val="20"/>
              </w:rPr>
              <w:t>, wheel, construct, investigate</w:t>
            </w:r>
            <w:r w:rsidR="00A363A2" w:rsidRPr="00AF4CE1">
              <w:rPr>
                <w:rFonts w:ascii="Sassoon Primary" w:hAnsi="Sassoon Primary"/>
                <w:sz w:val="20"/>
                <w:szCs w:val="20"/>
              </w:rPr>
              <w:t>, cut, fold, join, fix, tower, weak, strong, base, top, underneath, side, thinner, thicker, corner, point, straight, curved, metal, wood, plastic circle</w:t>
            </w:r>
          </w:p>
        </w:tc>
      </w:tr>
      <w:tr w:rsidR="00AB00DD" w:rsidRPr="00AF4CE1" w14:paraId="48D3F7D1" w14:textId="77777777" w:rsidTr="007527A2">
        <w:trPr>
          <w:gridAfter w:val="1"/>
          <w:wAfter w:w="9" w:type="dxa"/>
          <w:trHeight w:val="1178"/>
        </w:trPr>
        <w:tc>
          <w:tcPr>
            <w:tcW w:w="1505" w:type="dxa"/>
          </w:tcPr>
          <w:p w14:paraId="6A79792C" w14:textId="77777777" w:rsidR="00AB00DD" w:rsidRPr="00AF4CE1" w:rsidRDefault="00726C69" w:rsidP="00AB00DD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t xml:space="preserve">Wrens </w:t>
            </w:r>
            <w:r w:rsidR="008A4217" w:rsidRPr="00AF4CE1">
              <w:rPr>
                <w:rFonts w:ascii="Sassoon Primary" w:hAnsi="Sassoon Primary"/>
                <w:b/>
                <w:sz w:val="20"/>
                <w:szCs w:val="20"/>
              </w:rPr>
              <w:t>Year 2</w:t>
            </w:r>
          </w:p>
        </w:tc>
        <w:tc>
          <w:tcPr>
            <w:tcW w:w="3585" w:type="dxa"/>
            <w:gridSpan w:val="2"/>
            <w:shd w:val="clear" w:color="auto" w:fill="auto"/>
          </w:tcPr>
          <w:p w14:paraId="512A8AF0" w14:textId="77777777" w:rsidR="00AB00DD" w:rsidRPr="00AF4CE1" w:rsidRDefault="00AB00DD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Once Upon a Time</w:t>
            </w:r>
          </w:p>
          <w:p w14:paraId="6820FFFD" w14:textId="77777777" w:rsidR="00525612" w:rsidRPr="00AF4CE1" w:rsidRDefault="00525612" w:rsidP="00525612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Ingredients – Gingerbread Man</w:t>
            </w:r>
          </w:p>
          <w:p w14:paraId="55096ED7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65EE1774" w14:textId="77777777" w:rsidR="00525612" w:rsidRPr="00AF4CE1" w:rsidRDefault="00525612" w:rsidP="00525612">
            <w:pPr>
              <w:pStyle w:val="ListParagraph"/>
              <w:numPr>
                <w:ilvl w:val="0"/>
                <w:numId w:val="10"/>
              </w:num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How foods are sorted into 5 food groups</w:t>
            </w:r>
            <w:r w:rsidR="00B3776D" w:rsidRPr="00AF4CE1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 xml:space="preserve"> </w:t>
            </w:r>
            <w:r w:rsidR="00B3776D" w:rsidRPr="00AF4CE1">
              <w:rPr>
                <w:rFonts w:ascii="Sassoon Primary" w:hAnsi="Sassoon Primary"/>
                <w:sz w:val="20"/>
                <w:szCs w:val="20"/>
              </w:rPr>
              <w:t xml:space="preserve">and </w:t>
            </w:r>
            <w:r w:rsidR="00B3776D"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the process of getting the ingredients for a gingerbread man</w:t>
            </w: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.</w:t>
            </w:r>
          </w:p>
          <w:p w14:paraId="7A06A5D0" w14:textId="77777777" w:rsidR="00525612" w:rsidRPr="00AF4CE1" w:rsidRDefault="000F27CA" w:rsidP="00525612">
            <w:pPr>
              <w:pStyle w:val="ListParagraph"/>
              <w:numPr>
                <w:ilvl w:val="0"/>
                <w:numId w:val="10"/>
              </w:numPr>
              <w:rPr>
                <w:rFonts w:ascii="Sassoon Primary" w:hAnsi="Sassoon Primary"/>
                <w:color w:val="ED7D31" w:themeColor="accent2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Know how food is fa</w:t>
            </w:r>
            <w:r w:rsidR="00525612" w:rsidRPr="00AF4CE1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rmed – grown or caught</w:t>
            </w:r>
          </w:p>
          <w:p w14:paraId="6C14133F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59334D4C" w14:textId="77777777" w:rsidR="00131E6D" w:rsidRPr="00AF4CE1" w:rsidRDefault="00131E6D" w:rsidP="00131E6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Plan how to make a Gingerbread Man</w:t>
            </w:r>
          </w:p>
          <w:p w14:paraId="20294EBA" w14:textId="77777777" w:rsidR="00131E6D" w:rsidRPr="00AF4CE1" w:rsidRDefault="00131E6D" w:rsidP="00131E6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 xml:space="preserve">Make a </w:t>
            </w:r>
            <w:r w:rsidR="000F27CA"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Gingerbread Man, independently selecting the tools they need and techniques to use.</w:t>
            </w:r>
          </w:p>
          <w:p w14:paraId="6BBE018C" w14:textId="77777777" w:rsidR="00131E6D" w:rsidRPr="00AF4CE1" w:rsidRDefault="00131E6D" w:rsidP="00131E6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lastRenderedPageBreak/>
              <w:t>Evaluate existing products with the class criteria using 5 senses</w:t>
            </w:r>
          </w:p>
          <w:p w14:paraId="1AE3A59F" w14:textId="5D270475" w:rsidR="00AB00DD" w:rsidRPr="00AF4CE1" w:rsidRDefault="00AB00DD" w:rsidP="007163C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84" w:type="dxa"/>
            <w:gridSpan w:val="3"/>
            <w:shd w:val="clear" w:color="auto" w:fill="BFBFBF" w:themeFill="background1" w:themeFillShade="BF"/>
          </w:tcPr>
          <w:p w14:paraId="2A557B16" w14:textId="77777777" w:rsidR="00AB00DD" w:rsidRPr="00AF4CE1" w:rsidRDefault="00AB00DD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</w:p>
        </w:tc>
        <w:tc>
          <w:tcPr>
            <w:tcW w:w="3569" w:type="dxa"/>
            <w:gridSpan w:val="4"/>
            <w:shd w:val="clear" w:color="auto" w:fill="BFBFBF" w:themeFill="background1" w:themeFillShade="BF"/>
          </w:tcPr>
          <w:p w14:paraId="2C5FC8EB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91" w:type="dxa"/>
            <w:gridSpan w:val="3"/>
            <w:shd w:val="clear" w:color="auto" w:fill="auto"/>
          </w:tcPr>
          <w:p w14:paraId="71ABB59C" w14:textId="77777777" w:rsidR="00AB00DD" w:rsidRPr="00AF4CE1" w:rsidRDefault="00AB00DD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Great Fire of London</w:t>
            </w:r>
          </w:p>
          <w:p w14:paraId="6363247F" w14:textId="77777777" w:rsidR="00B3776D" w:rsidRPr="00AF4CE1" w:rsidRDefault="00B3776D" w:rsidP="00B3776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Textiles – Puppet</w:t>
            </w:r>
          </w:p>
          <w:p w14:paraId="6D7BFBAB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4872BFAA" w14:textId="77777777" w:rsidR="00B3776D" w:rsidRPr="00AF4CE1" w:rsidRDefault="00B3776D" w:rsidP="00AB00DD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Know how to join materials using threading, staples and glue.</w:t>
            </w:r>
          </w:p>
          <w:p w14:paraId="752FB000" w14:textId="77777777" w:rsidR="00131E6D" w:rsidRPr="00AF4CE1" w:rsidRDefault="00131E6D" w:rsidP="00131E6D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Know which way of joining  materials is best for their puppet </w:t>
            </w:r>
            <w:r w:rsidRPr="00AF4CE1">
              <w:rPr>
                <w:rFonts w:ascii="Sassoon Primary" w:hAnsi="Sassoon Primary"/>
                <w:color w:val="FF0000"/>
                <w:sz w:val="20"/>
                <w:szCs w:val="20"/>
              </w:rPr>
              <w:t>through investigating</w:t>
            </w:r>
          </w:p>
          <w:p w14:paraId="417FE8A3" w14:textId="77777777" w:rsidR="001475A4" w:rsidRPr="00AF4CE1" w:rsidRDefault="001475A4" w:rsidP="00AB00DD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Evaluate a range of existing puppets for their form and function </w:t>
            </w:r>
          </w:p>
          <w:p w14:paraId="630C79C6" w14:textId="77777777" w:rsidR="00131E6D" w:rsidRPr="00AF4CE1" w:rsidRDefault="00131E6D" w:rsidP="00131E6D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00B0F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00B0F0"/>
                <w:sz w:val="20"/>
                <w:szCs w:val="20"/>
              </w:rPr>
              <w:t xml:space="preserve">Know how to build a house, knowing how to make it </w:t>
            </w:r>
            <w:r w:rsidRPr="00AF4CE1">
              <w:rPr>
                <w:rFonts w:ascii="Sassoon Primary" w:hAnsi="Sassoon Primary"/>
                <w:color w:val="00B0F0"/>
                <w:sz w:val="20"/>
                <w:szCs w:val="20"/>
              </w:rPr>
              <w:lastRenderedPageBreak/>
              <w:t>strong and stable (to be continued in provision)</w:t>
            </w:r>
          </w:p>
          <w:p w14:paraId="70A8827C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0BA2BBEC" w14:textId="77777777" w:rsidR="00B3776D" w:rsidRPr="00AF4CE1" w:rsidRDefault="00B3776D" w:rsidP="00AB00D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 xml:space="preserve">Design a hand puppet and give suggestions for how it can be created and why – </w:t>
            </w: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sewing, why?</w:t>
            </w:r>
          </w:p>
          <w:p w14:paraId="7D0FFD5C" w14:textId="77777777" w:rsidR="00B3776D" w:rsidRPr="00AF4CE1" w:rsidRDefault="00B3776D" w:rsidP="00AB00D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 xml:space="preserve">Decoration using </w:t>
            </w:r>
            <w:r w:rsidR="001B1065"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binka</w:t>
            </w:r>
            <w:r w:rsidRPr="00AF4CE1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14:paraId="6977AE34" w14:textId="77777777" w:rsidR="00131E6D" w:rsidRPr="00AF4CE1" w:rsidRDefault="00131E6D" w:rsidP="00AB00D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Evaluate their own and existing products</w:t>
            </w:r>
            <w:r w:rsidRPr="00AF4CE1"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against the design criteria</w:t>
            </w:r>
          </w:p>
          <w:p w14:paraId="7ED584F2" w14:textId="3CE2D345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69" w:type="dxa"/>
            <w:gridSpan w:val="3"/>
            <w:shd w:val="clear" w:color="auto" w:fill="BFBFBF" w:themeFill="background1" w:themeFillShade="BF"/>
          </w:tcPr>
          <w:p w14:paraId="605A3CC3" w14:textId="77777777" w:rsidR="00AB00DD" w:rsidRPr="00AF4CE1" w:rsidRDefault="00AB00DD" w:rsidP="00AB00DD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90" w:type="dxa"/>
            <w:gridSpan w:val="2"/>
          </w:tcPr>
          <w:p w14:paraId="00D9E0A2" w14:textId="77777777" w:rsidR="00AB00DD" w:rsidRPr="00AF4CE1" w:rsidRDefault="00AB00DD" w:rsidP="00AB00D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Travel and Transport</w:t>
            </w:r>
          </w:p>
          <w:p w14:paraId="418B4785" w14:textId="77777777" w:rsidR="00B3776D" w:rsidRPr="00AF4CE1" w:rsidRDefault="00B3776D" w:rsidP="00B3776D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Construction – Making a</w:t>
            </w:r>
            <w:r w:rsidR="00131E6D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 moving picture</w:t>
            </w:r>
          </w:p>
          <w:p w14:paraId="17439AA7" w14:textId="77777777" w:rsidR="00131E6D" w:rsidRPr="00AF4CE1" w:rsidRDefault="00131E6D" w:rsidP="00131E6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1790B5BD" w14:textId="77777777" w:rsidR="00131E6D" w:rsidRPr="00AF4CE1" w:rsidRDefault="00131E6D" w:rsidP="00131E6D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00B0F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00B0F0"/>
                <w:sz w:val="20"/>
                <w:szCs w:val="20"/>
              </w:rPr>
              <w:t xml:space="preserve">Know how sliders and levers work </w:t>
            </w:r>
          </w:p>
          <w:p w14:paraId="2598C890" w14:textId="77777777" w:rsidR="00131E6D" w:rsidRPr="00AF4CE1" w:rsidRDefault="00131E6D" w:rsidP="00131E6D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Through investigating know which materials and tools would be best to use </w:t>
            </w:r>
          </w:p>
          <w:p w14:paraId="7152F8ED" w14:textId="77777777" w:rsidR="00131E6D" w:rsidRPr="00AF4CE1" w:rsidRDefault="00131E6D" w:rsidP="00131E6D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17249A48" w14:textId="77777777" w:rsidR="00131E6D" w:rsidRPr="00AF4CE1" w:rsidRDefault="00131E6D" w:rsidP="00131E6D">
            <w:pPr>
              <w:rPr>
                <w:rFonts w:ascii="Sassoon Primary" w:hAnsi="Sassoon Primary"/>
                <w:sz w:val="20"/>
                <w:szCs w:val="20"/>
                <w:highlight w:val="yellow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Design their own lever/ slider</w:t>
            </w:r>
          </w:p>
          <w:p w14:paraId="723F6B22" w14:textId="77777777" w:rsidR="00131E6D" w:rsidRPr="00AF4CE1" w:rsidRDefault="00131E6D" w:rsidP="00131E6D">
            <w:pPr>
              <w:rPr>
                <w:rFonts w:ascii="Sassoon Primary" w:hAnsi="Sassoon Primary"/>
                <w:sz w:val="20"/>
                <w:szCs w:val="20"/>
                <w:highlight w:val="gree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Make their own moving picture using a lever or a slider</w:t>
            </w:r>
          </w:p>
          <w:p w14:paraId="05FDF349" w14:textId="77777777" w:rsidR="00131E6D" w:rsidRPr="00AF4CE1" w:rsidRDefault="00131E6D" w:rsidP="00131E6D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Evaluate existing products and their own with the class criteria of existing products</w:t>
            </w:r>
          </w:p>
          <w:p w14:paraId="7A6AFBC7" w14:textId="77777777" w:rsidR="00131E6D" w:rsidRPr="00AF4CE1" w:rsidRDefault="00131E6D" w:rsidP="00131E6D">
            <w:pPr>
              <w:rPr>
                <w:rFonts w:ascii="Sassoon Primary" w:hAnsi="Sassoon Primary"/>
                <w:color w:val="00B0F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00B0F0"/>
                <w:sz w:val="20"/>
                <w:szCs w:val="20"/>
              </w:rPr>
              <w:lastRenderedPageBreak/>
              <w:t>Use the correct vocabulary to describe the process</w:t>
            </w:r>
          </w:p>
          <w:p w14:paraId="3022F9C0" w14:textId="64CFE4F1" w:rsidR="00AB00DD" w:rsidRPr="00AF4CE1" w:rsidRDefault="00AB00DD" w:rsidP="00131E6D">
            <w:pPr>
              <w:rPr>
                <w:rFonts w:ascii="Sassoon Primary" w:hAnsi="Sassoon Primary"/>
                <w:b/>
                <w:sz w:val="20"/>
                <w:szCs w:val="20"/>
              </w:rPr>
            </w:pPr>
          </w:p>
        </w:tc>
      </w:tr>
      <w:tr w:rsidR="002668C6" w:rsidRPr="00AF4CE1" w14:paraId="39BFB24B" w14:textId="77777777" w:rsidTr="007527A2">
        <w:trPr>
          <w:gridAfter w:val="1"/>
          <w:wAfter w:w="9" w:type="dxa"/>
          <w:trHeight w:val="4427"/>
        </w:trPr>
        <w:tc>
          <w:tcPr>
            <w:tcW w:w="1505" w:type="dxa"/>
          </w:tcPr>
          <w:p w14:paraId="06D6E831" w14:textId="77777777" w:rsidR="002668C6" w:rsidRPr="00AF4CE1" w:rsidRDefault="00726C69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Owls</w:t>
            </w:r>
          </w:p>
          <w:p w14:paraId="7D965C6A" w14:textId="77777777" w:rsidR="00726C69" w:rsidRPr="00AF4CE1" w:rsidRDefault="00726C69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</w:rPr>
              <w:t>Kingfishers</w:t>
            </w:r>
          </w:p>
        </w:tc>
        <w:tc>
          <w:tcPr>
            <w:tcW w:w="3585" w:type="dxa"/>
            <w:gridSpan w:val="2"/>
            <w:shd w:val="clear" w:color="auto" w:fill="BFBFBF" w:themeFill="background1" w:themeFillShade="BF"/>
          </w:tcPr>
          <w:p w14:paraId="0C644CB1" w14:textId="77777777" w:rsidR="002668C6" w:rsidRPr="00AF4CE1" w:rsidRDefault="002668C6" w:rsidP="00AB00DD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84" w:type="dxa"/>
            <w:gridSpan w:val="3"/>
            <w:shd w:val="clear" w:color="auto" w:fill="auto"/>
          </w:tcPr>
          <w:p w14:paraId="7EDED147" w14:textId="77777777" w:rsidR="002668C6" w:rsidRPr="00AF4CE1" w:rsidRDefault="00726C69" w:rsidP="00A57C67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Victorians</w:t>
            </w:r>
          </w:p>
          <w:p w14:paraId="450F8CB9" w14:textId="77777777" w:rsidR="00AB00DD" w:rsidRPr="00AF4CE1" w:rsidRDefault="001B1065" w:rsidP="00A57C67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Ingredients – Victoria Sponge Cakes</w:t>
            </w:r>
          </w:p>
          <w:p w14:paraId="00967FD6" w14:textId="77777777" w:rsidR="001B1065" w:rsidRPr="00AF4CE1" w:rsidRDefault="001B1065" w:rsidP="001B1065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28B2D410" w14:textId="77777777" w:rsidR="001B1065" w:rsidRPr="00AF4CE1" w:rsidRDefault="001B1065" w:rsidP="001B1065">
            <w:pPr>
              <w:pStyle w:val="ListParagraph"/>
              <w:numPr>
                <w:ilvl w:val="0"/>
                <w:numId w:val="10"/>
              </w:numPr>
              <w:rPr>
                <w:rFonts w:ascii="Sassoon Primary" w:hAnsi="Sassoon Primary"/>
                <w:color w:val="ED7D31" w:themeColor="accent2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The difference between Victorian and modern menus</w:t>
            </w:r>
          </w:p>
          <w:p w14:paraId="6F7E40CE" w14:textId="77777777" w:rsidR="001B1065" w:rsidRPr="00AF4CE1" w:rsidRDefault="001B1065" w:rsidP="001B1065">
            <w:pPr>
              <w:pStyle w:val="ListParagraph"/>
              <w:numPr>
                <w:ilvl w:val="0"/>
                <w:numId w:val="10"/>
              </w:num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 xml:space="preserve">How foods are sorted into 5 food groups </w:t>
            </w:r>
            <w:r w:rsidRPr="00AF4CE1">
              <w:rPr>
                <w:rFonts w:ascii="Sassoon Primary" w:hAnsi="Sassoon Primary"/>
                <w:color w:val="FF0000"/>
                <w:sz w:val="20"/>
                <w:szCs w:val="20"/>
              </w:rPr>
              <w:t xml:space="preserve">-  </w:t>
            </w:r>
            <w:r w:rsidRPr="00AF4CE1">
              <w:rPr>
                <w:rFonts w:ascii="Sassoon Primary" w:hAnsi="Sassoon Primary"/>
                <w:sz w:val="20"/>
                <w:szCs w:val="20"/>
              </w:rPr>
              <w:t xml:space="preserve">and </w:t>
            </w: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the process of getting the ingredients for a Victoria Sponge</w:t>
            </w:r>
          </w:p>
          <w:p w14:paraId="5988FFC1" w14:textId="77777777" w:rsidR="001B1065" w:rsidRPr="00AF4CE1" w:rsidRDefault="000F27CA" w:rsidP="001B1065">
            <w:pPr>
              <w:pStyle w:val="ListParagraph"/>
              <w:numPr>
                <w:ilvl w:val="0"/>
                <w:numId w:val="10"/>
              </w:numPr>
              <w:rPr>
                <w:rFonts w:ascii="Sassoon Primary" w:hAnsi="Sassoon Primary"/>
                <w:color w:val="ED7D31" w:themeColor="accent2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Know how food is fa</w:t>
            </w:r>
            <w:r w:rsidR="001B1065" w:rsidRPr="00AF4CE1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rmed – grown or caught</w:t>
            </w:r>
          </w:p>
          <w:p w14:paraId="77C87A55" w14:textId="77777777" w:rsidR="001B1065" w:rsidRPr="00AF4CE1" w:rsidRDefault="001B1065" w:rsidP="001B1065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610A0C4F" w14:textId="77777777" w:rsidR="000C7CCD" w:rsidRPr="00AF4CE1" w:rsidRDefault="000C7CCD" w:rsidP="001B1065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Plan how to make a Victoria sponge cake</w:t>
            </w:r>
          </w:p>
          <w:p w14:paraId="59870F3C" w14:textId="77777777" w:rsidR="000F27CA" w:rsidRPr="00AF4CE1" w:rsidRDefault="000F27CA" w:rsidP="000F27CA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Make a Victoria sponge cake,</w:t>
            </w:r>
            <w:r w:rsidRPr="00AF4CE1"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independently selecting the tools they need and techniques to use.</w:t>
            </w:r>
          </w:p>
          <w:p w14:paraId="2D605726" w14:textId="77777777" w:rsidR="001B1065" w:rsidRPr="00AF4CE1" w:rsidRDefault="001B1065" w:rsidP="001B1065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Evaluate existing products with the class criteria using 5 senses</w:t>
            </w:r>
          </w:p>
          <w:p w14:paraId="5C159198" w14:textId="4100366A" w:rsidR="002668C6" w:rsidRPr="00AF4CE1" w:rsidRDefault="002668C6" w:rsidP="001B1065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69" w:type="dxa"/>
            <w:gridSpan w:val="4"/>
            <w:shd w:val="clear" w:color="auto" w:fill="BFBFBF" w:themeFill="background1" w:themeFillShade="BF"/>
          </w:tcPr>
          <w:p w14:paraId="427F5AA5" w14:textId="77777777" w:rsidR="002668C6" w:rsidRPr="00AF4CE1" w:rsidRDefault="002668C6" w:rsidP="00AB00DD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91" w:type="dxa"/>
            <w:gridSpan w:val="3"/>
            <w:shd w:val="clear" w:color="auto" w:fill="auto"/>
          </w:tcPr>
          <w:p w14:paraId="2AC55165" w14:textId="77777777" w:rsidR="002668C6" w:rsidRPr="00AF4CE1" w:rsidRDefault="002668C6" w:rsidP="00A57C67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Dragons and Castles</w:t>
            </w:r>
          </w:p>
          <w:p w14:paraId="6ED06748" w14:textId="77777777" w:rsidR="001B1065" w:rsidRPr="00AF4CE1" w:rsidRDefault="001B1065" w:rsidP="001B1065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Textiles – Creating  a Flag</w:t>
            </w:r>
            <w:r w:rsidR="000C7CCD"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 and a tower to hold the flag</w:t>
            </w:r>
          </w:p>
          <w:p w14:paraId="4C171BF5" w14:textId="77777777" w:rsidR="001B1065" w:rsidRPr="00AF4CE1" w:rsidRDefault="001B1065" w:rsidP="001B1065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2D9867F0" w14:textId="77777777" w:rsidR="001B1065" w:rsidRPr="00AF4CE1" w:rsidRDefault="001B1065" w:rsidP="001B1065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>Know how to join materials using threading, staples and glue.</w:t>
            </w:r>
          </w:p>
          <w:p w14:paraId="4AD8252C" w14:textId="77777777" w:rsidR="00745FC0" w:rsidRPr="00AF4CE1" w:rsidRDefault="00745FC0" w:rsidP="001B1065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Know which way of joining  materials is best for their flags </w:t>
            </w:r>
            <w:r w:rsidRPr="00AF4CE1">
              <w:rPr>
                <w:rFonts w:ascii="Sassoon Primary" w:hAnsi="Sassoon Primary"/>
                <w:color w:val="FF0000"/>
                <w:sz w:val="20"/>
                <w:szCs w:val="20"/>
              </w:rPr>
              <w:t>through investigating</w:t>
            </w:r>
          </w:p>
          <w:p w14:paraId="6116F1A8" w14:textId="77777777" w:rsidR="001475A4" w:rsidRPr="00AF4CE1" w:rsidRDefault="000C7CCD" w:rsidP="001475A4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00B0F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00B0F0"/>
                <w:sz w:val="20"/>
                <w:szCs w:val="20"/>
              </w:rPr>
              <w:t>Know how to build a tower, knowing h</w:t>
            </w:r>
            <w:r w:rsidR="00131E6D" w:rsidRPr="00AF4CE1">
              <w:rPr>
                <w:rFonts w:ascii="Sassoon Primary" w:hAnsi="Sassoon Primary"/>
                <w:color w:val="00B0F0"/>
                <w:sz w:val="20"/>
                <w:szCs w:val="20"/>
              </w:rPr>
              <w:t>ow to make it strong and stable (to be continued in provision)</w:t>
            </w:r>
          </w:p>
          <w:p w14:paraId="4841B0B8" w14:textId="77777777" w:rsidR="001B1065" w:rsidRPr="00AF4CE1" w:rsidRDefault="001B1065" w:rsidP="001B1065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Skills – using fabric binka</w:t>
            </w:r>
          </w:p>
          <w:p w14:paraId="1B2551E5" w14:textId="77777777" w:rsidR="001B1065" w:rsidRPr="00AF4CE1" w:rsidRDefault="001B1065" w:rsidP="001B1065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 xml:space="preserve">Design a flag </w:t>
            </w:r>
            <w:r w:rsidR="001475A4"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 xml:space="preserve">using Purplemash </w:t>
            </w: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 xml:space="preserve">and give suggestions for how it can be created and why – </w:t>
            </w: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sewing, why?</w:t>
            </w:r>
          </w:p>
          <w:p w14:paraId="01C389E0" w14:textId="77777777" w:rsidR="001B1065" w:rsidRPr="00AF4CE1" w:rsidRDefault="001B1065" w:rsidP="001B1065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Decoration using applique</w:t>
            </w:r>
            <w:r w:rsidRPr="00AF4CE1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14:paraId="458CF505" w14:textId="77777777" w:rsidR="000C7CCD" w:rsidRPr="00AF4CE1" w:rsidRDefault="000C7CCD" w:rsidP="001B1065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Evaluate their own and existing products</w:t>
            </w:r>
            <w:r w:rsidRPr="00AF4CE1"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against the design criteria</w:t>
            </w:r>
            <w:r w:rsidR="007163C8" w:rsidRPr="00AF4CE1"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="007163C8"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for their form and function</w:t>
            </w:r>
          </w:p>
          <w:p w14:paraId="6D06546F" w14:textId="015F5302" w:rsidR="002668C6" w:rsidRPr="00AF4CE1" w:rsidRDefault="002668C6" w:rsidP="001475A4">
            <w:pPr>
              <w:rPr>
                <w:rFonts w:ascii="Sassoon Primary" w:hAnsi="Sassoon Primary"/>
                <w:b/>
                <w:sz w:val="20"/>
                <w:szCs w:val="20"/>
              </w:rPr>
            </w:pPr>
          </w:p>
        </w:tc>
        <w:tc>
          <w:tcPr>
            <w:tcW w:w="3569" w:type="dxa"/>
            <w:gridSpan w:val="3"/>
            <w:shd w:val="clear" w:color="auto" w:fill="BFBFBF" w:themeFill="background1" w:themeFillShade="BF"/>
          </w:tcPr>
          <w:p w14:paraId="26E21CCA" w14:textId="77777777" w:rsidR="002668C6" w:rsidRPr="00AF4CE1" w:rsidRDefault="002668C6" w:rsidP="00AB00DD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90" w:type="dxa"/>
            <w:gridSpan w:val="2"/>
          </w:tcPr>
          <w:p w14:paraId="4B772B9A" w14:textId="77777777" w:rsidR="002668C6" w:rsidRPr="00AF4CE1" w:rsidRDefault="002668C6" w:rsidP="00A57C67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Remarkable People</w:t>
            </w:r>
          </w:p>
          <w:p w14:paraId="35D091F5" w14:textId="77777777" w:rsidR="001475A4" w:rsidRPr="00AF4CE1" w:rsidRDefault="001475A4" w:rsidP="001475A4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Construction – Tom Finney Slider</w:t>
            </w:r>
          </w:p>
          <w:p w14:paraId="1D7C23C5" w14:textId="77777777" w:rsidR="001475A4" w:rsidRPr="00AF4CE1" w:rsidRDefault="001475A4" w:rsidP="001475A4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3E750625" w14:textId="77777777" w:rsidR="001475A4" w:rsidRPr="00AF4CE1" w:rsidRDefault="001475A4" w:rsidP="001475A4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00B0F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00B0F0"/>
                <w:sz w:val="20"/>
                <w:szCs w:val="20"/>
              </w:rPr>
              <w:t xml:space="preserve">Know how sliders and levers work </w:t>
            </w:r>
          </w:p>
          <w:p w14:paraId="2A79A185" w14:textId="77777777" w:rsidR="001475A4" w:rsidRPr="00AF4CE1" w:rsidRDefault="001475A4" w:rsidP="001475A4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Through investigating know which materials and tools would be best to use </w:t>
            </w:r>
          </w:p>
          <w:p w14:paraId="17362A42" w14:textId="77777777" w:rsidR="001475A4" w:rsidRPr="00AF4CE1" w:rsidRDefault="001475A4" w:rsidP="001475A4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13FFEFA2" w14:textId="77777777" w:rsidR="00131E6D" w:rsidRPr="00AF4CE1" w:rsidRDefault="00131E6D" w:rsidP="001475A4">
            <w:pPr>
              <w:rPr>
                <w:rFonts w:ascii="Sassoon Primary" w:hAnsi="Sassoon Primary"/>
                <w:sz w:val="20"/>
                <w:szCs w:val="20"/>
                <w:highlight w:val="yellow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yellow"/>
              </w:rPr>
              <w:t>Design their own lever/ slider</w:t>
            </w:r>
          </w:p>
          <w:p w14:paraId="5C98E288" w14:textId="77777777" w:rsidR="00131E6D" w:rsidRPr="00AF4CE1" w:rsidRDefault="00131E6D" w:rsidP="001475A4">
            <w:pPr>
              <w:rPr>
                <w:rFonts w:ascii="Sassoon Primary" w:hAnsi="Sassoon Primary"/>
                <w:sz w:val="20"/>
                <w:szCs w:val="20"/>
                <w:highlight w:val="green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green"/>
              </w:rPr>
              <w:t>Make their own moving picture using a lever or a slider</w:t>
            </w:r>
          </w:p>
          <w:p w14:paraId="70375C96" w14:textId="77777777" w:rsidR="001475A4" w:rsidRPr="00AF4CE1" w:rsidRDefault="001475A4" w:rsidP="001475A4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Evaluate existing products and their own with the class criteria of existing products</w:t>
            </w:r>
          </w:p>
          <w:p w14:paraId="16E7D6E3" w14:textId="77777777" w:rsidR="001475A4" w:rsidRPr="00AF4CE1" w:rsidRDefault="001475A4" w:rsidP="001475A4">
            <w:pPr>
              <w:rPr>
                <w:rFonts w:ascii="Sassoon Primary" w:hAnsi="Sassoon Primary"/>
                <w:sz w:val="20"/>
                <w:szCs w:val="20"/>
              </w:rPr>
            </w:pPr>
            <w:r w:rsidRPr="00AF4CE1">
              <w:rPr>
                <w:rFonts w:ascii="Sassoon Primary" w:hAnsi="Sassoon Primary"/>
                <w:sz w:val="20"/>
                <w:szCs w:val="20"/>
                <w:highlight w:val="cyan"/>
              </w:rPr>
              <w:t>Use the correct vocabulary to describe the process</w:t>
            </w:r>
          </w:p>
          <w:p w14:paraId="3BFED1B4" w14:textId="168EDA74" w:rsidR="002668C6" w:rsidRPr="00AF4CE1" w:rsidRDefault="002668C6" w:rsidP="001475A4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</w:tbl>
    <w:p w14:paraId="0A27C12A" w14:textId="77777777" w:rsidR="00A363A2" w:rsidRPr="007527A2" w:rsidRDefault="00A363A2">
      <w:pPr>
        <w:rPr>
          <w:rFonts w:ascii="Sassoon Primary" w:hAnsi="Sassoon Primary"/>
          <w:sz w:val="20"/>
          <w:szCs w:val="20"/>
        </w:rPr>
      </w:pPr>
      <w:r w:rsidRPr="007527A2">
        <w:rPr>
          <w:rFonts w:ascii="Sassoon Primary" w:hAnsi="Sassoon Primary"/>
          <w:sz w:val="20"/>
          <w:szCs w:val="20"/>
        </w:rPr>
        <w:br w:type="page"/>
      </w:r>
    </w:p>
    <w:tbl>
      <w:tblPr>
        <w:tblStyle w:val="TableGrid"/>
        <w:tblW w:w="22758" w:type="dxa"/>
        <w:tblInd w:w="-289" w:type="dxa"/>
        <w:tblLook w:val="04A0" w:firstRow="1" w:lastRow="0" w:firstColumn="1" w:lastColumn="0" w:noHBand="0" w:noVBand="1"/>
      </w:tblPr>
      <w:tblGrid>
        <w:gridCol w:w="1294"/>
        <w:gridCol w:w="831"/>
        <w:gridCol w:w="2746"/>
        <w:gridCol w:w="3577"/>
        <w:gridCol w:w="554"/>
        <w:gridCol w:w="3024"/>
        <w:gridCol w:w="3577"/>
        <w:gridCol w:w="276"/>
        <w:gridCol w:w="3301"/>
        <w:gridCol w:w="3578"/>
      </w:tblGrid>
      <w:tr w:rsidR="002668C6" w:rsidRPr="007527A2" w14:paraId="1448CF0A" w14:textId="77777777" w:rsidTr="00A363A2">
        <w:trPr>
          <w:trHeight w:val="422"/>
        </w:trPr>
        <w:tc>
          <w:tcPr>
            <w:tcW w:w="22758" w:type="dxa"/>
            <w:gridSpan w:val="10"/>
          </w:tcPr>
          <w:p w14:paraId="322A1A89" w14:textId="68D4DCD6" w:rsidR="001E2015" w:rsidRPr="007527A2" w:rsidRDefault="002668C6" w:rsidP="00AF4CE1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F4CE1">
              <w:rPr>
                <w:rFonts w:ascii="Sassoon Primary" w:hAnsi="Sassoon Primary"/>
                <w:b/>
                <w:sz w:val="28"/>
                <w:szCs w:val="20"/>
              </w:rPr>
              <w:lastRenderedPageBreak/>
              <w:t xml:space="preserve">Design and Technology </w:t>
            </w:r>
            <w:r w:rsidR="00AF4CE1" w:rsidRPr="00AF4CE1">
              <w:rPr>
                <w:rFonts w:ascii="Sassoon Primary" w:hAnsi="Sassoon Primary"/>
                <w:b/>
                <w:sz w:val="28"/>
                <w:szCs w:val="20"/>
              </w:rPr>
              <w:t xml:space="preserve">Curriculum </w:t>
            </w:r>
            <w:r w:rsidRPr="00AF4CE1">
              <w:rPr>
                <w:rFonts w:ascii="Sassoon Primary" w:hAnsi="Sassoon Primary"/>
                <w:b/>
                <w:sz w:val="28"/>
                <w:szCs w:val="20"/>
              </w:rPr>
              <w:t>Cycle B</w:t>
            </w:r>
          </w:p>
        </w:tc>
      </w:tr>
      <w:tr w:rsidR="00AE1F89" w:rsidRPr="007527A2" w14:paraId="4FD87B22" w14:textId="77777777" w:rsidTr="00726C69">
        <w:trPr>
          <w:trHeight w:val="417"/>
        </w:trPr>
        <w:tc>
          <w:tcPr>
            <w:tcW w:w="2125" w:type="dxa"/>
            <w:gridSpan w:val="2"/>
          </w:tcPr>
          <w:p w14:paraId="483B813B" w14:textId="77777777" w:rsidR="00AE1F89" w:rsidRPr="00AF4CE1" w:rsidRDefault="00AE1F89" w:rsidP="001E2015">
            <w:pPr>
              <w:jc w:val="center"/>
              <w:rPr>
                <w:rFonts w:ascii="Sassoon Primary" w:hAnsi="Sassoon Primary"/>
                <w:sz w:val="24"/>
                <w:szCs w:val="20"/>
              </w:rPr>
            </w:pPr>
            <w:r w:rsidRPr="00AF4CE1">
              <w:rPr>
                <w:rFonts w:ascii="Sassoon Primary" w:hAnsi="Sassoon Primary"/>
                <w:sz w:val="24"/>
                <w:szCs w:val="20"/>
              </w:rPr>
              <w:t xml:space="preserve"> Skills</w:t>
            </w:r>
          </w:p>
        </w:tc>
        <w:tc>
          <w:tcPr>
            <w:tcW w:w="6877" w:type="dxa"/>
            <w:gridSpan w:val="3"/>
          </w:tcPr>
          <w:p w14:paraId="2DD9A307" w14:textId="77777777" w:rsidR="00AE1F89" w:rsidRPr="00AF4CE1" w:rsidRDefault="00AE1F89" w:rsidP="001E2015">
            <w:pPr>
              <w:jc w:val="center"/>
              <w:rPr>
                <w:rFonts w:ascii="Sassoon Primary" w:hAnsi="Sassoon Primary"/>
                <w:sz w:val="24"/>
                <w:szCs w:val="20"/>
                <w:highlight w:val="yellow"/>
              </w:rPr>
            </w:pPr>
            <w:r w:rsidRPr="00AF4CE1">
              <w:rPr>
                <w:rFonts w:ascii="Sassoon Primary" w:hAnsi="Sassoon Primary"/>
                <w:sz w:val="24"/>
                <w:szCs w:val="20"/>
                <w:highlight w:val="yellow"/>
              </w:rPr>
              <w:t>Design</w:t>
            </w:r>
          </w:p>
        </w:tc>
        <w:tc>
          <w:tcPr>
            <w:tcW w:w="6877" w:type="dxa"/>
            <w:gridSpan w:val="3"/>
          </w:tcPr>
          <w:p w14:paraId="11502148" w14:textId="77777777" w:rsidR="00AE1F89" w:rsidRPr="00AF4CE1" w:rsidRDefault="00AE1F89" w:rsidP="001E2015">
            <w:pPr>
              <w:jc w:val="center"/>
              <w:rPr>
                <w:rFonts w:ascii="Sassoon Primary" w:hAnsi="Sassoon Primary"/>
                <w:sz w:val="24"/>
                <w:szCs w:val="20"/>
                <w:highlight w:val="green"/>
              </w:rPr>
            </w:pPr>
            <w:r w:rsidRPr="00AF4CE1">
              <w:rPr>
                <w:rFonts w:ascii="Sassoon Primary" w:hAnsi="Sassoon Primary"/>
                <w:sz w:val="24"/>
                <w:szCs w:val="20"/>
                <w:highlight w:val="green"/>
              </w:rPr>
              <w:t>Make</w:t>
            </w:r>
          </w:p>
        </w:tc>
        <w:tc>
          <w:tcPr>
            <w:tcW w:w="6879" w:type="dxa"/>
            <w:gridSpan w:val="2"/>
          </w:tcPr>
          <w:p w14:paraId="4A19838C" w14:textId="77777777" w:rsidR="00AE1F89" w:rsidRPr="00AF4CE1" w:rsidRDefault="00AE1F89" w:rsidP="001E2015">
            <w:pPr>
              <w:jc w:val="center"/>
              <w:rPr>
                <w:rFonts w:ascii="Sassoon Primary" w:hAnsi="Sassoon Primary"/>
                <w:sz w:val="24"/>
                <w:szCs w:val="20"/>
                <w:highlight w:val="magenta"/>
              </w:rPr>
            </w:pPr>
            <w:r w:rsidRPr="00AF4CE1">
              <w:rPr>
                <w:rFonts w:ascii="Sassoon Primary" w:hAnsi="Sassoon Primary"/>
                <w:sz w:val="24"/>
                <w:szCs w:val="20"/>
                <w:highlight w:val="cyan"/>
              </w:rPr>
              <w:t>Evaluate</w:t>
            </w:r>
          </w:p>
        </w:tc>
      </w:tr>
      <w:tr w:rsidR="001E2015" w:rsidRPr="007527A2" w14:paraId="7901727F" w14:textId="77777777" w:rsidTr="00726C69">
        <w:trPr>
          <w:trHeight w:val="517"/>
        </w:trPr>
        <w:tc>
          <w:tcPr>
            <w:tcW w:w="1294" w:type="dxa"/>
          </w:tcPr>
          <w:p w14:paraId="3EF8A90F" w14:textId="77777777" w:rsidR="001E2015" w:rsidRPr="007527A2" w:rsidRDefault="001E2015" w:rsidP="001E2015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t>Year Group</w:t>
            </w:r>
          </w:p>
        </w:tc>
        <w:tc>
          <w:tcPr>
            <w:tcW w:w="3577" w:type="dxa"/>
            <w:gridSpan w:val="2"/>
          </w:tcPr>
          <w:p w14:paraId="647A78E4" w14:textId="77777777" w:rsidR="001E2015" w:rsidRPr="007527A2" w:rsidRDefault="001E2015" w:rsidP="001E2015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t>Autumn 1</w:t>
            </w:r>
          </w:p>
        </w:tc>
        <w:tc>
          <w:tcPr>
            <w:tcW w:w="3577" w:type="dxa"/>
          </w:tcPr>
          <w:p w14:paraId="497CB7DE" w14:textId="77777777" w:rsidR="001E2015" w:rsidRPr="007527A2" w:rsidRDefault="001E2015" w:rsidP="001E2015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t>Autumn 2</w:t>
            </w:r>
          </w:p>
        </w:tc>
        <w:tc>
          <w:tcPr>
            <w:tcW w:w="3578" w:type="dxa"/>
            <w:gridSpan w:val="2"/>
          </w:tcPr>
          <w:p w14:paraId="50A68ED9" w14:textId="77777777" w:rsidR="001E2015" w:rsidRPr="007527A2" w:rsidRDefault="001E2015" w:rsidP="001E2015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t>Spring 1</w:t>
            </w:r>
          </w:p>
        </w:tc>
        <w:tc>
          <w:tcPr>
            <w:tcW w:w="3577" w:type="dxa"/>
          </w:tcPr>
          <w:p w14:paraId="20C2F473" w14:textId="77777777" w:rsidR="001E2015" w:rsidRPr="007527A2" w:rsidRDefault="001E2015" w:rsidP="001E2015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t>Spring 2</w:t>
            </w:r>
          </w:p>
        </w:tc>
        <w:tc>
          <w:tcPr>
            <w:tcW w:w="3577" w:type="dxa"/>
            <w:gridSpan w:val="2"/>
          </w:tcPr>
          <w:p w14:paraId="72289C8B" w14:textId="77777777" w:rsidR="001E2015" w:rsidRPr="007527A2" w:rsidRDefault="001E2015" w:rsidP="001E2015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t>Summer 1</w:t>
            </w:r>
          </w:p>
        </w:tc>
        <w:tc>
          <w:tcPr>
            <w:tcW w:w="3578" w:type="dxa"/>
          </w:tcPr>
          <w:p w14:paraId="1B0A6640" w14:textId="77777777" w:rsidR="001E2015" w:rsidRPr="007527A2" w:rsidRDefault="001E2015" w:rsidP="001E2015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t>Summer 2</w:t>
            </w:r>
          </w:p>
        </w:tc>
      </w:tr>
      <w:tr w:rsidR="00726C69" w:rsidRPr="007527A2" w14:paraId="3C68CC2A" w14:textId="77777777" w:rsidTr="00726C69">
        <w:trPr>
          <w:trHeight w:val="849"/>
        </w:trPr>
        <w:tc>
          <w:tcPr>
            <w:tcW w:w="1294" w:type="dxa"/>
            <w:vMerge w:val="restart"/>
          </w:tcPr>
          <w:p w14:paraId="47927CC1" w14:textId="77777777" w:rsidR="00726C69" w:rsidRPr="007527A2" w:rsidRDefault="00726C69" w:rsidP="00874AC9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t>EYFS End Points</w:t>
            </w:r>
          </w:p>
        </w:tc>
        <w:tc>
          <w:tcPr>
            <w:tcW w:w="21464" w:type="dxa"/>
            <w:gridSpan w:val="9"/>
          </w:tcPr>
          <w:p w14:paraId="59C8D373" w14:textId="77777777" w:rsidR="00726C69" w:rsidRPr="007527A2" w:rsidRDefault="00726C69" w:rsidP="00874AC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Expressive Arts and Design </w:t>
            </w:r>
          </w:p>
          <w:p w14:paraId="0864CCBB" w14:textId="77777777" w:rsidR="00726C69" w:rsidRPr="007527A2" w:rsidRDefault="00726C69" w:rsidP="00874AC9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Safely use and explore a variety of materials, tools and techniques, experimenting with colour, design, texture, form, and function; </w:t>
            </w:r>
            <w:bookmarkStart w:id="0" w:name="_GoBack"/>
            <w:bookmarkEnd w:id="0"/>
          </w:p>
          <w:p w14:paraId="1E0ECF45" w14:textId="77777777" w:rsidR="00726C69" w:rsidRPr="007527A2" w:rsidRDefault="00726C69" w:rsidP="00874AC9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Share their creations, explaining the process they have used;</w:t>
            </w:r>
          </w:p>
          <w:p w14:paraId="3932396C" w14:textId="3186BBF9" w:rsidR="00726C69" w:rsidRPr="007527A2" w:rsidRDefault="008E114C" w:rsidP="00874AC9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i/>
                <w:sz w:val="20"/>
                <w:szCs w:val="20"/>
              </w:rPr>
              <w:t>EYFS children with develop their skills through access to materials and media in the independent provision throughout the year.</w:t>
            </w:r>
          </w:p>
          <w:p w14:paraId="464ABE06" w14:textId="77777777" w:rsidR="00726C69" w:rsidRPr="007527A2" w:rsidRDefault="00726C69" w:rsidP="008E114C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726C69" w:rsidRPr="007527A2" w14:paraId="13822125" w14:textId="77777777" w:rsidTr="00726C69">
        <w:trPr>
          <w:trHeight w:val="70"/>
        </w:trPr>
        <w:tc>
          <w:tcPr>
            <w:tcW w:w="1294" w:type="dxa"/>
            <w:vMerge/>
          </w:tcPr>
          <w:p w14:paraId="1B6D34E3" w14:textId="77777777" w:rsidR="00726C69" w:rsidRPr="007527A2" w:rsidRDefault="00726C69" w:rsidP="00726C69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</w:p>
        </w:tc>
        <w:tc>
          <w:tcPr>
            <w:tcW w:w="3577" w:type="dxa"/>
            <w:gridSpan w:val="2"/>
            <w:shd w:val="clear" w:color="auto" w:fill="auto"/>
          </w:tcPr>
          <w:p w14:paraId="4792A2D5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Colour Me a Rainbow</w:t>
            </w:r>
          </w:p>
        </w:tc>
        <w:tc>
          <w:tcPr>
            <w:tcW w:w="3577" w:type="dxa"/>
            <w:shd w:val="clear" w:color="auto" w:fill="auto"/>
          </w:tcPr>
          <w:p w14:paraId="5F7DB253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All About Me</w:t>
            </w:r>
          </w:p>
        </w:tc>
        <w:tc>
          <w:tcPr>
            <w:tcW w:w="3578" w:type="dxa"/>
            <w:gridSpan w:val="2"/>
            <w:shd w:val="clear" w:color="auto" w:fill="auto"/>
          </w:tcPr>
          <w:p w14:paraId="742EF809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Nursery Rhymes</w:t>
            </w:r>
          </w:p>
        </w:tc>
        <w:tc>
          <w:tcPr>
            <w:tcW w:w="3577" w:type="dxa"/>
            <w:shd w:val="clear" w:color="auto" w:fill="auto"/>
          </w:tcPr>
          <w:p w14:paraId="48EE61F6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Bears</w:t>
            </w:r>
          </w:p>
        </w:tc>
        <w:tc>
          <w:tcPr>
            <w:tcW w:w="3577" w:type="dxa"/>
            <w:gridSpan w:val="2"/>
            <w:shd w:val="clear" w:color="auto" w:fill="auto"/>
          </w:tcPr>
          <w:p w14:paraId="7C30FB65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Down at the Bottom of the Garden</w:t>
            </w:r>
          </w:p>
        </w:tc>
        <w:tc>
          <w:tcPr>
            <w:tcW w:w="3578" w:type="dxa"/>
          </w:tcPr>
          <w:p w14:paraId="7E295A82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Fun on the Farm (Animals)</w:t>
            </w:r>
          </w:p>
        </w:tc>
      </w:tr>
      <w:tr w:rsidR="00726C69" w:rsidRPr="007527A2" w14:paraId="0BAAABCF" w14:textId="77777777" w:rsidTr="00726C69">
        <w:trPr>
          <w:trHeight w:val="1178"/>
        </w:trPr>
        <w:tc>
          <w:tcPr>
            <w:tcW w:w="1294" w:type="dxa"/>
          </w:tcPr>
          <w:p w14:paraId="023E3BEC" w14:textId="77777777" w:rsidR="00726C69" w:rsidRPr="007527A2" w:rsidRDefault="00726C69" w:rsidP="00726C69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t>Nursery</w:t>
            </w:r>
          </w:p>
        </w:tc>
        <w:tc>
          <w:tcPr>
            <w:tcW w:w="21464" w:type="dxa"/>
            <w:gridSpan w:val="9"/>
            <w:shd w:val="clear" w:color="auto" w:fill="auto"/>
          </w:tcPr>
          <w:p w14:paraId="288D780B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Skills</w:t>
            </w:r>
          </w:p>
          <w:p w14:paraId="56431763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yellow"/>
              </w:rPr>
              <w:t>Say what they are making</w:t>
            </w:r>
          </w:p>
          <w:p w14:paraId="66E51631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342DD73" wp14:editId="17367C24">
                      <wp:simplePos x="0" y="0"/>
                      <wp:positionH relativeFrom="column">
                        <wp:posOffset>2290445</wp:posOffset>
                      </wp:positionH>
                      <wp:positionV relativeFrom="paragraph">
                        <wp:posOffset>88899</wp:posOffset>
                      </wp:positionV>
                      <wp:extent cx="8286750" cy="45719"/>
                      <wp:effectExtent l="0" t="76200" r="0" b="50165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8675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2BAB3CD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180.35pt;margin-top:7pt;width:652.5pt;height:3.6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Use glue to stick materials to cardboard</w:t>
            </w:r>
          </w:p>
          <w:p w14:paraId="7D913ED9" w14:textId="18E604FE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Use threading techniques effectively</w:t>
            </w:r>
          </w:p>
          <w:p w14:paraId="4824FDFF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Explore tools</w:t>
            </w:r>
          </w:p>
          <w:p w14:paraId="4E310085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Explore textures</w:t>
            </w:r>
          </w:p>
          <w:p w14:paraId="48EDC2D6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Say whether they like a food or what they have created</w:t>
            </w:r>
            <w:r w:rsidRPr="007527A2">
              <w:rPr>
                <w:rFonts w:ascii="Sassoon Primary" w:hAnsi="Sassoon Primary"/>
                <w:sz w:val="20"/>
                <w:szCs w:val="20"/>
              </w:rPr>
              <w:t xml:space="preserve">                                </w:t>
            </w:r>
          </w:p>
          <w:p w14:paraId="64586162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BD5F494" wp14:editId="1A149714">
                      <wp:simplePos x="0" y="0"/>
                      <wp:positionH relativeFrom="column">
                        <wp:posOffset>2366645</wp:posOffset>
                      </wp:positionH>
                      <wp:positionV relativeFrom="paragraph">
                        <wp:posOffset>83185</wp:posOffset>
                      </wp:positionV>
                      <wp:extent cx="8210550" cy="45719"/>
                      <wp:effectExtent l="0" t="76200" r="0" b="50165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1055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1098138" id="Straight Arrow Connector 10" o:spid="_x0000_s1026" type="#_x0000_t32" style="position:absolute;margin-left:186.35pt;margin-top:6.55pt;width:646.5pt;height:3.6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Knowledge – Through investigation</w:t>
            </w:r>
          </w:p>
          <w:p w14:paraId="2D9CDE0B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Construction</w:t>
            </w:r>
          </w:p>
          <w:p w14:paraId="75FF25FB" w14:textId="77777777" w:rsidR="00726C69" w:rsidRPr="007527A2" w:rsidRDefault="00726C69" w:rsidP="00726C69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Jon, by having access to, duplo, outdoor bricks, large loose parts, junk model materials</w:t>
            </w:r>
          </w:p>
          <w:p w14:paraId="58611427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Textiles</w:t>
            </w:r>
          </w:p>
          <w:p w14:paraId="1F4F13AE" w14:textId="77777777" w:rsidR="00726C69" w:rsidRPr="007527A2" w:rsidRDefault="00726C69" w:rsidP="00726C69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Access to threading and weaving on a large scale, investigating dressing dolls with clothes</w:t>
            </w:r>
          </w:p>
          <w:p w14:paraId="37B2C930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Ingredients </w:t>
            </w:r>
          </w:p>
          <w:p w14:paraId="60DCFB25" w14:textId="77777777" w:rsidR="00726C69" w:rsidRPr="007527A2" w:rsidRDefault="00726C69" w:rsidP="00726C69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2F48E6B" wp14:editId="1B086289">
                      <wp:simplePos x="0" y="0"/>
                      <wp:positionH relativeFrom="column">
                        <wp:posOffset>2366645</wp:posOffset>
                      </wp:positionH>
                      <wp:positionV relativeFrom="paragraph">
                        <wp:posOffset>85725</wp:posOffset>
                      </wp:positionV>
                      <wp:extent cx="8210550" cy="45719"/>
                      <wp:effectExtent l="0" t="76200" r="0" b="5016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1055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E4E49B0" id="Straight Arrow Connector 11" o:spid="_x0000_s1026" type="#_x0000_t32" style="position:absolute;margin-left:186.35pt;margin-top:6.75pt;width:646.5pt;height:3.6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Experience eating a variety of porridge toppings            </w:t>
            </w:r>
          </w:p>
          <w:p w14:paraId="189BA9F0" w14:textId="77777777" w:rsidR="00726C69" w:rsidRPr="007527A2" w:rsidRDefault="00726C69" w:rsidP="00726C69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Fruit and chocolate tasting</w:t>
            </w:r>
          </w:p>
          <w:p w14:paraId="26D31A74" w14:textId="77777777" w:rsidR="00726C69" w:rsidRPr="007527A2" w:rsidRDefault="00726C69" w:rsidP="00726C69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Trying different foods on celebration days</w:t>
            </w:r>
          </w:p>
        </w:tc>
      </w:tr>
      <w:tr w:rsidR="00726C69" w:rsidRPr="007527A2" w14:paraId="65EAEF37" w14:textId="77777777" w:rsidTr="00C163C0">
        <w:trPr>
          <w:trHeight w:val="300"/>
        </w:trPr>
        <w:tc>
          <w:tcPr>
            <w:tcW w:w="1294" w:type="dxa"/>
            <w:vMerge w:val="restart"/>
          </w:tcPr>
          <w:p w14:paraId="2D8DEB9B" w14:textId="77777777" w:rsidR="00726C69" w:rsidRPr="007527A2" w:rsidRDefault="00726C69" w:rsidP="00726C69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t>Reception</w:t>
            </w:r>
          </w:p>
        </w:tc>
        <w:tc>
          <w:tcPr>
            <w:tcW w:w="3577" w:type="dxa"/>
            <w:gridSpan w:val="2"/>
            <w:shd w:val="clear" w:color="auto" w:fill="auto"/>
          </w:tcPr>
          <w:p w14:paraId="3894771F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Only One You</w:t>
            </w:r>
          </w:p>
        </w:tc>
        <w:tc>
          <w:tcPr>
            <w:tcW w:w="3577" w:type="dxa"/>
            <w:shd w:val="clear" w:color="auto" w:fill="auto"/>
          </w:tcPr>
          <w:p w14:paraId="32AAA3A0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Out In The Cold</w:t>
            </w:r>
          </w:p>
        </w:tc>
        <w:tc>
          <w:tcPr>
            <w:tcW w:w="3578" w:type="dxa"/>
            <w:gridSpan w:val="2"/>
            <w:shd w:val="clear" w:color="auto" w:fill="auto"/>
          </w:tcPr>
          <w:p w14:paraId="5753EFEA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Traditional Tales</w:t>
            </w:r>
          </w:p>
        </w:tc>
        <w:tc>
          <w:tcPr>
            <w:tcW w:w="3577" w:type="dxa"/>
            <w:shd w:val="clear" w:color="auto" w:fill="auto"/>
          </w:tcPr>
          <w:p w14:paraId="4A27C617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Where does it come from?</w:t>
            </w:r>
          </w:p>
        </w:tc>
        <w:tc>
          <w:tcPr>
            <w:tcW w:w="3577" w:type="dxa"/>
            <w:gridSpan w:val="2"/>
            <w:shd w:val="clear" w:color="auto" w:fill="auto"/>
          </w:tcPr>
          <w:p w14:paraId="72E73146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King, Queens and Castles</w:t>
            </w:r>
          </w:p>
        </w:tc>
        <w:tc>
          <w:tcPr>
            <w:tcW w:w="3578" w:type="dxa"/>
          </w:tcPr>
          <w:p w14:paraId="2A5A513A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Jungle</w:t>
            </w:r>
          </w:p>
        </w:tc>
      </w:tr>
      <w:tr w:rsidR="00726C69" w:rsidRPr="007527A2" w14:paraId="25914F44" w14:textId="77777777" w:rsidTr="00726C69">
        <w:trPr>
          <w:trHeight w:val="1110"/>
        </w:trPr>
        <w:tc>
          <w:tcPr>
            <w:tcW w:w="1294" w:type="dxa"/>
            <w:vMerge/>
          </w:tcPr>
          <w:p w14:paraId="00E80653" w14:textId="77777777" w:rsidR="00726C69" w:rsidRPr="007527A2" w:rsidRDefault="00726C69" w:rsidP="00726C69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</w:p>
        </w:tc>
        <w:tc>
          <w:tcPr>
            <w:tcW w:w="21464" w:type="dxa"/>
            <w:gridSpan w:val="9"/>
            <w:shd w:val="clear" w:color="auto" w:fill="auto"/>
          </w:tcPr>
          <w:p w14:paraId="60473C7F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Skills</w:t>
            </w:r>
          </w:p>
          <w:p w14:paraId="27E8C3A2" w14:textId="4B5A4D54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Weave a variety of materials on a large scale</w:t>
            </w:r>
            <w:r w:rsidRPr="007527A2">
              <w:rPr>
                <w:rFonts w:ascii="Sassoon Primary" w:hAnsi="Sassoon Primary"/>
                <w:sz w:val="20"/>
                <w:szCs w:val="20"/>
              </w:rPr>
              <w:t xml:space="preserve">      </w:t>
            </w:r>
          </w:p>
          <w:p w14:paraId="27A5E795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16B0B23" wp14:editId="7297100F">
                      <wp:simplePos x="0" y="0"/>
                      <wp:positionH relativeFrom="column">
                        <wp:posOffset>2814320</wp:posOffset>
                      </wp:positionH>
                      <wp:positionV relativeFrom="paragraph">
                        <wp:posOffset>39369</wp:posOffset>
                      </wp:positionV>
                      <wp:extent cx="7667625" cy="45085"/>
                      <wp:effectExtent l="0" t="76200" r="9525" b="50165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667625" cy="4508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2A5FBBA" id="Straight Arrow Connector 4" o:spid="_x0000_s1026" type="#_x0000_t32" style="position:absolute;margin-left:221.6pt;margin-top:3.1pt;width:603.75pt;height:3.5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Select the correct tool for their intended outcome</w:t>
            </w:r>
          </w:p>
          <w:p w14:paraId="22B20EC8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Use a variety of language to describe textures</w:t>
            </w:r>
          </w:p>
          <w:p w14:paraId="23EDC55B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yellow"/>
              </w:rPr>
              <w:t>Design by making a picture</w:t>
            </w:r>
          </w:p>
          <w:p w14:paraId="73B8FE76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8500131" wp14:editId="204A8474">
                      <wp:simplePos x="0" y="0"/>
                      <wp:positionH relativeFrom="column">
                        <wp:posOffset>2728595</wp:posOffset>
                      </wp:positionH>
                      <wp:positionV relativeFrom="paragraph">
                        <wp:posOffset>17145</wp:posOffset>
                      </wp:positionV>
                      <wp:extent cx="7753350" cy="66675"/>
                      <wp:effectExtent l="0" t="76200" r="0" b="28575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53350" cy="666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7294054" id="Straight Arrow Connector 6" o:spid="_x0000_s1026" type="#_x0000_t32" style="position:absolute;margin-left:214.85pt;margin-top:1.35pt;width:610.5pt;height:5.2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Knowledge (some through investigation)</w:t>
            </w:r>
            <w:r w:rsidRPr="007527A2">
              <w:rPr>
                <w:rFonts w:ascii="Sassoon Primary" w:hAnsi="Sassoon Primary"/>
                <w:noProof/>
                <w:sz w:val="20"/>
                <w:szCs w:val="20"/>
                <w:lang w:eastAsia="en-GB"/>
              </w:rPr>
              <w:t xml:space="preserve"> </w:t>
            </w:r>
          </w:p>
          <w:p w14:paraId="1B06DCDF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Construction</w:t>
            </w:r>
          </w:p>
          <w:p w14:paraId="71540EFB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Explore how structures can be made stronger relating to stories being read, eg The Three Little Pigs</w:t>
            </w:r>
          </w:p>
          <w:p w14:paraId="40CFA753" w14:textId="77777777" w:rsidR="00726C69" w:rsidRPr="007527A2" w:rsidRDefault="00726C69" w:rsidP="00726C69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Using junk model create a bus</w:t>
            </w:r>
          </w:p>
          <w:p w14:paraId="7952E39B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5C80CD6" wp14:editId="46A15E82">
                      <wp:simplePos x="0" y="0"/>
                      <wp:positionH relativeFrom="column">
                        <wp:posOffset>2728595</wp:posOffset>
                      </wp:positionH>
                      <wp:positionV relativeFrom="paragraph">
                        <wp:posOffset>98425</wp:posOffset>
                      </wp:positionV>
                      <wp:extent cx="7753350" cy="47625"/>
                      <wp:effectExtent l="0" t="76200" r="0" b="47625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53350" cy="47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05C2DC6" id="Straight Arrow Connector 7" o:spid="_x0000_s1026" type="#_x0000_t32" style="position:absolute;margin-left:214.85pt;margin-top:7.75pt;width:610.5pt;height:3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Textiles</w:t>
            </w:r>
          </w:p>
          <w:p w14:paraId="7BF2A3F2" w14:textId="77777777" w:rsidR="00726C69" w:rsidRPr="007527A2" w:rsidRDefault="00726C69" w:rsidP="00726C69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Know how to glue effectively using layers of materials          </w:t>
            </w:r>
          </w:p>
          <w:p w14:paraId="268877D2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Ingredients</w:t>
            </w:r>
          </w:p>
          <w:p w14:paraId="5C698556" w14:textId="77777777" w:rsidR="00726C69" w:rsidRPr="007527A2" w:rsidRDefault="00726C69" w:rsidP="00726C69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Taste a variety of foods through celebrations and talk about them</w:t>
            </w:r>
          </w:p>
          <w:p w14:paraId="572D0A1C" w14:textId="77777777" w:rsidR="00726C69" w:rsidRPr="007527A2" w:rsidRDefault="00726C69" w:rsidP="00726C69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7B3893A" wp14:editId="7DA45467">
                      <wp:simplePos x="0" y="0"/>
                      <wp:positionH relativeFrom="column">
                        <wp:posOffset>2661919</wp:posOffset>
                      </wp:positionH>
                      <wp:positionV relativeFrom="paragraph">
                        <wp:posOffset>122555</wp:posOffset>
                      </wp:positionV>
                      <wp:extent cx="7820025" cy="57150"/>
                      <wp:effectExtent l="0" t="76200" r="9525" b="3810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820025" cy="57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EA1383A" id="Straight Arrow Connector 8" o:spid="_x0000_s1026" type="#_x0000_t32" style="position:absolute;margin-left:209.6pt;margin-top:9.65pt;width:615.75pt;height:4.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Begin to explore where food comes from – meat, eggs, dairy</w:t>
            </w:r>
          </w:p>
          <w:p w14:paraId="75E9B427" w14:textId="77777777" w:rsidR="00726C69" w:rsidRPr="007527A2" w:rsidRDefault="00726C69" w:rsidP="00726C69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Make porridge and decide on their topping of choice</w:t>
            </w:r>
          </w:p>
          <w:p w14:paraId="21B13029" w14:textId="77777777" w:rsidR="00726C69" w:rsidRPr="007527A2" w:rsidRDefault="00726C69" w:rsidP="00726C69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Make bread with adult support</w:t>
            </w:r>
          </w:p>
        </w:tc>
      </w:tr>
      <w:tr w:rsidR="00726C69" w:rsidRPr="007527A2" w14:paraId="58672778" w14:textId="77777777" w:rsidTr="00726C69">
        <w:trPr>
          <w:trHeight w:val="1178"/>
        </w:trPr>
        <w:tc>
          <w:tcPr>
            <w:tcW w:w="1294" w:type="dxa"/>
          </w:tcPr>
          <w:p w14:paraId="529AAA49" w14:textId="77777777" w:rsidR="00726C69" w:rsidRPr="007527A2" w:rsidRDefault="00017199" w:rsidP="00726C69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t xml:space="preserve">Doves </w:t>
            </w:r>
            <w:r w:rsidR="008A4217" w:rsidRPr="007527A2">
              <w:rPr>
                <w:rFonts w:ascii="Sassoon Primary" w:hAnsi="Sassoon Primary"/>
                <w:b/>
                <w:sz w:val="20"/>
                <w:szCs w:val="20"/>
              </w:rPr>
              <w:t>Reception</w:t>
            </w:r>
          </w:p>
        </w:tc>
        <w:tc>
          <w:tcPr>
            <w:tcW w:w="3577" w:type="dxa"/>
            <w:gridSpan w:val="2"/>
            <w:shd w:val="clear" w:color="auto" w:fill="auto"/>
          </w:tcPr>
          <w:p w14:paraId="12839068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Bucket and Spade </w:t>
            </w:r>
          </w:p>
          <w:p w14:paraId="5C47B01C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Ingredients -  Fruit Kebabs</w:t>
            </w:r>
          </w:p>
          <w:p w14:paraId="453C0334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2A53C459" w14:textId="77777777" w:rsidR="00726C69" w:rsidRPr="007527A2" w:rsidRDefault="00726C69" w:rsidP="00726C69">
            <w:p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Taste a variety of foods through celebrations and talk about them</w:t>
            </w:r>
          </w:p>
          <w:p w14:paraId="6AA057BB" w14:textId="77777777" w:rsidR="00726C69" w:rsidRPr="007527A2" w:rsidRDefault="00726C69" w:rsidP="00726C69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Begin to explore where food comes from – fruit</w:t>
            </w:r>
          </w:p>
          <w:p w14:paraId="24529320" w14:textId="77777777" w:rsidR="00726C69" w:rsidRPr="007527A2" w:rsidRDefault="00726C69" w:rsidP="00726C69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Design and make a fruit kebab with adult support</w:t>
            </w:r>
          </w:p>
          <w:p w14:paraId="0EE30593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36598ECD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Use a variety of language to describe textures</w:t>
            </w:r>
          </w:p>
          <w:p w14:paraId="2D019F45" w14:textId="62556D2D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</w:tc>
        <w:tc>
          <w:tcPr>
            <w:tcW w:w="3577" w:type="dxa"/>
            <w:shd w:val="clear" w:color="auto" w:fill="D0CECE" w:themeFill="background2" w:themeFillShade="E6"/>
          </w:tcPr>
          <w:p w14:paraId="3247F6E7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</w:tc>
        <w:tc>
          <w:tcPr>
            <w:tcW w:w="3578" w:type="dxa"/>
            <w:gridSpan w:val="2"/>
            <w:shd w:val="clear" w:color="auto" w:fill="D0CECE" w:themeFill="background2" w:themeFillShade="E6"/>
          </w:tcPr>
          <w:p w14:paraId="0DD7D7C9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</w:tc>
        <w:tc>
          <w:tcPr>
            <w:tcW w:w="3577" w:type="dxa"/>
            <w:shd w:val="clear" w:color="auto" w:fill="auto"/>
          </w:tcPr>
          <w:p w14:paraId="2C7DE1A8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The Park –</w:t>
            </w:r>
          </w:p>
          <w:p w14:paraId="7446C73D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Construction – Junk Model Vehicle </w:t>
            </w:r>
          </w:p>
          <w:p w14:paraId="5A566DDD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40C1971E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Explore how items can be made stronger </w:t>
            </w:r>
          </w:p>
          <w:p w14:paraId="5DCF3FF3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Using junk model create a car</w:t>
            </w:r>
          </w:p>
          <w:p w14:paraId="72D53640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788F2171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yellow"/>
              </w:rPr>
              <w:t>Design by making a picture</w:t>
            </w:r>
          </w:p>
          <w:p w14:paraId="2602F758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Select the correct tool for their intended outcome</w:t>
            </w:r>
          </w:p>
          <w:p w14:paraId="20C3209A" w14:textId="024A3324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77" w:type="dxa"/>
            <w:gridSpan w:val="2"/>
            <w:shd w:val="clear" w:color="auto" w:fill="auto"/>
          </w:tcPr>
          <w:p w14:paraId="78C668C4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Man on the Moon </w:t>
            </w:r>
          </w:p>
          <w:p w14:paraId="6EAE2993" w14:textId="77777777" w:rsidR="00726C69" w:rsidRPr="007527A2" w:rsidRDefault="00726C69" w:rsidP="00726C69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Textiles - </w:t>
            </w:r>
          </w:p>
          <w:p w14:paraId="2A7DEEB4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3C3B446F" w14:textId="77777777" w:rsidR="00726C69" w:rsidRPr="007527A2" w:rsidRDefault="00726C69" w:rsidP="00726C69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Know how to glue effectively using layers of materials</w:t>
            </w:r>
          </w:p>
          <w:p w14:paraId="48BD3662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1DDC2233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Weave a variety of materials on a large scale</w:t>
            </w:r>
          </w:p>
          <w:p w14:paraId="2118B4C7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Select the correct tool for their intended outcome</w:t>
            </w:r>
          </w:p>
          <w:p w14:paraId="4BDBFD40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yellow"/>
              </w:rPr>
              <w:t>Design by making a picture</w:t>
            </w:r>
          </w:p>
          <w:p w14:paraId="03941520" w14:textId="73988CBE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</w:tc>
        <w:tc>
          <w:tcPr>
            <w:tcW w:w="3578" w:type="dxa"/>
            <w:shd w:val="clear" w:color="auto" w:fill="D0CECE" w:themeFill="background2" w:themeFillShade="E6"/>
          </w:tcPr>
          <w:p w14:paraId="62FB292A" w14:textId="77777777" w:rsidR="00726C69" w:rsidRPr="007527A2" w:rsidRDefault="00726C69" w:rsidP="00726C69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</w:tc>
      </w:tr>
    </w:tbl>
    <w:p w14:paraId="08620010" w14:textId="77777777" w:rsidR="002668C6" w:rsidRPr="007527A2" w:rsidRDefault="002668C6" w:rsidP="002668C6">
      <w:pPr>
        <w:rPr>
          <w:rFonts w:ascii="Sassoon Primary" w:hAnsi="Sassoon Primary"/>
          <w:sz w:val="20"/>
          <w:szCs w:val="20"/>
        </w:rPr>
      </w:pPr>
      <w:r w:rsidRPr="007527A2">
        <w:rPr>
          <w:rFonts w:ascii="Sassoon Primary" w:hAnsi="Sassoon Primary"/>
          <w:sz w:val="20"/>
          <w:szCs w:val="20"/>
        </w:rPr>
        <w:br w:type="page"/>
      </w:r>
    </w:p>
    <w:tbl>
      <w:tblPr>
        <w:tblStyle w:val="TableGrid"/>
        <w:tblW w:w="22758" w:type="dxa"/>
        <w:tblInd w:w="-289" w:type="dxa"/>
        <w:tblLook w:val="04A0" w:firstRow="1" w:lastRow="0" w:firstColumn="1" w:lastColumn="0" w:noHBand="0" w:noVBand="1"/>
      </w:tblPr>
      <w:tblGrid>
        <w:gridCol w:w="1505"/>
        <w:gridCol w:w="4059"/>
        <w:gridCol w:w="3448"/>
        <w:gridCol w:w="3383"/>
        <w:gridCol w:w="3454"/>
        <w:gridCol w:w="3452"/>
        <w:gridCol w:w="3457"/>
      </w:tblGrid>
      <w:tr w:rsidR="002668C6" w:rsidRPr="007527A2" w14:paraId="492D8400" w14:textId="77777777" w:rsidTr="00933487">
        <w:trPr>
          <w:trHeight w:val="1605"/>
        </w:trPr>
        <w:tc>
          <w:tcPr>
            <w:tcW w:w="1114" w:type="dxa"/>
          </w:tcPr>
          <w:p w14:paraId="32A914A5" w14:textId="77777777" w:rsidR="002668C6" w:rsidRPr="007527A2" w:rsidRDefault="002668C6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KS1 End Points</w:t>
            </w:r>
          </w:p>
        </w:tc>
        <w:tc>
          <w:tcPr>
            <w:tcW w:w="21644" w:type="dxa"/>
            <w:gridSpan w:val="6"/>
          </w:tcPr>
          <w:p w14:paraId="1B89C593" w14:textId="77777777" w:rsidR="001E2015" w:rsidRPr="007527A2" w:rsidRDefault="001E2015" w:rsidP="001E2015">
            <w:pPr>
              <w:rPr>
                <w:rFonts w:ascii="Sassoon Primary" w:hAnsi="Sassoon Primary"/>
                <w:b/>
                <w:color w:val="FF000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color w:val="FF0000"/>
                <w:sz w:val="20"/>
                <w:szCs w:val="20"/>
              </w:rPr>
              <w:t xml:space="preserve">Design  </w:t>
            </w:r>
          </w:p>
          <w:p w14:paraId="0F6D64C2" w14:textId="77777777" w:rsidR="001E2015" w:rsidRPr="007527A2" w:rsidRDefault="001E2015" w:rsidP="000F27CA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color w:val="FF0000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color w:val="FF0000"/>
                <w:sz w:val="20"/>
                <w:szCs w:val="20"/>
              </w:rPr>
              <w:t xml:space="preserve">design purposeful, functional, appealing products for themselves and other users based on design criteria </w:t>
            </w:r>
          </w:p>
          <w:p w14:paraId="72BF1D79" w14:textId="77777777" w:rsidR="001E2015" w:rsidRPr="007527A2" w:rsidRDefault="001E2015" w:rsidP="000F27CA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color w:val="FF0000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color w:val="FF0000"/>
                <w:sz w:val="20"/>
                <w:szCs w:val="20"/>
              </w:rPr>
              <w:t xml:space="preserve">generate, develop, model and communicate their ideas through talking, drawing, templates, mock-ups and, where appropriate, information and communication technology </w:t>
            </w:r>
          </w:p>
          <w:p w14:paraId="28DA913C" w14:textId="77777777" w:rsidR="001E2015" w:rsidRPr="007527A2" w:rsidRDefault="001E2015" w:rsidP="001E2015">
            <w:pPr>
              <w:rPr>
                <w:rFonts w:ascii="Sassoon Primary" w:hAnsi="Sassoon Primary"/>
                <w:b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color w:val="7030A0"/>
                <w:sz w:val="20"/>
                <w:szCs w:val="20"/>
              </w:rPr>
              <w:t xml:space="preserve">Make </w:t>
            </w:r>
          </w:p>
          <w:p w14:paraId="64028263" w14:textId="77777777" w:rsidR="001E2015" w:rsidRPr="007527A2" w:rsidRDefault="001E2015" w:rsidP="000F27CA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color w:val="7030A0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select from and use a range of tools and equipment to perform practical tasks [for example, cutting, shaping, joining and finishing] </w:t>
            </w:r>
          </w:p>
          <w:p w14:paraId="4F50F6C4" w14:textId="77777777" w:rsidR="001E2015" w:rsidRPr="007527A2" w:rsidRDefault="001E2015" w:rsidP="000F27CA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color w:val="7030A0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select from and use a wide range of materials and components, including construction materials, textiles and ingredients, according to their characteristics </w:t>
            </w:r>
          </w:p>
          <w:p w14:paraId="70179F22" w14:textId="77777777" w:rsidR="001E2015" w:rsidRPr="007527A2" w:rsidRDefault="001E2015" w:rsidP="001E2015">
            <w:pPr>
              <w:rPr>
                <w:rFonts w:ascii="Sassoon Primary" w:hAnsi="Sassoon Primary"/>
                <w:b/>
                <w:color w:val="538135" w:themeColor="accent6" w:themeShade="BF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color w:val="538135" w:themeColor="accent6" w:themeShade="BF"/>
                <w:sz w:val="20"/>
                <w:szCs w:val="20"/>
              </w:rPr>
              <w:t xml:space="preserve">Evaluate </w:t>
            </w:r>
          </w:p>
          <w:p w14:paraId="5540C4B3" w14:textId="77777777" w:rsidR="001E2015" w:rsidRPr="007527A2" w:rsidRDefault="001E2015" w:rsidP="000F27CA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color w:val="538135" w:themeColor="accent6" w:themeShade="BF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explore and evaluate a range of existing products </w:t>
            </w:r>
          </w:p>
          <w:p w14:paraId="30C6EFDA" w14:textId="77777777" w:rsidR="001E2015" w:rsidRPr="007527A2" w:rsidRDefault="001E2015" w:rsidP="000F27CA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color w:val="538135" w:themeColor="accent6" w:themeShade="BF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 xml:space="preserve"> evaluate their ideas and products against design criteria </w:t>
            </w:r>
          </w:p>
          <w:p w14:paraId="5AEC5C74" w14:textId="77777777" w:rsidR="001E2015" w:rsidRPr="007527A2" w:rsidRDefault="001E2015" w:rsidP="001E2015">
            <w:pPr>
              <w:rPr>
                <w:rFonts w:ascii="Sassoon Primary" w:hAnsi="Sassoon Primary"/>
                <w:b/>
                <w:color w:val="0099CC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color w:val="0099CC"/>
                <w:sz w:val="20"/>
                <w:szCs w:val="20"/>
              </w:rPr>
              <w:t xml:space="preserve">Technical knowledge </w:t>
            </w:r>
          </w:p>
          <w:p w14:paraId="38A3BB50" w14:textId="77777777" w:rsidR="001E2015" w:rsidRPr="007527A2" w:rsidRDefault="001E2015" w:rsidP="000F27CA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color w:val="0099CC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color w:val="0099CC"/>
                <w:sz w:val="20"/>
                <w:szCs w:val="20"/>
              </w:rPr>
              <w:t xml:space="preserve">build structures, exploring how they can be made stronger, stiffer and more stable </w:t>
            </w:r>
          </w:p>
          <w:p w14:paraId="7C55B87C" w14:textId="77777777" w:rsidR="002668C6" w:rsidRPr="007527A2" w:rsidRDefault="001E2015" w:rsidP="000F27CA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color w:val="0099CC"/>
                <w:sz w:val="20"/>
                <w:szCs w:val="20"/>
              </w:rPr>
              <w:t>explore and use mechanisms [for example, levers, sliders, wheels and axles], in their products.</w:t>
            </w:r>
          </w:p>
          <w:p w14:paraId="7F9377BC" w14:textId="77777777" w:rsidR="000F27CA" w:rsidRPr="007527A2" w:rsidRDefault="000F27CA" w:rsidP="000F27CA">
            <w:pPr>
              <w:rPr>
                <w:rFonts w:ascii="Sassoon Primary" w:hAnsi="Sassoon Primary"/>
                <w:color w:val="ED7D31" w:themeColor="accent2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color w:val="ED7D31" w:themeColor="accent2"/>
                <w:sz w:val="20"/>
                <w:szCs w:val="20"/>
                <w:u w:val="single"/>
              </w:rPr>
              <w:t>Cooking and Nutritition</w:t>
            </w:r>
          </w:p>
          <w:p w14:paraId="57656FE4" w14:textId="77777777" w:rsidR="000F27CA" w:rsidRPr="007527A2" w:rsidRDefault="000F27CA" w:rsidP="000F27CA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color w:val="ED7D31" w:themeColor="accent2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use the basic principles of a healthy and varied diet to prepare dishes</w:t>
            </w:r>
          </w:p>
          <w:p w14:paraId="69825CC3" w14:textId="77777777" w:rsidR="000F27CA" w:rsidRPr="007527A2" w:rsidRDefault="000F27CA" w:rsidP="000F27CA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understand where food comes from.</w:t>
            </w:r>
          </w:p>
        </w:tc>
      </w:tr>
      <w:tr w:rsidR="002668C6" w:rsidRPr="007527A2" w14:paraId="7CFA4B2D" w14:textId="77777777" w:rsidTr="004126E0">
        <w:trPr>
          <w:trHeight w:val="1178"/>
        </w:trPr>
        <w:tc>
          <w:tcPr>
            <w:tcW w:w="1114" w:type="dxa"/>
          </w:tcPr>
          <w:p w14:paraId="722DC1B3" w14:textId="77777777" w:rsidR="002668C6" w:rsidRPr="007527A2" w:rsidRDefault="00017199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t>Nightingales</w:t>
            </w:r>
            <w:r w:rsidR="008A4217" w:rsidRPr="007527A2">
              <w:rPr>
                <w:rFonts w:ascii="Sassoon Primary" w:hAnsi="Sassoon Primary"/>
                <w:b/>
                <w:sz w:val="20"/>
                <w:szCs w:val="20"/>
              </w:rPr>
              <w:t>/ Doves/ Wrens Year 1</w:t>
            </w:r>
          </w:p>
        </w:tc>
        <w:tc>
          <w:tcPr>
            <w:tcW w:w="4137" w:type="dxa"/>
            <w:shd w:val="clear" w:color="auto" w:fill="auto"/>
          </w:tcPr>
          <w:p w14:paraId="606CD7BA" w14:textId="77777777" w:rsidR="00BB4A36" w:rsidRPr="007527A2" w:rsidRDefault="00BB4A36" w:rsidP="00BB4A36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Ingredients –Fruit Kebabs </w:t>
            </w:r>
          </w:p>
          <w:p w14:paraId="4A9CE365" w14:textId="77777777" w:rsidR="00BB4A36" w:rsidRPr="007527A2" w:rsidRDefault="00BB4A36" w:rsidP="00BB4A36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7FCC77F3" w14:textId="77777777" w:rsidR="00BB4A36" w:rsidRPr="007527A2" w:rsidRDefault="00BB4A36" w:rsidP="00BB4A36">
            <w:pPr>
              <w:pStyle w:val="ListParagraph"/>
              <w:numPr>
                <w:ilvl w:val="0"/>
                <w:numId w:val="9"/>
              </w:numPr>
              <w:rPr>
                <w:rFonts w:ascii="Sassoon Primary" w:hAnsi="Sassoon Primary"/>
                <w:color w:val="ED7D31" w:themeColor="accent2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Food comes from plants and animals</w:t>
            </w:r>
          </w:p>
          <w:p w14:paraId="62229272" w14:textId="77777777" w:rsidR="000F27CA" w:rsidRPr="007527A2" w:rsidRDefault="000F27CA" w:rsidP="00BB4A36">
            <w:pPr>
              <w:pStyle w:val="ListParagraph"/>
              <w:numPr>
                <w:ilvl w:val="0"/>
                <w:numId w:val="9"/>
              </w:numPr>
              <w:rPr>
                <w:rFonts w:ascii="Sassoon Primary" w:hAnsi="Sassoon Primary"/>
                <w:color w:val="ED7D31" w:themeColor="accent2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Know that variety of foods are needed for  healthy diet</w:t>
            </w:r>
          </w:p>
          <w:p w14:paraId="63591247" w14:textId="77777777" w:rsidR="00BB4A36" w:rsidRPr="007527A2" w:rsidRDefault="00BB4A36" w:rsidP="00BB4A36">
            <w:pPr>
              <w:pStyle w:val="ListParagraph"/>
              <w:numPr>
                <w:ilvl w:val="0"/>
                <w:numId w:val="9"/>
              </w:numPr>
              <w:rPr>
                <w:rFonts w:ascii="Sassoon Primary" w:hAnsi="Sassoon Primary"/>
                <w:color w:val="ED7D31" w:themeColor="accent2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Explore using 5 senses</w:t>
            </w:r>
          </w:p>
          <w:p w14:paraId="6B1F1917" w14:textId="77777777" w:rsidR="00BB4A36" w:rsidRPr="007527A2" w:rsidRDefault="00BB4A36" w:rsidP="00BB4A36">
            <w:pPr>
              <w:pStyle w:val="ListParagraph"/>
              <w:numPr>
                <w:ilvl w:val="0"/>
                <w:numId w:val="9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Know the process of making a fruit kebab</w:t>
            </w:r>
          </w:p>
          <w:p w14:paraId="23126564" w14:textId="77777777" w:rsidR="00BB4A36" w:rsidRPr="007527A2" w:rsidRDefault="00BB4A36" w:rsidP="00BB4A36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13C885AC" w14:textId="77777777" w:rsidR="000F27CA" w:rsidRPr="007527A2" w:rsidRDefault="000F27CA" w:rsidP="00BB4A36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yellow"/>
              </w:rPr>
              <w:t>Design their own fruit kebab</w:t>
            </w:r>
          </w:p>
          <w:p w14:paraId="0EBCD0E2" w14:textId="77777777" w:rsidR="00BB4A36" w:rsidRPr="007527A2" w:rsidRDefault="00BB4A36" w:rsidP="00BB4A36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Select and use tools for cutting and shaping after discussion</w:t>
            </w:r>
          </w:p>
          <w:p w14:paraId="7CA626D2" w14:textId="77777777" w:rsidR="000F27CA" w:rsidRPr="007527A2" w:rsidRDefault="000F27CA" w:rsidP="00BB4A36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Select ingredients for their fruit kebab based on their colour, size and texture</w:t>
            </w:r>
          </w:p>
          <w:p w14:paraId="0D2C3363" w14:textId="77777777" w:rsidR="00BB4A36" w:rsidRPr="007527A2" w:rsidRDefault="00BB4A36" w:rsidP="00BB4A36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Evaluate their own and existing products with support.</w:t>
            </w:r>
          </w:p>
          <w:p w14:paraId="138171B0" w14:textId="3E5C5CB9" w:rsidR="004126E0" w:rsidRPr="007527A2" w:rsidRDefault="004126E0" w:rsidP="00BB4A36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</w:tc>
        <w:tc>
          <w:tcPr>
            <w:tcW w:w="3502" w:type="dxa"/>
            <w:shd w:val="clear" w:color="auto" w:fill="D0CECE" w:themeFill="background2" w:themeFillShade="E6"/>
          </w:tcPr>
          <w:p w14:paraId="67F32881" w14:textId="77777777" w:rsidR="002668C6" w:rsidRPr="007527A2" w:rsidRDefault="002668C6" w:rsidP="00A57C67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</w:tc>
        <w:tc>
          <w:tcPr>
            <w:tcW w:w="3498" w:type="dxa"/>
            <w:shd w:val="clear" w:color="auto" w:fill="D0CECE" w:themeFill="background2" w:themeFillShade="E6"/>
          </w:tcPr>
          <w:p w14:paraId="7665C636" w14:textId="77777777" w:rsidR="002668C6" w:rsidRPr="007527A2" w:rsidRDefault="002668C6" w:rsidP="00A57C67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</w:tc>
        <w:tc>
          <w:tcPr>
            <w:tcW w:w="3502" w:type="dxa"/>
            <w:shd w:val="clear" w:color="auto" w:fill="auto"/>
          </w:tcPr>
          <w:p w14:paraId="3971EE4B" w14:textId="77777777" w:rsidR="00BB4A36" w:rsidRPr="007527A2" w:rsidRDefault="00BB4A36" w:rsidP="00BB4A36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The Park </w:t>
            </w:r>
          </w:p>
          <w:p w14:paraId="62CF83A4" w14:textId="77777777" w:rsidR="00BB4A36" w:rsidRPr="007527A2" w:rsidRDefault="00BB4A36" w:rsidP="00BB4A36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Construction – Making a Toy Go-Kart</w:t>
            </w:r>
          </w:p>
          <w:p w14:paraId="4DFA26F5" w14:textId="77777777" w:rsidR="00BB4A36" w:rsidRPr="007527A2" w:rsidRDefault="00BB4A36" w:rsidP="00BB4A36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10B572ED" w14:textId="77777777" w:rsidR="00BB4A36" w:rsidRPr="007527A2" w:rsidRDefault="007163C8" w:rsidP="00BB4A36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00B0F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00B0F0"/>
                <w:sz w:val="20"/>
                <w:szCs w:val="20"/>
              </w:rPr>
              <w:t>Know what wheels and axle</w:t>
            </w:r>
            <w:r w:rsidR="00BB4A36" w:rsidRPr="007527A2">
              <w:rPr>
                <w:rFonts w:ascii="Sassoon Primary" w:hAnsi="Sassoon Primary"/>
                <w:color w:val="00B0F0"/>
                <w:sz w:val="20"/>
                <w:szCs w:val="20"/>
              </w:rPr>
              <w:t>s are and how they work</w:t>
            </w:r>
          </w:p>
          <w:p w14:paraId="1C06B37C" w14:textId="77777777" w:rsidR="00BB4A36" w:rsidRPr="007527A2" w:rsidRDefault="00BB4A36" w:rsidP="00BB4A36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Through investigating know which materials will suit their vehicles</w:t>
            </w:r>
          </w:p>
          <w:p w14:paraId="4820572A" w14:textId="77777777" w:rsidR="00BB4A36" w:rsidRPr="007527A2" w:rsidRDefault="00BB4A36" w:rsidP="00BB4A36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1BBCCC2A" w14:textId="77777777" w:rsidR="00BB4A36" w:rsidRPr="007527A2" w:rsidRDefault="00BB4A36" w:rsidP="00BB4A36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yellow"/>
              </w:rPr>
              <w:t>Use 2DIY to design</w:t>
            </w:r>
            <w:r w:rsidR="007163C8" w:rsidRPr="007527A2">
              <w:rPr>
                <w:rFonts w:ascii="Sassoon Primary" w:hAnsi="Sassoon Primary"/>
                <w:sz w:val="20"/>
                <w:szCs w:val="20"/>
                <w:highlight w:val="yellow"/>
              </w:rPr>
              <w:t xml:space="preserve"> a go kart</w:t>
            </w:r>
          </w:p>
          <w:p w14:paraId="34F11BEF" w14:textId="77777777" w:rsidR="007163C8" w:rsidRPr="007527A2" w:rsidRDefault="007163C8" w:rsidP="00BB4A36">
            <w:pPr>
              <w:rPr>
                <w:rFonts w:ascii="Sassoon Primary" w:hAnsi="Sassoon Primary"/>
                <w:sz w:val="20"/>
                <w:szCs w:val="20"/>
                <w:highlight w:val="green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Select materials needed to make a moving wheel and axle.</w:t>
            </w:r>
          </w:p>
          <w:p w14:paraId="20C96DE7" w14:textId="77777777" w:rsidR="007163C8" w:rsidRPr="007527A2" w:rsidRDefault="007163C8" w:rsidP="00BB4A36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Make a moving go-kart.</w:t>
            </w:r>
          </w:p>
          <w:p w14:paraId="6A89F4BB" w14:textId="77777777" w:rsidR="00BB4A36" w:rsidRPr="007527A2" w:rsidRDefault="00BB4A36" w:rsidP="00BB4A36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Evaluate their own and existing products with support.</w:t>
            </w:r>
          </w:p>
          <w:p w14:paraId="1A7A3C17" w14:textId="785DEDCF" w:rsidR="004126E0" w:rsidRPr="007527A2" w:rsidRDefault="004126E0" w:rsidP="007163C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00" w:type="dxa"/>
            <w:shd w:val="clear" w:color="auto" w:fill="auto"/>
          </w:tcPr>
          <w:p w14:paraId="5E5FF38E" w14:textId="77777777" w:rsidR="002668C6" w:rsidRPr="007527A2" w:rsidRDefault="002B3422" w:rsidP="00A57C67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Man on the Moon</w:t>
            </w:r>
          </w:p>
          <w:p w14:paraId="220F6714" w14:textId="77777777" w:rsidR="002B3422" w:rsidRPr="007527A2" w:rsidRDefault="002B3422" w:rsidP="002B3422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Textiles – Space Themed Cushion</w:t>
            </w:r>
          </w:p>
          <w:p w14:paraId="43F23199" w14:textId="77777777" w:rsidR="002B3422" w:rsidRPr="007527A2" w:rsidRDefault="002B3422" w:rsidP="002B3422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3D65916D" w14:textId="77777777" w:rsidR="002B3422" w:rsidRPr="007527A2" w:rsidRDefault="002B3422" w:rsidP="002B3422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Know how to join materials using threading and glue.</w:t>
            </w:r>
          </w:p>
          <w:p w14:paraId="7C88CA13" w14:textId="77777777" w:rsidR="002B3422" w:rsidRPr="007527A2" w:rsidRDefault="007163C8" w:rsidP="002B3422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FF000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FF0000"/>
                <w:sz w:val="20"/>
                <w:szCs w:val="20"/>
              </w:rPr>
              <w:t>Know h</w:t>
            </w:r>
            <w:r w:rsidR="002B3422" w:rsidRPr="007527A2">
              <w:rPr>
                <w:rFonts w:ascii="Sassoon Primary" w:hAnsi="Sassoon Primary"/>
                <w:color w:val="FF0000"/>
                <w:sz w:val="20"/>
                <w:szCs w:val="20"/>
              </w:rPr>
              <w:t>ow to create a class design criteria</w:t>
            </w:r>
          </w:p>
          <w:p w14:paraId="26BD460C" w14:textId="77777777" w:rsidR="002B3422" w:rsidRPr="007527A2" w:rsidRDefault="002B3422" w:rsidP="002B3422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 xml:space="preserve">Key Skills </w:t>
            </w:r>
          </w:p>
          <w:p w14:paraId="4634F9AC" w14:textId="77777777" w:rsidR="002B3422" w:rsidRPr="007527A2" w:rsidRDefault="002B3422" w:rsidP="002B3422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yellow"/>
              </w:rPr>
              <w:t>Design a space themed cushion.</w:t>
            </w:r>
          </w:p>
          <w:p w14:paraId="795B27FA" w14:textId="77777777" w:rsidR="002B3422" w:rsidRPr="007527A2" w:rsidRDefault="002B3422" w:rsidP="002B3422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Use a needle to sew two parts together with pre-cut holes</w:t>
            </w:r>
          </w:p>
          <w:p w14:paraId="3919A29F" w14:textId="77777777" w:rsidR="002B3422" w:rsidRPr="007527A2" w:rsidRDefault="002B3422" w:rsidP="002B3422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Use fabric glue and fabric pens to decorate.</w:t>
            </w:r>
          </w:p>
          <w:p w14:paraId="278090E5" w14:textId="77777777" w:rsidR="007163C8" w:rsidRPr="007527A2" w:rsidRDefault="007163C8" w:rsidP="002B3422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Evaluate their own and existing products with support for their form and function.</w:t>
            </w:r>
          </w:p>
          <w:p w14:paraId="55DD013B" w14:textId="46791EC7" w:rsidR="004126E0" w:rsidRPr="007527A2" w:rsidRDefault="004126E0" w:rsidP="008E114C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05" w:type="dxa"/>
            <w:shd w:val="clear" w:color="auto" w:fill="D0CECE" w:themeFill="background2" w:themeFillShade="E6"/>
          </w:tcPr>
          <w:p w14:paraId="1A850AC1" w14:textId="77777777" w:rsidR="002668C6" w:rsidRPr="007527A2" w:rsidRDefault="002668C6" w:rsidP="00A57C67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</w:tc>
      </w:tr>
      <w:tr w:rsidR="002668C6" w:rsidRPr="007527A2" w14:paraId="506BDA74" w14:textId="77777777" w:rsidTr="004126E0">
        <w:trPr>
          <w:trHeight w:val="1178"/>
        </w:trPr>
        <w:tc>
          <w:tcPr>
            <w:tcW w:w="1114" w:type="dxa"/>
          </w:tcPr>
          <w:p w14:paraId="2922FEFA" w14:textId="77777777" w:rsidR="002668C6" w:rsidRPr="007527A2" w:rsidRDefault="00017199" w:rsidP="00A57C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t xml:space="preserve">Wrens </w:t>
            </w:r>
            <w:r w:rsidR="008A4217" w:rsidRPr="007527A2">
              <w:rPr>
                <w:rFonts w:ascii="Sassoon Primary" w:hAnsi="Sassoon Primary"/>
                <w:b/>
                <w:sz w:val="20"/>
                <w:szCs w:val="20"/>
              </w:rPr>
              <w:t>Year 2</w:t>
            </w:r>
          </w:p>
        </w:tc>
        <w:tc>
          <w:tcPr>
            <w:tcW w:w="4137" w:type="dxa"/>
            <w:shd w:val="clear" w:color="auto" w:fill="auto"/>
          </w:tcPr>
          <w:p w14:paraId="3E9C7996" w14:textId="77777777" w:rsidR="004126E0" w:rsidRPr="007527A2" w:rsidRDefault="004126E0" w:rsidP="004126E0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Bucket and Spade – Fruit Kebabs</w:t>
            </w:r>
          </w:p>
          <w:p w14:paraId="13F1553F" w14:textId="77777777" w:rsidR="00BB4A36" w:rsidRPr="007527A2" w:rsidRDefault="00BB4A36" w:rsidP="000F27CA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  <w:r w:rsidRPr="007527A2">
              <w:rPr>
                <w:rFonts w:ascii="Sassoon Primary" w:hAnsi="Sassoon Primary"/>
                <w:color w:val="FF0000"/>
                <w:sz w:val="20"/>
                <w:szCs w:val="20"/>
              </w:rPr>
              <w:t xml:space="preserve"> </w:t>
            </w:r>
          </w:p>
          <w:p w14:paraId="2C601EFD" w14:textId="77777777" w:rsidR="000F27CA" w:rsidRPr="007527A2" w:rsidRDefault="000F27CA" w:rsidP="000F27CA">
            <w:pPr>
              <w:pStyle w:val="ListParagraph"/>
              <w:numPr>
                <w:ilvl w:val="0"/>
                <w:numId w:val="10"/>
              </w:num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 xml:space="preserve">How foods are sorted into 5 food groups </w:t>
            </w:r>
            <w:r w:rsidRPr="007527A2">
              <w:rPr>
                <w:rFonts w:ascii="Sassoon Primary" w:hAnsi="Sassoon Primary"/>
                <w:color w:val="FF0000"/>
                <w:sz w:val="20"/>
                <w:szCs w:val="20"/>
              </w:rPr>
              <w:t xml:space="preserve">-  </w:t>
            </w:r>
            <w:r w:rsidRPr="007527A2">
              <w:rPr>
                <w:rFonts w:ascii="Sassoon Primary" w:hAnsi="Sassoon Primary"/>
                <w:sz w:val="20"/>
                <w:szCs w:val="20"/>
              </w:rPr>
              <w:t xml:space="preserve">and </w:t>
            </w: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the process of getting the ingredients for a fruit kebab</w:t>
            </w:r>
          </w:p>
          <w:p w14:paraId="7E91A639" w14:textId="77777777" w:rsidR="000F27CA" w:rsidRPr="007527A2" w:rsidRDefault="000F27CA" w:rsidP="000F27CA">
            <w:pPr>
              <w:pStyle w:val="ListParagraph"/>
              <w:numPr>
                <w:ilvl w:val="0"/>
                <w:numId w:val="10"/>
              </w:numPr>
              <w:rPr>
                <w:rFonts w:ascii="Sassoon Primary" w:hAnsi="Sassoon Primary"/>
                <w:color w:val="ED7D31" w:themeColor="accent2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Know how food is farmed – grown or caught</w:t>
            </w:r>
          </w:p>
          <w:p w14:paraId="34A2E280" w14:textId="77777777" w:rsidR="000F27CA" w:rsidRPr="007527A2" w:rsidRDefault="000F27CA" w:rsidP="000F27CA">
            <w:pPr>
              <w:pStyle w:val="ListParagraph"/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</w:p>
          <w:p w14:paraId="67D823D6" w14:textId="77777777" w:rsidR="00BB4A36" w:rsidRPr="007527A2" w:rsidRDefault="00BB4A36" w:rsidP="00BB4A36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69E3B2B0" w14:textId="77777777" w:rsidR="000F27CA" w:rsidRPr="007527A2" w:rsidRDefault="000F27CA" w:rsidP="000F27CA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yellow"/>
              </w:rPr>
              <w:t>Plan how to make a fruit kebab</w:t>
            </w:r>
          </w:p>
          <w:p w14:paraId="5F4B03FE" w14:textId="77777777" w:rsidR="000F27CA" w:rsidRPr="007527A2" w:rsidRDefault="000F27CA" w:rsidP="00BB4A36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Make a fruit kebab, independently selecting the tools they need and techniques to use.</w:t>
            </w:r>
          </w:p>
          <w:p w14:paraId="5BE5235A" w14:textId="77777777" w:rsidR="00BB4A36" w:rsidRPr="007527A2" w:rsidRDefault="00BB4A36" w:rsidP="00BB4A36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Evaluate existing products with the class criteria using 5 senses</w:t>
            </w:r>
          </w:p>
          <w:p w14:paraId="4FCADDAD" w14:textId="49ADDCA0" w:rsidR="002668C6" w:rsidRPr="007527A2" w:rsidRDefault="002668C6" w:rsidP="00BB4A36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</w:tc>
        <w:tc>
          <w:tcPr>
            <w:tcW w:w="3502" w:type="dxa"/>
            <w:shd w:val="clear" w:color="auto" w:fill="D0CECE" w:themeFill="background2" w:themeFillShade="E6"/>
          </w:tcPr>
          <w:p w14:paraId="34A715D5" w14:textId="77777777" w:rsidR="002668C6" w:rsidRPr="007527A2" w:rsidRDefault="002668C6" w:rsidP="00A57C67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</w:tc>
        <w:tc>
          <w:tcPr>
            <w:tcW w:w="3498" w:type="dxa"/>
            <w:shd w:val="clear" w:color="auto" w:fill="D0CECE" w:themeFill="background2" w:themeFillShade="E6"/>
          </w:tcPr>
          <w:p w14:paraId="08FD6579" w14:textId="77777777" w:rsidR="002668C6" w:rsidRPr="007527A2" w:rsidRDefault="002668C6" w:rsidP="00A57C67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</w:tc>
        <w:tc>
          <w:tcPr>
            <w:tcW w:w="3502" w:type="dxa"/>
            <w:shd w:val="clear" w:color="auto" w:fill="auto"/>
          </w:tcPr>
          <w:p w14:paraId="7C2A854E" w14:textId="77777777" w:rsidR="004126E0" w:rsidRPr="007527A2" w:rsidRDefault="002B3422" w:rsidP="004126E0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The Park</w:t>
            </w:r>
          </w:p>
          <w:p w14:paraId="064903F1" w14:textId="77777777" w:rsidR="002B3422" w:rsidRPr="007527A2" w:rsidRDefault="002B3422" w:rsidP="002B3422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 xml:space="preserve">Construction – Making a </w:t>
            </w:r>
            <w:r w:rsidR="002C0C51"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moving picture &amp; park equipment</w:t>
            </w:r>
          </w:p>
          <w:p w14:paraId="3A28D8BE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4C0FC099" w14:textId="77777777" w:rsidR="002C0C51" w:rsidRPr="007527A2" w:rsidRDefault="002C0C51" w:rsidP="002C0C51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00B0F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00B0F0"/>
                <w:sz w:val="20"/>
                <w:szCs w:val="20"/>
              </w:rPr>
              <w:t xml:space="preserve">Know how sliders and levers work </w:t>
            </w:r>
          </w:p>
          <w:p w14:paraId="135C83AD" w14:textId="77777777" w:rsidR="002C0C51" w:rsidRPr="007527A2" w:rsidRDefault="002C0C51" w:rsidP="002C0C51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Through investigating know which materials and tools would be best to use </w:t>
            </w:r>
          </w:p>
          <w:p w14:paraId="5F34525F" w14:textId="77777777" w:rsidR="002C0C51" w:rsidRPr="007527A2" w:rsidRDefault="002C0C51" w:rsidP="002C0C51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00B0F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00B0F0"/>
                <w:sz w:val="20"/>
                <w:szCs w:val="20"/>
              </w:rPr>
              <w:t>Know how to build a model of park equipment, knowing how to make it strong and stable (to be continued in provision)</w:t>
            </w:r>
          </w:p>
          <w:p w14:paraId="7548EE22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09E49693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  <w:highlight w:val="yellow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yellow"/>
              </w:rPr>
              <w:t>Design their own lever/ slider</w:t>
            </w:r>
          </w:p>
          <w:p w14:paraId="21714192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  <w:highlight w:val="green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Make their own moving picture using a lever or a slider</w:t>
            </w:r>
          </w:p>
          <w:p w14:paraId="10ED5269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Evaluate existing products and their own with the class criteria of existing products</w:t>
            </w:r>
          </w:p>
          <w:p w14:paraId="7B7F4DD9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Use the correct vocabulary to describe the process</w:t>
            </w:r>
          </w:p>
          <w:p w14:paraId="2127DC32" w14:textId="6F988832" w:rsidR="002668C6" w:rsidRPr="007527A2" w:rsidRDefault="002668C6" w:rsidP="002C0C5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00" w:type="dxa"/>
            <w:shd w:val="clear" w:color="auto" w:fill="auto"/>
          </w:tcPr>
          <w:p w14:paraId="11372A75" w14:textId="77777777" w:rsidR="004126E0" w:rsidRPr="007527A2" w:rsidRDefault="002B3422" w:rsidP="004126E0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Man on the Moon –</w:t>
            </w:r>
          </w:p>
          <w:p w14:paraId="0C647824" w14:textId="77777777" w:rsidR="002B3422" w:rsidRPr="007527A2" w:rsidRDefault="002B3422" w:rsidP="002B3422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Textiles – Space Themed Cushion</w:t>
            </w:r>
          </w:p>
          <w:p w14:paraId="0561A1F2" w14:textId="77777777" w:rsidR="002B3422" w:rsidRPr="007527A2" w:rsidRDefault="002B3422" w:rsidP="002B3422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0D8E827B" w14:textId="77777777" w:rsidR="002C0C51" w:rsidRPr="007527A2" w:rsidRDefault="002C0C51" w:rsidP="002C0C51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Know how to join materials using threading, staples and glue.</w:t>
            </w:r>
          </w:p>
          <w:p w14:paraId="2F3059B0" w14:textId="77777777" w:rsidR="002C0C51" w:rsidRPr="007527A2" w:rsidRDefault="002C0C51" w:rsidP="002C0C51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Know which way of joining  materials is best for their cushions </w:t>
            </w:r>
            <w:r w:rsidRPr="007527A2">
              <w:rPr>
                <w:rFonts w:ascii="Sassoon Primary" w:hAnsi="Sassoon Primary"/>
                <w:color w:val="FF0000"/>
                <w:sz w:val="20"/>
                <w:szCs w:val="20"/>
              </w:rPr>
              <w:t>through investigating</w:t>
            </w:r>
          </w:p>
          <w:p w14:paraId="6CED86D5" w14:textId="77777777" w:rsidR="002B3422" w:rsidRPr="007527A2" w:rsidRDefault="002B3422" w:rsidP="002B3422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 xml:space="preserve">Key Skills </w:t>
            </w:r>
          </w:p>
          <w:p w14:paraId="6F5A87AC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yellow"/>
              </w:rPr>
              <w:t xml:space="preserve">Design a cushion using Purplemash and give suggestions for how it can be created and why – </w:t>
            </w: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sewing, why?</w:t>
            </w:r>
          </w:p>
          <w:p w14:paraId="7F13B9B5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Decoration using applique</w:t>
            </w:r>
            <w:r w:rsidRPr="007527A2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14:paraId="32C84812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Evaluate their own and existing products</w:t>
            </w:r>
            <w:r w:rsidRPr="007527A2"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against the design criteria</w:t>
            </w:r>
          </w:p>
          <w:p w14:paraId="3056DCEA" w14:textId="2F9E8672" w:rsidR="002C0C51" w:rsidRPr="007527A2" w:rsidRDefault="002C0C51" w:rsidP="00842319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05" w:type="dxa"/>
            <w:shd w:val="clear" w:color="auto" w:fill="D0CECE" w:themeFill="background2" w:themeFillShade="E6"/>
          </w:tcPr>
          <w:p w14:paraId="0F65D367" w14:textId="77777777" w:rsidR="002668C6" w:rsidRPr="007527A2" w:rsidRDefault="002668C6" w:rsidP="00A57C67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</w:tc>
      </w:tr>
      <w:tr w:rsidR="00AA549E" w:rsidRPr="007527A2" w14:paraId="7C27CB90" w14:textId="77777777" w:rsidTr="00BB4A36">
        <w:trPr>
          <w:trHeight w:val="4285"/>
        </w:trPr>
        <w:tc>
          <w:tcPr>
            <w:tcW w:w="1114" w:type="dxa"/>
          </w:tcPr>
          <w:p w14:paraId="54A86B48" w14:textId="77777777" w:rsidR="00AA549E" w:rsidRPr="007527A2" w:rsidRDefault="00017199" w:rsidP="00AA549E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lastRenderedPageBreak/>
              <w:t>Owls</w:t>
            </w:r>
          </w:p>
          <w:p w14:paraId="5C288C83" w14:textId="77777777" w:rsidR="00017199" w:rsidRPr="007527A2" w:rsidRDefault="00017199" w:rsidP="00AA549E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</w:rPr>
              <w:t>Kingfishers</w:t>
            </w:r>
          </w:p>
        </w:tc>
        <w:tc>
          <w:tcPr>
            <w:tcW w:w="4137" w:type="dxa"/>
            <w:shd w:val="clear" w:color="auto" w:fill="A6A6A6" w:themeFill="background1" w:themeFillShade="A6"/>
          </w:tcPr>
          <w:p w14:paraId="1AA351E3" w14:textId="77777777" w:rsidR="00AA549E" w:rsidRPr="007527A2" w:rsidRDefault="00AA549E" w:rsidP="00AA549E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02" w:type="dxa"/>
            <w:shd w:val="clear" w:color="auto" w:fill="auto"/>
          </w:tcPr>
          <w:p w14:paraId="06893235" w14:textId="77777777" w:rsidR="000F27CA" w:rsidRPr="007527A2" w:rsidRDefault="000F27CA" w:rsidP="000F27CA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Victorians</w:t>
            </w:r>
          </w:p>
          <w:p w14:paraId="5857CC55" w14:textId="77777777" w:rsidR="000F27CA" w:rsidRPr="007527A2" w:rsidRDefault="000F27CA" w:rsidP="000F27CA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Ingredients – Victoria Sponge Cakes</w:t>
            </w:r>
          </w:p>
          <w:p w14:paraId="3B46B1BF" w14:textId="77777777" w:rsidR="000F27CA" w:rsidRPr="007527A2" w:rsidRDefault="000F27CA" w:rsidP="000F27CA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221DB033" w14:textId="77777777" w:rsidR="000F27CA" w:rsidRPr="007527A2" w:rsidRDefault="000F27CA" w:rsidP="000F27CA">
            <w:pPr>
              <w:pStyle w:val="ListParagraph"/>
              <w:numPr>
                <w:ilvl w:val="0"/>
                <w:numId w:val="10"/>
              </w:numPr>
              <w:rPr>
                <w:rFonts w:ascii="Sassoon Primary" w:hAnsi="Sassoon Primary"/>
                <w:color w:val="ED7D31" w:themeColor="accent2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The difference between Victorian and modern menus</w:t>
            </w:r>
          </w:p>
          <w:p w14:paraId="67FD56C3" w14:textId="77777777" w:rsidR="000F27CA" w:rsidRPr="007527A2" w:rsidRDefault="000F27CA" w:rsidP="000F27CA">
            <w:pPr>
              <w:pStyle w:val="ListParagraph"/>
              <w:numPr>
                <w:ilvl w:val="0"/>
                <w:numId w:val="10"/>
              </w:num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 xml:space="preserve">How foods are sorted into 5 food groups </w:t>
            </w:r>
            <w:r w:rsidRPr="007527A2">
              <w:rPr>
                <w:rFonts w:ascii="Sassoon Primary" w:hAnsi="Sassoon Primary"/>
                <w:color w:val="FF0000"/>
                <w:sz w:val="20"/>
                <w:szCs w:val="20"/>
              </w:rPr>
              <w:t xml:space="preserve">-  </w:t>
            </w:r>
            <w:r w:rsidRPr="007527A2">
              <w:rPr>
                <w:rFonts w:ascii="Sassoon Primary" w:hAnsi="Sassoon Primary"/>
                <w:sz w:val="20"/>
                <w:szCs w:val="20"/>
              </w:rPr>
              <w:t xml:space="preserve">and </w:t>
            </w: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the process of getting the ingredients for a Victoria Sponge</w:t>
            </w:r>
          </w:p>
          <w:p w14:paraId="7CF6668E" w14:textId="77777777" w:rsidR="000F27CA" w:rsidRPr="007527A2" w:rsidRDefault="000F27CA" w:rsidP="000F27CA">
            <w:pPr>
              <w:pStyle w:val="ListParagraph"/>
              <w:numPr>
                <w:ilvl w:val="0"/>
                <w:numId w:val="10"/>
              </w:numPr>
              <w:rPr>
                <w:rFonts w:ascii="Sassoon Primary" w:hAnsi="Sassoon Primary"/>
                <w:color w:val="ED7D31" w:themeColor="accent2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ED7D31" w:themeColor="accent2"/>
                <w:sz w:val="20"/>
                <w:szCs w:val="20"/>
              </w:rPr>
              <w:t>Know how food is farmed – grown or caught</w:t>
            </w:r>
          </w:p>
          <w:p w14:paraId="13C94F1F" w14:textId="77777777" w:rsidR="000F27CA" w:rsidRPr="007527A2" w:rsidRDefault="000F27CA" w:rsidP="000F27CA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2CED23B7" w14:textId="77777777" w:rsidR="000F27CA" w:rsidRPr="007527A2" w:rsidRDefault="000F27CA" w:rsidP="000F27CA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yellow"/>
              </w:rPr>
              <w:t>Plan how to make a Victoria sponge cake</w:t>
            </w:r>
          </w:p>
          <w:p w14:paraId="207FF9F3" w14:textId="77777777" w:rsidR="000F27CA" w:rsidRPr="007527A2" w:rsidRDefault="000F27CA" w:rsidP="000F27CA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Make a Victoria sponge cake</w:t>
            </w:r>
            <w:r w:rsidRPr="007527A2">
              <w:rPr>
                <w:rFonts w:ascii="Sassoon Primary" w:hAnsi="Sassoon Primary"/>
                <w:sz w:val="20"/>
                <w:szCs w:val="20"/>
              </w:rPr>
              <w:t xml:space="preserve">, </w:t>
            </w: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independently selecting the tools they need and techniques to use.</w:t>
            </w:r>
          </w:p>
          <w:p w14:paraId="68A4AA47" w14:textId="77777777" w:rsidR="000F27CA" w:rsidRPr="007527A2" w:rsidRDefault="000F27CA" w:rsidP="000F27CA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Evaluate existing products with the class criteria using 5 senses</w:t>
            </w:r>
          </w:p>
          <w:p w14:paraId="04C12515" w14:textId="2DF5C6B6" w:rsidR="00AA549E" w:rsidRPr="007527A2" w:rsidRDefault="00AA549E" w:rsidP="000F27CA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498" w:type="dxa"/>
            <w:shd w:val="clear" w:color="auto" w:fill="A6A6A6" w:themeFill="background1" w:themeFillShade="A6"/>
          </w:tcPr>
          <w:p w14:paraId="00B8410B" w14:textId="77777777" w:rsidR="00AA549E" w:rsidRPr="007527A2" w:rsidRDefault="00AA549E" w:rsidP="00AA549E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02" w:type="dxa"/>
            <w:shd w:val="clear" w:color="auto" w:fill="auto"/>
          </w:tcPr>
          <w:p w14:paraId="37A3EF21" w14:textId="77777777" w:rsidR="000F27CA" w:rsidRPr="007527A2" w:rsidRDefault="000F27CA" w:rsidP="000F27CA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Dragons and Castles</w:t>
            </w:r>
          </w:p>
          <w:p w14:paraId="27199E4E" w14:textId="77777777" w:rsidR="000F27CA" w:rsidRPr="007527A2" w:rsidRDefault="000F27CA" w:rsidP="000F27CA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Textiles – Creating  a Flag and a tower to hold the flag</w:t>
            </w:r>
          </w:p>
          <w:p w14:paraId="1CDAE90F" w14:textId="77777777" w:rsidR="000F27CA" w:rsidRPr="007527A2" w:rsidRDefault="000F27CA" w:rsidP="000F27CA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152BAC4F" w14:textId="77777777" w:rsidR="000F27CA" w:rsidRPr="007527A2" w:rsidRDefault="000F27CA" w:rsidP="000F27CA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>Know how to join materials using threading, staples and glue.</w:t>
            </w:r>
          </w:p>
          <w:p w14:paraId="477E0D98" w14:textId="77777777" w:rsidR="000F27CA" w:rsidRPr="007527A2" w:rsidRDefault="000F27CA" w:rsidP="000F27CA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Know which way of joining  materials is best for their flags </w:t>
            </w:r>
            <w:r w:rsidRPr="007527A2">
              <w:rPr>
                <w:rFonts w:ascii="Sassoon Primary" w:hAnsi="Sassoon Primary"/>
                <w:color w:val="FF0000"/>
                <w:sz w:val="20"/>
                <w:szCs w:val="20"/>
              </w:rPr>
              <w:t>through investigating</w:t>
            </w:r>
          </w:p>
          <w:p w14:paraId="49DC5137" w14:textId="77777777" w:rsidR="000F27CA" w:rsidRPr="007527A2" w:rsidRDefault="000F27CA" w:rsidP="000F27CA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538135" w:themeColor="accent6" w:themeShade="BF"/>
                <w:sz w:val="20"/>
                <w:szCs w:val="20"/>
              </w:rPr>
              <w:t>Evaluate a range of existing flags for their form and function</w:t>
            </w:r>
          </w:p>
          <w:p w14:paraId="24249262" w14:textId="77777777" w:rsidR="000F27CA" w:rsidRPr="007527A2" w:rsidRDefault="000F27CA" w:rsidP="000F27CA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00B0F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00B0F0"/>
                <w:sz w:val="20"/>
                <w:szCs w:val="20"/>
              </w:rPr>
              <w:t>Know how to build a tower, knowing how to make it strong and stable (to be continued in provision)</w:t>
            </w:r>
          </w:p>
          <w:p w14:paraId="2A10868E" w14:textId="77777777" w:rsidR="000F27CA" w:rsidRPr="007527A2" w:rsidRDefault="000F27CA" w:rsidP="000F27CA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Skills – using fabric binka</w:t>
            </w:r>
          </w:p>
          <w:p w14:paraId="5706BDF7" w14:textId="77777777" w:rsidR="000F27CA" w:rsidRPr="007527A2" w:rsidRDefault="000F27CA" w:rsidP="000F27CA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yellow"/>
              </w:rPr>
              <w:t xml:space="preserve">Design a flag using Purplemash and give suggestions for how it can be created and why – </w:t>
            </w: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sewing, why?</w:t>
            </w:r>
          </w:p>
          <w:p w14:paraId="38B29867" w14:textId="77777777" w:rsidR="000F27CA" w:rsidRPr="007527A2" w:rsidRDefault="000F27CA" w:rsidP="000F27CA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Decoration using applique</w:t>
            </w:r>
            <w:r w:rsidRPr="007527A2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14:paraId="368D81EF" w14:textId="77777777" w:rsidR="000F27CA" w:rsidRPr="007527A2" w:rsidRDefault="000F27CA" w:rsidP="000F27CA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Evaluate their own and existing products</w:t>
            </w:r>
            <w:r w:rsidRPr="007527A2"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against the design criteria</w:t>
            </w:r>
          </w:p>
          <w:p w14:paraId="3E147CB6" w14:textId="48D4ECC3" w:rsidR="00AA549E" w:rsidRPr="007527A2" w:rsidRDefault="00AA549E" w:rsidP="000F27CA">
            <w:pPr>
              <w:rPr>
                <w:rFonts w:ascii="Sassoon Primary" w:hAnsi="Sassoon Primary"/>
                <w:b/>
                <w:sz w:val="20"/>
                <w:szCs w:val="20"/>
              </w:rPr>
            </w:pPr>
          </w:p>
        </w:tc>
        <w:tc>
          <w:tcPr>
            <w:tcW w:w="3500" w:type="dxa"/>
            <w:shd w:val="clear" w:color="auto" w:fill="A6A6A6" w:themeFill="background1" w:themeFillShade="A6"/>
          </w:tcPr>
          <w:p w14:paraId="330123DD" w14:textId="77777777" w:rsidR="00AA549E" w:rsidRPr="007527A2" w:rsidRDefault="00AA549E" w:rsidP="00AA549E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505" w:type="dxa"/>
            <w:shd w:val="clear" w:color="auto" w:fill="auto"/>
          </w:tcPr>
          <w:p w14:paraId="4DC9B5A4" w14:textId="77777777" w:rsidR="000F27CA" w:rsidRPr="007527A2" w:rsidRDefault="000F27CA" w:rsidP="000F27CA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Remarkable People</w:t>
            </w:r>
          </w:p>
          <w:p w14:paraId="4E4A450C" w14:textId="77777777" w:rsidR="000F27CA" w:rsidRPr="007527A2" w:rsidRDefault="000F27CA" w:rsidP="000F27CA">
            <w:pPr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Construction – Tom Finney Slider</w:t>
            </w:r>
          </w:p>
          <w:p w14:paraId="1247A97D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Knowledge</w:t>
            </w:r>
          </w:p>
          <w:p w14:paraId="623DE8DD" w14:textId="77777777" w:rsidR="002C0C51" w:rsidRPr="007527A2" w:rsidRDefault="002C0C51" w:rsidP="002C0C51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00B0F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00B0F0"/>
                <w:sz w:val="20"/>
                <w:szCs w:val="20"/>
              </w:rPr>
              <w:t xml:space="preserve">Know how sliders and levers work </w:t>
            </w:r>
          </w:p>
          <w:p w14:paraId="7C1B58EC" w14:textId="77777777" w:rsidR="002C0C51" w:rsidRPr="007527A2" w:rsidRDefault="002C0C51" w:rsidP="002C0C51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Through investigating know which materials and tools would be best to use </w:t>
            </w:r>
          </w:p>
          <w:p w14:paraId="402F527E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u w:val="single"/>
              </w:rPr>
              <w:t>Key Skills</w:t>
            </w:r>
          </w:p>
          <w:p w14:paraId="727C6FE1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  <w:highlight w:val="yellow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yellow"/>
              </w:rPr>
              <w:t>Design their own lever/ slider</w:t>
            </w:r>
          </w:p>
          <w:p w14:paraId="2ADD0F37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  <w:highlight w:val="green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green"/>
              </w:rPr>
              <w:t>Make their own moving picture using a lever or a slider</w:t>
            </w:r>
          </w:p>
          <w:p w14:paraId="7D9D69D9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Evaluate existing products and their own with the class criteria of existing products</w:t>
            </w:r>
          </w:p>
          <w:p w14:paraId="1AF2A4DE" w14:textId="77777777" w:rsidR="002C0C51" w:rsidRPr="007527A2" w:rsidRDefault="002C0C51" w:rsidP="002C0C51">
            <w:pPr>
              <w:rPr>
                <w:rFonts w:ascii="Sassoon Primary" w:hAnsi="Sassoon Primary"/>
                <w:sz w:val="20"/>
                <w:szCs w:val="20"/>
              </w:rPr>
            </w:pPr>
            <w:r w:rsidRPr="007527A2">
              <w:rPr>
                <w:rFonts w:ascii="Sassoon Primary" w:hAnsi="Sassoon Primary"/>
                <w:sz w:val="20"/>
                <w:szCs w:val="20"/>
                <w:highlight w:val="cyan"/>
              </w:rPr>
              <w:t>Use the correct vocabulary to describe the process</w:t>
            </w:r>
          </w:p>
          <w:p w14:paraId="76A6E839" w14:textId="2B8BDAF8" w:rsidR="00AA549E" w:rsidRPr="007527A2" w:rsidRDefault="00AA549E" w:rsidP="002C0C51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</w:tbl>
    <w:p w14:paraId="1DB95311" w14:textId="77777777" w:rsidR="002668C6" w:rsidRPr="007527A2" w:rsidRDefault="002668C6" w:rsidP="002668C6">
      <w:pPr>
        <w:rPr>
          <w:rFonts w:ascii="Sassoon Primary" w:hAnsi="Sassoon Primary"/>
          <w:sz w:val="20"/>
          <w:szCs w:val="20"/>
        </w:rPr>
      </w:pPr>
    </w:p>
    <w:p w14:paraId="69B48179" w14:textId="77777777" w:rsidR="00B462C5" w:rsidRPr="007527A2" w:rsidRDefault="00B462C5">
      <w:pPr>
        <w:rPr>
          <w:rFonts w:ascii="Sassoon Primary" w:hAnsi="Sassoon Primary"/>
          <w:sz w:val="20"/>
          <w:szCs w:val="20"/>
        </w:rPr>
      </w:pPr>
    </w:p>
    <w:sectPr w:rsidR="00B462C5" w:rsidRPr="007527A2" w:rsidSect="00A57C67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D53"/>
    <w:multiLevelType w:val="hybridMultilevel"/>
    <w:tmpl w:val="450E7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D62E5F"/>
    <w:multiLevelType w:val="hybridMultilevel"/>
    <w:tmpl w:val="614C0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979DD"/>
    <w:multiLevelType w:val="hybridMultilevel"/>
    <w:tmpl w:val="31669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F0ADA"/>
    <w:multiLevelType w:val="hybridMultilevel"/>
    <w:tmpl w:val="0A2A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6A3A7D"/>
    <w:multiLevelType w:val="hybridMultilevel"/>
    <w:tmpl w:val="A808B044"/>
    <w:lvl w:ilvl="0" w:tplc="861EA4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EB4FB1"/>
    <w:multiLevelType w:val="hybridMultilevel"/>
    <w:tmpl w:val="DC008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D35EC"/>
    <w:multiLevelType w:val="hybridMultilevel"/>
    <w:tmpl w:val="87AEC79C"/>
    <w:lvl w:ilvl="0" w:tplc="1B82B4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DF0950"/>
    <w:multiLevelType w:val="hybridMultilevel"/>
    <w:tmpl w:val="C826DE22"/>
    <w:lvl w:ilvl="0" w:tplc="550647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50199D"/>
    <w:multiLevelType w:val="hybridMultilevel"/>
    <w:tmpl w:val="85349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595D13"/>
    <w:multiLevelType w:val="hybridMultilevel"/>
    <w:tmpl w:val="C960F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75304F"/>
    <w:multiLevelType w:val="hybridMultilevel"/>
    <w:tmpl w:val="E1B0C34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6A4B1B7D"/>
    <w:multiLevelType w:val="hybridMultilevel"/>
    <w:tmpl w:val="6A802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6671B5"/>
    <w:multiLevelType w:val="hybridMultilevel"/>
    <w:tmpl w:val="E6A4A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C26E5"/>
    <w:multiLevelType w:val="hybridMultilevel"/>
    <w:tmpl w:val="BBFAF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13"/>
  </w:num>
  <w:num w:numId="6">
    <w:abstractNumId w:val="10"/>
  </w:num>
  <w:num w:numId="7">
    <w:abstractNumId w:val="9"/>
  </w:num>
  <w:num w:numId="8">
    <w:abstractNumId w:val="12"/>
  </w:num>
  <w:num w:numId="9">
    <w:abstractNumId w:val="3"/>
  </w:num>
  <w:num w:numId="10">
    <w:abstractNumId w:val="11"/>
  </w:num>
  <w:num w:numId="11">
    <w:abstractNumId w:val="1"/>
  </w:num>
  <w:num w:numId="12">
    <w:abstractNumId w:val="2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8C6"/>
    <w:rsid w:val="00017199"/>
    <w:rsid w:val="00023B1A"/>
    <w:rsid w:val="000C7CCD"/>
    <w:rsid w:val="000F27CA"/>
    <w:rsid w:val="0011236B"/>
    <w:rsid w:val="00131E6D"/>
    <w:rsid w:val="001475A4"/>
    <w:rsid w:val="00187C2C"/>
    <w:rsid w:val="001B1065"/>
    <w:rsid w:val="001E2015"/>
    <w:rsid w:val="002361A8"/>
    <w:rsid w:val="002407DF"/>
    <w:rsid w:val="00254598"/>
    <w:rsid w:val="002668C6"/>
    <w:rsid w:val="00285E2C"/>
    <w:rsid w:val="002A5168"/>
    <w:rsid w:val="002B3422"/>
    <w:rsid w:val="002C0C51"/>
    <w:rsid w:val="002E0378"/>
    <w:rsid w:val="004126E0"/>
    <w:rsid w:val="00444EFD"/>
    <w:rsid w:val="00525612"/>
    <w:rsid w:val="005258C7"/>
    <w:rsid w:val="00592014"/>
    <w:rsid w:val="005E0B38"/>
    <w:rsid w:val="005E6611"/>
    <w:rsid w:val="00644C4A"/>
    <w:rsid w:val="006805BA"/>
    <w:rsid w:val="007163C8"/>
    <w:rsid w:val="00726C69"/>
    <w:rsid w:val="00737BDD"/>
    <w:rsid w:val="00745FC0"/>
    <w:rsid w:val="007527A2"/>
    <w:rsid w:val="00800EB9"/>
    <w:rsid w:val="00815863"/>
    <w:rsid w:val="00826F5C"/>
    <w:rsid w:val="00842319"/>
    <w:rsid w:val="00874AC9"/>
    <w:rsid w:val="008A4217"/>
    <w:rsid w:val="008E114C"/>
    <w:rsid w:val="00933487"/>
    <w:rsid w:val="009E04E8"/>
    <w:rsid w:val="00A363A2"/>
    <w:rsid w:val="00A57C67"/>
    <w:rsid w:val="00A711DD"/>
    <w:rsid w:val="00A75A54"/>
    <w:rsid w:val="00AA549E"/>
    <w:rsid w:val="00AB00DD"/>
    <w:rsid w:val="00AE1F89"/>
    <w:rsid w:val="00AF4CE1"/>
    <w:rsid w:val="00B33F45"/>
    <w:rsid w:val="00B3776D"/>
    <w:rsid w:val="00B462C5"/>
    <w:rsid w:val="00B6548A"/>
    <w:rsid w:val="00B657A7"/>
    <w:rsid w:val="00B717CC"/>
    <w:rsid w:val="00B9384F"/>
    <w:rsid w:val="00B964BA"/>
    <w:rsid w:val="00BB10F6"/>
    <w:rsid w:val="00BB4A36"/>
    <w:rsid w:val="00C163C0"/>
    <w:rsid w:val="00C62A58"/>
    <w:rsid w:val="00C67FDD"/>
    <w:rsid w:val="00DC09FF"/>
    <w:rsid w:val="00E45B56"/>
    <w:rsid w:val="00E46F7C"/>
    <w:rsid w:val="00E50D40"/>
    <w:rsid w:val="00EE5745"/>
    <w:rsid w:val="00F80D15"/>
    <w:rsid w:val="00FA7E4B"/>
    <w:rsid w:val="00FD0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76C1B"/>
  <w15:chartTrackingRefBased/>
  <w15:docId w15:val="{91EDD312-298A-447C-BBFB-DBD435A2F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8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6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68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4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217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7527A2"/>
    <w:pPr>
      <w:widowControl w:val="0"/>
      <w:autoSpaceDE w:val="0"/>
      <w:autoSpaceDN w:val="0"/>
      <w:spacing w:after="0" w:line="240" w:lineRule="auto"/>
      <w:ind w:left="83"/>
    </w:pPr>
    <w:rPr>
      <w:rFonts w:ascii="Roboto" w:eastAsia="Roboto" w:hAnsi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2984</Words>
  <Characters>17010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Lingard</dc:creator>
  <cp:keywords/>
  <dc:description/>
  <cp:lastModifiedBy>N Bailey</cp:lastModifiedBy>
  <cp:revision>3</cp:revision>
  <cp:lastPrinted>2023-09-19T15:15:00Z</cp:lastPrinted>
  <dcterms:created xsi:type="dcterms:W3CDTF">2024-01-08T16:12:00Z</dcterms:created>
  <dcterms:modified xsi:type="dcterms:W3CDTF">2024-01-08T16:34:00Z</dcterms:modified>
</cp:coreProperties>
</file>